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DD7DF" w14:textId="22DDEE9E" w:rsidR="004035B1" w:rsidRDefault="00060784" w:rsidP="00A851A8">
      <w:pPr>
        <w:pStyle w:val="Heading1"/>
      </w:pPr>
      <w:r>
        <w:rPr>
          <w:noProof/>
        </w:rPr>
        <w:drawing>
          <wp:anchor distT="0" distB="0" distL="114300" distR="114300" simplePos="0" relativeHeight="251671552" behindDoc="0" locked="0" layoutInCell="1" allowOverlap="1" wp14:anchorId="1A130066" wp14:editId="3527EF7D">
            <wp:simplePos x="0" y="0"/>
            <wp:positionH relativeFrom="column">
              <wp:posOffset>4183380</wp:posOffset>
            </wp:positionH>
            <wp:positionV relativeFrom="paragraph">
              <wp:posOffset>154940</wp:posOffset>
            </wp:positionV>
            <wp:extent cx="2066925" cy="1162685"/>
            <wp:effectExtent l="0" t="0" r="9525" b="0"/>
            <wp:wrapSquare wrapText="bothSides"/>
            <wp:docPr id="17681275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66925" cy="1162685"/>
                    </a:xfrm>
                    <a:prstGeom prst="rect">
                      <a:avLst/>
                    </a:prstGeom>
                    <a:noFill/>
                  </pic:spPr>
                </pic:pic>
              </a:graphicData>
            </a:graphic>
          </wp:anchor>
        </w:drawing>
      </w:r>
      <w:r w:rsidR="003A6372">
        <w:t>T</w:t>
      </w:r>
      <w:r w:rsidR="00E87C23">
        <w:t>he Creator</w:t>
      </w:r>
      <w:r w:rsidR="003A6372">
        <w:t xml:space="preserve"> and the Creation</w:t>
      </w:r>
      <w:r w:rsidR="00AF1368">
        <w:t xml:space="preserve">: </w:t>
      </w:r>
      <w:r w:rsidR="00E87C23">
        <w:t>Genesis</w:t>
      </w:r>
      <w:r w:rsidR="00AF1368">
        <w:t xml:space="preserve"> </w:t>
      </w:r>
      <w:r w:rsidR="00E87C23">
        <w:t>1</w:t>
      </w:r>
      <w:r w:rsidR="00AF1368">
        <w:t>:</w:t>
      </w:r>
      <w:r w:rsidR="00E87C23">
        <w:t>1-25</w:t>
      </w:r>
      <w:r w:rsidR="000145D9">
        <w:br/>
      </w:r>
      <w:r w:rsidR="004035B1">
        <w:t>(</w:t>
      </w:r>
      <w:r w:rsidR="0083305C">
        <w:t>Harbour</w:t>
      </w:r>
      <w:r w:rsidR="004035B1">
        <w:t xml:space="preserve"> Church </w:t>
      </w:r>
      <w:r w:rsidR="000145D9">
        <w:t>Poole</w:t>
      </w:r>
      <w:r w:rsidR="004035B1">
        <w:t xml:space="preserve">, </w:t>
      </w:r>
      <w:r w:rsidR="00E87C23">
        <w:t>31</w:t>
      </w:r>
      <w:r w:rsidR="00E87C23" w:rsidRPr="00E87C23">
        <w:rPr>
          <w:vertAlign w:val="superscript"/>
        </w:rPr>
        <w:t>st</w:t>
      </w:r>
      <w:r w:rsidR="00E87C23">
        <w:t xml:space="preserve"> May</w:t>
      </w:r>
      <w:r w:rsidR="003206FF">
        <w:t xml:space="preserve"> </w:t>
      </w:r>
      <w:r w:rsidR="004035B1">
        <w:t>202</w:t>
      </w:r>
      <w:r w:rsidR="00A91DA7">
        <w:t>6</w:t>
      </w:r>
      <w:r w:rsidR="004035B1">
        <w:t>)</w:t>
      </w:r>
    </w:p>
    <w:p w14:paraId="4FB7D366" w14:textId="09681966" w:rsidR="00A851A8" w:rsidRPr="00A851A8" w:rsidRDefault="00A851A8" w:rsidP="00A851A8"/>
    <w:p w14:paraId="44C54B04" w14:textId="787D0601" w:rsidR="004B4A40" w:rsidRDefault="0090239C" w:rsidP="004B4A40">
      <w:pPr>
        <w:rPr>
          <w:rFonts w:cstheme="minorHAnsi"/>
          <w:sz w:val="28"/>
          <w:szCs w:val="28"/>
        </w:rPr>
      </w:pPr>
      <w:r>
        <w:rPr>
          <w:rFonts w:cstheme="minorHAnsi"/>
          <w:sz w:val="28"/>
          <w:szCs w:val="28"/>
        </w:rPr>
        <w:t xml:space="preserve">Good morning! </w:t>
      </w:r>
      <w:r w:rsidR="009058DD">
        <w:rPr>
          <w:rFonts w:cstheme="minorHAnsi"/>
          <w:sz w:val="28"/>
          <w:szCs w:val="28"/>
        </w:rPr>
        <w:t xml:space="preserve">Who </w:t>
      </w:r>
      <w:r w:rsidR="00D34ADB">
        <w:rPr>
          <w:rFonts w:cstheme="minorHAnsi"/>
          <w:sz w:val="28"/>
          <w:szCs w:val="28"/>
        </w:rPr>
        <w:t>appreciates the beauty of the natural world around us?</w:t>
      </w:r>
    </w:p>
    <w:p w14:paraId="5E709AA9" w14:textId="556EBE39" w:rsidR="003D1222" w:rsidRDefault="00791CEA" w:rsidP="004B4A40">
      <w:pPr>
        <w:rPr>
          <w:rFonts w:cstheme="minorHAnsi"/>
          <w:sz w:val="28"/>
          <w:szCs w:val="28"/>
        </w:rPr>
      </w:pPr>
      <w:r>
        <w:rPr>
          <w:rFonts w:cstheme="minorHAnsi"/>
          <w:noProof/>
          <w:sz w:val="28"/>
          <w:szCs w:val="28"/>
        </w:rPr>
        <w:drawing>
          <wp:inline distT="0" distB="0" distL="0" distR="0" wp14:anchorId="26A76A8F" wp14:editId="07064F2D">
            <wp:extent cx="1809750" cy="1018039"/>
            <wp:effectExtent l="0" t="0" r="0" b="0"/>
            <wp:docPr id="128093256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30955" cy="1029968"/>
                    </a:xfrm>
                    <a:prstGeom prst="rect">
                      <a:avLst/>
                    </a:prstGeom>
                    <a:noFill/>
                  </pic:spPr>
                </pic:pic>
              </a:graphicData>
            </a:graphic>
          </wp:inline>
        </w:drawing>
      </w:r>
      <w:r w:rsidR="003D1222">
        <w:rPr>
          <w:rFonts w:cstheme="minorHAnsi"/>
          <w:sz w:val="28"/>
          <w:szCs w:val="28"/>
        </w:rPr>
        <w:t xml:space="preserve"> </w:t>
      </w:r>
      <w:r w:rsidR="003D1222">
        <w:rPr>
          <w:rFonts w:cstheme="minorHAnsi"/>
          <w:noProof/>
          <w:sz w:val="28"/>
          <w:szCs w:val="28"/>
        </w:rPr>
        <w:drawing>
          <wp:inline distT="0" distB="0" distL="0" distR="0" wp14:anchorId="075C41D4" wp14:editId="6CEE24CA">
            <wp:extent cx="1828800" cy="1028756"/>
            <wp:effectExtent l="0" t="0" r="0" b="0"/>
            <wp:docPr id="141987554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53643" cy="1042731"/>
                    </a:xfrm>
                    <a:prstGeom prst="rect">
                      <a:avLst/>
                    </a:prstGeom>
                    <a:noFill/>
                  </pic:spPr>
                </pic:pic>
              </a:graphicData>
            </a:graphic>
          </wp:inline>
        </w:drawing>
      </w:r>
      <w:r w:rsidR="00D86167">
        <w:rPr>
          <w:rFonts w:cstheme="minorHAnsi"/>
          <w:sz w:val="28"/>
          <w:szCs w:val="28"/>
        </w:rPr>
        <w:t xml:space="preserve"> </w:t>
      </w:r>
      <w:r w:rsidR="00D86167">
        <w:rPr>
          <w:rFonts w:cstheme="minorHAnsi"/>
          <w:noProof/>
          <w:sz w:val="28"/>
          <w:szCs w:val="28"/>
        </w:rPr>
        <w:drawing>
          <wp:inline distT="0" distB="0" distL="0" distR="0" wp14:anchorId="0E829155" wp14:editId="37DB2383">
            <wp:extent cx="1857375" cy="1044830"/>
            <wp:effectExtent l="0" t="0" r="0" b="3175"/>
            <wp:docPr id="139544178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0149" cy="1052016"/>
                    </a:xfrm>
                    <a:prstGeom prst="rect">
                      <a:avLst/>
                    </a:prstGeom>
                    <a:noFill/>
                  </pic:spPr>
                </pic:pic>
              </a:graphicData>
            </a:graphic>
          </wp:inline>
        </w:drawing>
      </w:r>
      <w:r w:rsidR="00D86167">
        <w:rPr>
          <w:rFonts w:cstheme="minorHAnsi"/>
          <w:sz w:val="28"/>
          <w:szCs w:val="28"/>
        </w:rPr>
        <w:t xml:space="preserve"> </w:t>
      </w:r>
      <w:r w:rsidR="00716D12">
        <w:rPr>
          <w:rFonts w:cstheme="minorHAnsi"/>
          <w:noProof/>
          <w:sz w:val="28"/>
          <w:szCs w:val="28"/>
        </w:rPr>
        <w:drawing>
          <wp:anchor distT="0" distB="0" distL="114300" distR="114300" simplePos="0" relativeHeight="251670528" behindDoc="0" locked="0" layoutInCell="1" allowOverlap="1" wp14:anchorId="5DA3168E" wp14:editId="5E7B9AE0">
            <wp:simplePos x="0" y="0"/>
            <wp:positionH relativeFrom="column">
              <wp:posOffset>1905</wp:posOffset>
            </wp:positionH>
            <wp:positionV relativeFrom="paragraph">
              <wp:posOffset>1064895</wp:posOffset>
            </wp:positionV>
            <wp:extent cx="1828800" cy="1028700"/>
            <wp:effectExtent l="0" t="0" r="0" b="0"/>
            <wp:wrapSquare wrapText="bothSides"/>
            <wp:docPr id="14679372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0" cy="1028700"/>
                    </a:xfrm>
                    <a:prstGeom prst="rect">
                      <a:avLst/>
                    </a:prstGeom>
                    <a:noFill/>
                  </pic:spPr>
                </pic:pic>
              </a:graphicData>
            </a:graphic>
          </wp:anchor>
        </w:drawing>
      </w:r>
    </w:p>
    <w:p w14:paraId="034FE0C6" w14:textId="781960CD" w:rsidR="005B2F49" w:rsidRDefault="003422FA" w:rsidP="004B4A40">
      <w:pPr>
        <w:rPr>
          <w:rFonts w:cstheme="minorHAnsi"/>
          <w:sz w:val="28"/>
          <w:szCs w:val="28"/>
        </w:rPr>
      </w:pPr>
      <w:r>
        <w:rPr>
          <w:rFonts w:cstheme="minorHAnsi"/>
          <w:sz w:val="28"/>
          <w:szCs w:val="28"/>
        </w:rPr>
        <w:t xml:space="preserve">How do you feel when you see a </w:t>
      </w:r>
      <w:r w:rsidR="005B2F49">
        <w:rPr>
          <w:rFonts w:cstheme="minorHAnsi"/>
          <w:sz w:val="28"/>
          <w:szCs w:val="28"/>
        </w:rPr>
        <w:t>glorious</w:t>
      </w:r>
      <w:r w:rsidR="009A2D6C">
        <w:rPr>
          <w:rFonts w:cstheme="minorHAnsi"/>
          <w:sz w:val="28"/>
          <w:szCs w:val="28"/>
        </w:rPr>
        <w:t xml:space="preserve"> sunset, </w:t>
      </w:r>
      <w:r w:rsidR="00BC1407">
        <w:rPr>
          <w:rFonts w:cstheme="minorHAnsi"/>
          <w:sz w:val="28"/>
          <w:szCs w:val="28"/>
        </w:rPr>
        <w:t xml:space="preserve">or the </w:t>
      </w:r>
      <w:r w:rsidR="00C65E86">
        <w:rPr>
          <w:rFonts w:cstheme="minorHAnsi"/>
          <w:sz w:val="28"/>
          <w:szCs w:val="28"/>
        </w:rPr>
        <w:t xml:space="preserve">distant </w:t>
      </w:r>
      <w:r w:rsidR="00BC1407">
        <w:rPr>
          <w:rFonts w:cstheme="minorHAnsi"/>
          <w:sz w:val="28"/>
          <w:szCs w:val="28"/>
        </w:rPr>
        <w:t>view</w:t>
      </w:r>
      <w:r w:rsidR="00C65E86">
        <w:rPr>
          <w:rFonts w:cstheme="minorHAnsi"/>
          <w:sz w:val="28"/>
          <w:szCs w:val="28"/>
        </w:rPr>
        <w:t>s</w:t>
      </w:r>
      <w:r w:rsidR="00BC1407">
        <w:rPr>
          <w:rFonts w:cstheme="minorHAnsi"/>
          <w:sz w:val="28"/>
          <w:szCs w:val="28"/>
        </w:rPr>
        <w:t xml:space="preserve"> from a high hill, or a </w:t>
      </w:r>
      <w:r w:rsidR="00265F3D">
        <w:rPr>
          <w:rFonts w:cstheme="minorHAnsi"/>
          <w:sz w:val="28"/>
          <w:szCs w:val="28"/>
        </w:rPr>
        <w:t>clear-running stream</w:t>
      </w:r>
      <w:r w:rsidR="00C65E86">
        <w:rPr>
          <w:rFonts w:cstheme="minorHAnsi"/>
          <w:sz w:val="28"/>
          <w:szCs w:val="28"/>
        </w:rPr>
        <w:t xml:space="preserve"> bubbling o</w:t>
      </w:r>
      <w:r w:rsidR="000C16A3">
        <w:rPr>
          <w:rFonts w:cstheme="minorHAnsi"/>
          <w:sz w:val="28"/>
          <w:szCs w:val="28"/>
        </w:rPr>
        <w:t>ver the rocks</w:t>
      </w:r>
      <w:r w:rsidR="00265F3D">
        <w:rPr>
          <w:rFonts w:cstheme="minorHAnsi"/>
          <w:sz w:val="28"/>
          <w:szCs w:val="28"/>
        </w:rPr>
        <w:t>,</w:t>
      </w:r>
      <w:r w:rsidR="000C16A3">
        <w:rPr>
          <w:rFonts w:cstheme="minorHAnsi"/>
          <w:sz w:val="28"/>
          <w:szCs w:val="28"/>
        </w:rPr>
        <w:t xml:space="preserve"> or a golden sandy beach with palm trees</w:t>
      </w:r>
      <w:r w:rsidR="00053640">
        <w:rPr>
          <w:rFonts w:cstheme="minorHAnsi"/>
          <w:sz w:val="28"/>
          <w:szCs w:val="28"/>
        </w:rPr>
        <w:t xml:space="preserve">? </w:t>
      </w:r>
      <w:r w:rsidR="005B2F49">
        <w:rPr>
          <w:rFonts w:cstheme="minorHAnsi"/>
          <w:sz w:val="28"/>
          <w:szCs w:val="28"/>
        </w:rPr>
        <w:t>Inspiring, right? Beautiful</w:t>
      </w:r>
      <w:r w:rsidR="009C4838">
        <w:rPr>
          <w:rFonts w:cstheme="minorHAnsi"/>
          <w:sz w:val="28"/>
          <w:szCs w:val="28"/>
        </w:rPr>
        <w:t>. E</w:t>
      </w:r>
      <w:r w:rsidR="005B2F49">
        <w:rPr>
          <w:rFonts w:cstheme="minorHAnsi"/>
          <w:sz w:val="28"/>
          <w:szCs w:val="28"/>
        </w:rPr>
        <w:t>nrich</w:t>
      </w:r>
      <w:r w:rsidR="00404D91">
        <w:rPr>
          <w:rFonts w:cstheme="minorHAnsi"/>
          <w:sz w:val="28"/>
          <w:szCs w:val="28"/>
        </w:rPr>
        <w:t>es</w:t>
      </w:r>
      <w:r w:rsidR="005B2F49">
        <w:rPr>
          <w:rFonts w:cstheme="minorHAnsi"/>
          <w:sz w:val="28"/>
          <w:szCs w:val="28"/>
        </w:rPr>
        <w:t xml:space="preserve"> the soul.</w:t>
      </w:r>
    </w:p>
    <w:p w14:paraId="38B607B9" w14:textId="77777777" w:rsidR="0001488B" w:rsidRDefault="0001488B" w:rsidP="0001488B">
      <w:pPr>
        <w:rPr>
          <w:rFonts w:cstheme="minorHAnsi"/>
          <w:sz w:val="28"/>
          <w:szCs w:val="28"/>
        </w:rPr>
      </w:pPr>
      <w:r>
        <w:rPr>
          <w:rFonts w:cstheme="minorHAnsi"/>
          <w:sz w:val="28"/>
          <w:szCs w:val="28"/>
        </w:rPr>
        <w:t xml:space="preserve">Or when you consider the detail of a peacock’s tail, or a butterfly’s wing, or even a common-or-garden daisy? Aren’t they all amazing? Awesome in the intricate detail, in the infinite variety of their colours and designs. </w:t>
      </w:r>
    </w:p>
    <w:p w14:paraId="5712CED1" w14:textId="19908F25" w:rsidR="00C161DA" w:rsidRDefault="00C161DA" w:rsidP="004B4A40">
      <w:pPr>
        <w:rPr>
          <w:rFonts w:cstheme="minorHAnsi"/>
          <w:sz w:val="28"/>
          <w:szCs w:val="28"/>
        </w:rPr>
      </w:pPr>
      <w:r>
        <w:rPr>
          <w:rFonts w:cstheme="minorHAnsi"/>
          <w:noProof/>
          <w:sz w:val="28"/>
          <w:szCs w:val="28"/>
        </w:rPr>
        <w:drawing>
          <wp:inline distT="0" distB="0" distL="0" distR="0" wp14:anchorId="5B7FBF5B" wp14:editId="213A8E8E">
            <wp:extent cx="1809750" cy="1018039"/>
            <wp:effectExtent l="0" t="0" r="0" b="0"/>
            <wp:docPr id="189423540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23504" cy="1025776"/>
                    </a:xfrm>
                    <a:prstGeom prst="rect">
                      <a:avLst/>
                    </a:prstGeom>
                    <a:noFill/>
                  </pic:spPr>
                </pic:pic>
              </a:graphicData>
            </a:graphic>
          </wp:inline>
        </w:drawing>
      </w:r>
      <w:r w:rsidR="00367E6E">
        <w:rPr>
          <w:rFonts w:cstheme="minorHAnsi"/>
          <w:sz w:val="28"/>
          <w:szCs w:val="28"/>
        </w:rPr>
        <w:t xml:space="preserve"> </w:t>
      </w:r>
      <w:r w:rsidR="00367E6E">
        <w:rPr>
          <w:rFonts w:cstheme="minorHAnsi"/>
          <w:noProof/>
          <w:sz w:val="28"/>
          <w:szCs w:val="28"/>
        </w:rPr>
        <w:drawing>
          <wp:inline distT="0" distB="0" distL="0" distR="0" wp14:anchorId="3992F60E" wp14:editId="0CDDE7A3">
            <wp:extent cx="1809750" cy="1018039"/>
            <wp:effectExtent l="0" t="0" r="0" b="0"/>
            <wp:docPr id="167273077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7841" cy="1022591"/>
                    </a:xfrm>
                    <a:prstGeom prst="rect">
                      <a:avLst/>
                    </a:prstGeom>
                    <a:noFill/>
                  </pic:spPr>
                </pic:pic>
              </a:graphicData>
            </a:graphic>
          </wp:inline>
        </w:drawing>
      </w:r>
      <w:r w:rsidR="00367E6E">
        <w:rPr>
          <w:rFonts w:cstheme="minorHAnsi"/>
          <w:sz w:val="28"/>
          <w:szCs w:val="28"/>
        </w:rPr>
        <w:t xml:space="preserve"> </w:t>
      </w:r>
      <w:r w:rsidR="0001488B">
        <w:rPr>
          <w:rFonts w:cstheme="minorHAnsi"/>
          <w:noProof/>
          <w:sz w:val="28"/>
          <w:szCs w:val="28"/>
        </w:rPr>
        <w:drawing>
          <wp:inline distT="0" distB="0" distL="0" distR="0" wp14:anchorId="520DB5C2" wp14:editId="4902B938">
            <wp:extent cx="1809750" cy="1018039"/>
            <wp:effectExtent l="0" t="0" r="0" b="0"/>
            <wp:docPr id="108949949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21182" cy="1024470"/>
                    </a:xfrm>
                    <a:prstGeom prst="rect">
                      <a:avLst/>
                    </a:prstGeom>
                    <a:noFill/>
                  </pic:spPr>
                </pic:pic>
              </a:graphicData>
            </a:graphic>
          </wp:inline>
        </w:drawing>
      </w:r>
    </w:p>
    <w:p w14:paraId="3ECA485E" w14:textId="77777777" w:rsidR="003A134E" w:rsidRDefault="003A134E" w:rsidP="004B4A40">
      <w:pPr>
        <w:rPr>
          <w:rFonts w:cstheme="minorHAnsi"/>
          <w:sz w:val="28"/>
          <w:szCs w:val="28"/>
        </w:rPr>
      </w:pPr>
      <w:r>
        <w:rPr>
          <w:rFonts w:cstheme="minorHAnsi"/>
          <w:sz w:val="28"/>
          <w:szCs w:val="28"/>
        </w:rPr>
        <w:t>Nature</w:t>
      </w:r>
      <w:r w:rsidR="00BD1C94">
        <w:rPr>
          <w:rFonts w:cstheme="minorHAnsi"/>
          <w:sz w:val="28"/>
          <w:szCs w:val="28"/>
        </w:rPr>
        <w:t xml:space="preserve"> is </w:t>
      </w:r>
      <w:r w:rsidR="00821107">
        <w:rPr>
          <w:rFonts w:cstheme="minorHAnsi"/>
          <w:sz w:val="28"/>
          <w:szCs w:val="28"/>
        </w:rPr>
        <w:t xml:space="preserve">incredible, isn’t it? Both at the large scale and at the micro scale. </w:t>
      </w:r>
      <w:r w:rsidR="000D13D8">
        <w:rPr>
          <w:rFonts w:cstheme="minorHAnsi"/>
          <w:sz w:val="28"/>
          <w:szCs w:val="28"/>
        </w:rPr>
        <w:t xml:space="preserve">  </w:t>
      </w:r>
      <w:r w:rsidR="005B2F49">
        <w:rPr>
          <w:rFonts w:cstheme="minorHAnsi"/>
          <w:sz w:val="28"/>
          <w:szCs w:val="28"/>
        </w:rPr>
        <w:t xml:space="preserve"> </w:t>
      </w:r>
    </w:p>
    <w:p w14:paraId="10F9667F" w14:textId="30317EA3" w:rsidR="00EA4A30" w:rsidRDefault="00EA7D1E" w:rsidP="004B4A40">
      <w:pPr>
        <w:rPr>
          <w:rFonts w:cstheme="minorHAnsi"/>
          <w:sz w:val="28"/>
          <w:szCs w:val="28"/>
        </w:rPr>
      </w:pPr>
      <w:r>
        <w:rPr>
          <w:rFonts w:cstheme="minorHAnsi"/>
          <w:sz w:val="28"/>
          <w:szCs w:val="28"/>
        </w:rPr>
        <w:t xml:space="preserve">But it isn’t just </w:t>
      </w:r>
      <w:r w:rsidR="00EA4A30">
        <w:rPr>
          <w:rFonts w:cstheme="minorHAnsi"/>
          <w:sz w:val="28"/>
          <w:szCs w:val="28"/>
        </w:rPr>
        <w:t>a</w:t>
      </w:r>
      <w:r>
        <w:rPr>
          <w:rFonts w:cstheme="minorHAnsi"/>
          <w:sz w:val="28"/>
          <w:szCs w:val="28"/>
        </w:rPr>
        <w:t xml:space="preserve"> ‘natural world’</w:t>
      </w:r>
      <w:r w:rsidR="00EA4A30">
        <w:rPr>
          <w:rFonts w:cstheme="minorHAnsi"/>
          <w:sz w:val="28"/>
          <w:szCs w:val="28"/>
        </w:rPr>
        <w:t xml:space="preserve">, is it? </w:t>
      </w:r>
      <w:r w:rsidR="00E97728">
        <w:rPr>
          <w:rFonts w:cstheme="minorHAnsi"/>
          <w:sz w:val="28"/>
          <w:szCs w:val="28"/>
        </w:rPr>
        <w:t xml:space="preserve">As Andy pointed out </w:t>
      </w:r>
      <w:r w:rsidR="006A5B4B">
        <w:rPr>
          <w:rFonts w:cstheme="minorHAnsi"/>
          <w:sz w:val="28"/>
          <w:szCs w:val="28"/>
        </w:rPr>
        <w:t>last week, the Bible tells us that the world has been created</w:t>
      </w:r>
      <w:r w:rsidR="008D67DB">
        <w:rPr>
          <w:rFonts w:cstheme="minorHAnsi"/>
          <w:sz w:val="28"/>
          <w:szCs w:val="28"/>
        </w:rPr>
        <w:t xml:space="preserve">. </w:t>
      </w:r>
      <w:r w:rsidR="00ED2250">
        <w:rPr>
          <w:rFonts w:cstheme="minorHAnsi"/>
          <w:sz w:val="28"/>
          <w:szCs w:val="28"/>
        </w:rPr>
        <w:t xml:space="preserve">And as we look around </w:t>
      </w:r>
      <w:r w:rsidR="00E401AD">
        <w:rPr>
          <w:rFonts w:cstheme="minorHAnsi"/>
          <w:sz w:val="28"/>
          <w:szCs w:val="28"/>
        </w:rPr>
        <w:t>us,</w:t>
      </w:r>
      <w:r w:rsidR="00ED2250">
        <w:rPr>
          <w:rFonts w:cstheme="minorHAnsi"/>
          <w:sz w:val="28"/>
          <w:szCs w:val="28"/>
        </w:rPr>
        <w:t xml:space="preserve"> we can see that it’s been created with breath-taking variety and awe-inspiring attention to detail. </w:t>
      </w:r>
    </w:p>
    <w:p w14:paraId="67036468" w14:textId="77777777" w:rsidR="00EF1C16" w:rsidRDefault="003B02B2" w:rsidP="004B4A40">
      <w:pPr>
        <w:rPr>
          <w:rFonts w:cstheme="minorHAnsi"/>
          <w:sz w:val="28"/>
          <w:szCs w:val="28"/>
        </w:rPr>
      </w:pPr>
      <w:r>
        <w:rPr>
          <w:rFonts w:cstheme="minorHAnsi"/>
          <w:sz w:val="28"/>
          <w:szCs w:val="28"/>
        </w:rPr>
        <w:t xml:space="preserve">Today we’re </w:t>
      </w:r>
      <w:r w:rsidR="000B51F4">
        <w:rPr>
          <w:rFonts w:cstheme="minorHAnsi"/>
          <w:sz w:val="28"/>
          <w:szCs w:val="28"/>
        </w:rPr>
        <w:t xml:space="preserve">continuing our series ‘Choose Life’, and </w:t>
      </w:r>
      <w:r w:rsidR="00C06656">
        <w:rPr>
          <w:rFonts w:cstheme="minorHAnsi"/>
          <w:sz w:val="28"/>
          <w:szCs w:val="28"/>
        </w:rPr>
        <w:t>this morning</w:t>
      </w:r>
      <w:r w:rsidR="000B51F4">
        <w:rPr>
          <w:rFonts w:cstheme="minorHAnsi"/>
          <w:sz w:val="28"/>
          <w:szCs w:val="28"/>
        </w:rPr>
        <w:t xml:space="preserve"> we’re looking at the first half of Genesis chapter 1. But we’re not just looking at the creation itself, we want to focus our attention on the Creator – God, the creator of the universe, God our Father. </w:t>
      </w:r>
    </w:p>
    <w:p w14:paraId="39AEDC28" w14:textId="223504BC" w:rsidR="00EA4A30" w:rsidRDefault="009C7284" w:rsidP="004B4A40">
      <w:pPr>
        <w:rPr>
          <w:rFonts w:cstheme="minorHAnsi"/>
          <w:sz w:val="28"/>
          <w:szCs w:val="28"/>
        </w:rPr>
      </w:pPr>
      <w:r>
        <w:rPr>
          <w:rFonts w:cstheme="minorHAnsi"/>
          <w:noProof/>
          <w:sz w:val="28"/>
          <w:szCs w:val="28"/>
        </w:rPr>
        <w:drawing>
          <wp:anchor distT="0" distB="0" distL="114300" distR="114300" simplePos="0" relativeHeight="251669504" behindDoc="0" locked="0" layoutInCell="1" allowOverlap="1" wp14:anchorId="4732CC59" wp14:editId="5DAB017C">
            <wp:simplePos x="0" y="0"/>
            <wp:positionH relativeFrom="column">
              <wp:posOffset>11430</wp:posOffset>
            </wp:positionH>
            <wp:positionV relativeFrom="paragraph">
              <wp:posOffset>28575</wp:posOffset>
            </wp:positionV>
            <wp:extent cx="2190750" cy="1231900"/>
            <wp:effectExtent l="0" t="0" r="0" b="6350"/>
            <wp:wrapSquare wrapText="bothSides"/>
            <wp:docPr id="278672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90750" cy="1231900"/>
                    </a:xfrm>
                    <a:prstGeom prst="rect">
                      <a:avLst/>
                    </a:prstGeom>
                    <a:noFill/>
                  </pic:spPr>
                </pic:pic>
              </a:graphicData>
            </a:graphic>
          </wp:anchor>
        </w:drawing>
      </w:r>
      <w:r w:rsidR="00ED2250">
        <w:rPr>
          <w:rFonts w:cstheme="minorHAnsi"/>
          <w:sz w:val="28"/>
          <w:szCs w:val="28"/>
        </w:rPr>
        <w:t>Here’s the diagram Andy used last week – with God the creator, distinct from the world, the creation.</w:t>
      </w:r>
    </w:p>
    <w:p w14:paraId="1D073277" w14:textId="58DC74A9" w:rsidR="00877234" w:rsidRDefault="00877234" w:rsidP="004B4A40">
      <w:pPr>
        <w:rPr>
          <w:rFonts w:cstheme="minorHAnsi"/>
          <w:sz w:val="28"/>
          <w:szCs w:val="28"/>
        </w:rPr>
      </w:pPr>
      <w:r>
        <w:rPr>
          <w:rFonts w:cstheme="minorHAnsi"/>
          <w:sz w:val="28"/>
          <w:szCs w:val="28"/>
        </w:rPr>
        <w:t>This morning we want to choose to worship the creator of the incredible world we see around us, the world that we are part of.</w:t>
      </w:r>
    </w:p>
    <w:p w14:paraId="4DF89C25" w14:textId="59AB3974" w:rsidR="00A26A66" w:rsidRDefault="00A26A66" w:rsidP="004B4A40">
      <w:pPr>
        <w:rPr>
          <w:rFonts w:cstheme="minorHAnsi"/>
          <w:sz w:val="28"/>
          <w:szCs w:val="28"/>
        </w:rPr>
      </w:pPr>
      <w:r>
        <w:rPr>
          <w:rFonts w:cstheme="minorHAnsi"/>
          <w:sz w:val="28"/>
          <w:szCs w:val="28"/>
        </w:rPr>
        <w:lastRenderedPageBreak/>
        <w:t>So, let’s start by reading the passage</w:t>
      </w:r>
      <w:r w:rsidR="00FA26EE">
        <w:rPr>
          <w:rFonts w:cstheme="minorHAnsi"/>
          <w:sz w:val="28"/>
          <w:szCs w:val="28"/>
        </w:rPr>
        <w:t>. XXXX is going to come and read for us, the very first page of the Bible, Genesis 1</w:t>
      </w:r>
      <w:r w:rsidR="009E5337">
        <w:rPr>
          <w:rFonts w:cstheme="minorHAnsi"/>
          <w:sz w:val="28"/>
          <w:szCs w:val="28"/>
        </w:rPr>
        <w:t>, verses 1-25.</w:t>
      </w:r>
    </w:p>
    <w:p w14:paraId="4D57321C" w14:textId="3731157B" w:rsidR="009E5337" w:rsidRDefault="009E5337" w:rsidP="004B4A40">
      <w:pPr>
        <w:rPr>
          <w:rFonts w:cstheme="minorHAnsi"/>
          <w:sz w:val="28"/>
          <w:szCs w:val="28"/>
        </w:rPr>
      </w:pPr>
      <w:r>
        <w:rPr>
          <w:rFonts w:cstheme="minorHAnsi"/>
          <w:sz w:val="28"/>
          <w:szCs w:val="28"/>
        </w:rPr>
        <w:t>[read passage]</w:t>
      </w:r>
    </w:p>
    <w:p w14:paraId="581BA122" w14:textId="6EC9485A" w:rsidR="009E5337" w:rsidRDefault="00D06A96" w:rsidP="004B4A40">
      <w:pPr>
        <w:rPr>
          <w:rFonts w:cstheme="minorHAnsi"/>
          <w:sz w:val="28"/>
          <w:szCs w:val="28"/>
        </w:rPr>
      </w:pPr>
      <w:r>
        <w:rPr>
          <w:rFonts w:cstheme="minorHAnsi"/>
          <w:sz w:val="28"/>
          <w:szCs w:val="28"/>
        </w:rPr>
        <w:t>T</w:t>
      </w:r>
      <w:r w:rsidR="006132A9">
        <w:rPr>
          <w:rFonts w:cstheme="minorHAnsi"/>
          <w:sz w:val="28"/>
          <w:szCs w:val="28"/>
        </w:rPr>
        <w:t xml:space="preserve">his is a familiar story, isn’t it? </w:t>
      </w:r>
      <w:r w:rsidR="00F37525">
        <w:rPr>
          <w:rFonts w:cstheme="minorHAnsi"/>
          <w:sz w:val="28"/>
          <w:szCs w:val="28"/>
        </w:rPr>
        <w:t>And we’ve stopped at verse 25, because today we’re covering</w:t>
      </w:r>
      <w:r w:rsidR="005A7793">
        <w:rPr>
          <w:rFonts w:cstheme="minorHAnsi"/>
          <w:sz w:val="28"/>
          <w:szCs w:val="28"/>
        </w:rPr>
        <w:t xml:space="preserve"> the first 5½ days of creation</w:t>
      </w:r>
      <w:r w:rsidR="0084269D">
        <w:rPr>
          <w:rFonts w:cstheme="minorHAnsi"/>
          <w:sz w:val="28"/>
          <w:szCs w:val="28"/>
        </w:rPr>
        <w:t>. We’ll pick up the rest of the 6</w:t>
      </w:r>
      <w:r w:rsidR="0084269D" w:rsidRPr="0084269D">
        <w:rPr>
          <w:rFonts w:cstheme="minorHAnsi"/>
          <w:sz w:val="28"/>
          <w:szCs w:val="28"/>
          <w:vertAlign w:val="superscript"/>
        </w:rPr>
        <w:t>th</w:t>
      </w:r>
      <w:r w:rsidR="0084269D">
        <w:rPr>
          <w:rFonts w:cstheme="minorHAnsi"/>
          <w:sz w:val="28"/>
          <w:szCs w:val="28"/>
        </w:rPr>
        <w:t xml:space="preserve"> day</w:t>
      </w:r>
      <w:r w:rsidR="001201BD">
        <w:rPr>
          <w:rFonts w:cstheme="minorHAnsi"/>
          <w:sz w:val="28"/>
          <w:szCs w:val="28"/>
        </w:rPr>
        <w:t xml:space="preserve"> next week, with the creation of man and woman. </w:t>
      </w:r>
    </w:p>
    <w:p w14:paraId="03B6095F" w14:textId="2D746F58" w:rsidR="007C5D8A" w:rsidRDefault="009A0762" w:rsidP="004B4A40">
      <w:pPr>
        <w:rPr>
          <w:rFonts w:cstheme="minorHAnsi"/>
          <w:sz w:val="28"/>
          <w:szCs w:val="28"/>
        </w:rPr>
      </w:pPr>
      <w:r>
        <w:rPr>
          <w:rFonts w:cstheme="minorHAnsi"/>
          <w:sz w:val="28"/>
          <w:szCs w:val="28"/>
        </w:rPr>
        <w:t>Now</w:t>
      </w:r>
      <w:r w:rsidR="00D06A96">
        <w:rPr>
          <w:rFonts w:cstheme="minorHAnsi"/>
          <w:sz w:val="28"/>
          <w:szCs w:val="28"/>
        </w:rPr>
        <w:t>,</w:t>
      </w:r>
      <w:r w:rsidR="007C5D8A">
        <w:rPr>
          <w:rFonts w:cstheme="minorHAnsi"/>
          <w:sz w:val="28"/>
          <w:szCs w:val="28"/>
        </w:rPr>
        <w:t xml:space="preserve"> when I first drafted this sermon, I wrote quite a long discourse about </w:t>
      </w:r>
      <w:r w:rsidR="00EB2E69">
        <w:rPr>
          <w:rFonts w:cstheme="minorHAnsi"/>
          <w:sz w:val="28"/>
          <w:szCs w:val="28"/>
        </w:rPr>
        <w:t xml:space="preserve">world views, </w:t>
      </w:r>
      <w:r w:rsidR="00B57BB3">
        <w:rPr>
          <w:rFonts w:cstheme="minorHAnsi"/>
          <w:sz w:val="28"/>
          <w:szCs w:val="28"/>
        </w:rPr>
        <w:t>comparing</w:t>
      </w:r>
      <w:r w:rsidR="00EB2E69">
        <w:rPr>
          <w:rFonts w:cstheme="minorHAnsi"/>
          <w:sz w:val="28"/>
          <w:szCs w:val="28"/>
        </w:rPr>
        <w:t xml:space="preserve"> </w:t>
      </w:r>
      <w:r w:rsidR="003817AF">
        <w:rPr>
          <w:rFonts w:cstheme="minorHAnsi"/>
          <w:sz w:val="28"/>
          <w:szCs w:val="28"/>
        </w:rPr>
        <w:t xml:space="preserve">the evolutionary worldview </w:t>
      </w:r>
      <w:r w:rsidR="00901639">
        <w:rPr>
          <w:rFonts w:cstheme="minorHAnsi"/>
          <w:sz w:val="28"/>
          <w:szCs w:val="28"/>
        </w:rPr>
        <w:t>with the literal creation worldview</w:t>
      </w:r>
      <w:r w:rsidR="00854E5D">
        <w:rPr>
          <w:rFonts w:cstheme="minorHAnsi"/>
          <w:sz w:val="28"/>
          <w:szCs w:val="28"/>
        </w:rPr>
        <w:t xml:space="preserve">, </w:t>
      </w:r>
      <w:r w:rsidR="00901639">
        <w:rPr>
          <w:rFonts w:cstheme="minorHAnsi"/>
          <w:sz w:val="28"/>
          <w:szCs w:val="28"/>
        </w:rPr>
        <w:t>comparing</w:t>
      </w:r>
      <w:r w:rsidR="00B72CBD">
        <w:rPr>
          <w:rFonts w:cstheme="minorHAnsi"/>
          <w:sz w:val="28"/>
          <w:szCs w:val="28"/>
        </w:rPr>
        <w:t xml:space="preserve"> science and faith,</w:t>
      </w:r>
      <w:r w:rsidR="00901639">
        <w:rPr>
          <w:rFonts w:cstheme="minorHAnsi"/>
          <w:sz w:val="28"/>
          <w:szCs w:val="28"/>
        </w:rPr>
        <w:t xml:space="preserve"> and so on. </w:t>
      </w:r>
      <w:r w:rsidR="00FB031F">
        <w:rPr>
          <w:rFonts w:cstheme="minorHAnsi"/>
          <w:sz w:val="28"/>
          <w:szCs w:val="28"/>
        </w:rPr>
        <w:t xml:space="preserve">But then I decided that’s not the right focus for this morning, so I’m not going to </w:t>
      </w:r>
      <w:r w:rsidR="006B5DD5">
        <w:rPr>
          <w:rFonts w:cstheme="minorHAnsi"/>
          <w:sz w:val="28"/>
          <w:szCs w:val="28"/>
        </w:rPr>
        <w:t>spend any time on that</w:t>
      </w:r>
      <w:r w:rsidR="00D618C9">
        <w:rPr>
          <w:rFonts w:cstheme="minorHAnsi"/>
          <w:sz w:val="28"/>
          <w:szCs w:val="28"/>
        </w:rPr>
        <w:t>, except to say</w:t>
      </w:r>
      <w:r w:rsidR="005E7EDA">
        <w:rPr>
          <w:rFonts w:cstheme="minorHAnsi"/>
          <w:sz w:val="28"/>
          <w:szCs w:val="28"/>
        </w:rPr>
        <w:t>: i</w:t>
      </w:r>
      <w:r w:rsidR="006B5DD5">
        <w:rPr>
          <w:rFonts w:cstheme="minorHAnsi"/>
          <w:sz w:val="28"/>
          <w:szCs w:val="28"/>
        </w:rPr>
        <w:t xml:space="preserve">f you’d like to discuss </w:t>
      </w:r>
      <w:r w:rsidR="00873265">
        <w:rPr>
          <w:rFonts w:cstheme="minorHAnsi"/>
          <w:sz w:val="28"/>
          <w:szCs w:val="28"/>
        </w:rPr>
        <w:t xml:space="preserve">evolution </w:t>
      </w:r>
      <w:r w:rsidR="005E7EDA">
        <w:rPr>
          <w:rFonts w:cstheme="minorHAnsi"/>
          <w:sz w:val="28"/>
          <w:szCs w:val="28"/>
        </w:rPr>
        <w:t>vs</w:t>
      </w:r>
      <w:r w:rsidR="00873265">
        <w:rPr>
          <w:rFonts w:cstheme="minorHAnsi"/>
          <w:sz w:val="28"/>
          <w:szCs w:val="28"/>
        </w:rPr>
        <w:t xml:space="preserve"> creation, I’d be very </w:t>
      </w:r>
      <w:r w:rsidR="00D30882">
        <w:rPr>
          <w:rFonts w:cstheme="minorHAnsi"/>
          <w:sz w:val="28"/>
          <w:szCs w:val="28"/>
        </w:rPr>
        <w:t xml:space="preserve">happy to do that – come and see me afterwards. </w:t>
      </w:r>
      <w:r w:rsidR="00A41A91">
        <w:rPr>
          <w:rFonts w:cstheme="minorHAnsi"/>
          <w:sz w:val="28"/>
          <w:szCs w:val="28"/>
        </w:rPr>
        <w:t xml:space="preserve">But for </w:t>
      </w:r>
      <w:r w:rsidR="00260B54">
        <w:rPr>
          <w:rFonts w:cstheme="minorHAnsi"/>
          <w:sz w:val="28"/>
          <w:szCs w:val="28"/>
        </w:rPr>
        <w:t>this sermon</w:t>
      </w:r>
      <w:r w:rsidR="005B71E7">
        <w:rPr>
          <w:rFonts w:cstheme="minorHAnsi"/>
          <w:sz w:val="28"/>
          <w:szCs w:val="28"/>
        </w:rPr>
        <w:t xml:space="preserve"> this morning</w:t>
      </w:r>
      <w:r w:rsidR="00A41A91">
        <w:rPr>
          <w:rFonts w:cstheme="minorHAnsi"/>
          <w:sz w:val="28"/>
          <w:szCs w:val="28"/>
        </w:rPr>
        <w:t>, we’re going to look into th</w:t>
      </w:r>
      <w:r w:rsidR="00260B54">
        <w:rPr>
          <w:rFonts w:cstheme="minorHAnsi"/>
          <w:sz w:val="28"/>
          <w:szCs w:val="28"/>
        </w:rPr>
        <w:t>e text of th</w:t>
      </w:r>
      <w:r w:rsidR="00A41A91">
        <w:rPr>
          <w:rFonts w:cstheme="minorHAnsi"/>
          <w:sz w:val="28"/>
          <w:szCs w:val="28"/>
        </w:rPr>
        <w:t>is passage</w:t>
      </w:r>
      <w:r w:rsidR="00260B54">
        <w:rPr>
          <w:rFonts w:cstheme="minorHAnsi"/>
          <w:sz w:val="28"/>
          <w:szCs w:val="28"/>
        </w:rPr>
        <w:t>, just</w:t>
      </w:r>
      <w:r w:rsidR="00A41A91">
        <w:rPr>
          <w:rFonts w:cstheme="minorHAnsi"/>
          <w:sz w:val="28"/>
          <w:szCs w:val="28"/>
        </w:rPr>
        <w:t xml:space="preserve"> as it is written. </w:t>
      </w:r>
    </w:p>
    <w:p w14:paraId="2CC071DC" w14:textId="3B11D853" w:rsidR="00D21ACB" w:rsidRDefault="00D21ACB" w:rsidP="004B4A40">
      <w:pPr>
        <w:rPr>
          <w:rFonts w:cstheme="minorHAnsi"/>
          <w:sz w:val="28"/>
          <w:szCs w:val="28"/>
        </w:rPr>
      </w:pPr>
      <w:r>
        <w:rPr>
          <w:rFonts w:cstheme="minorHAnsi"/>
          <w:sz w:val="28"/>
          <w:szCs w:val="28"/>
        </w:rPr>
        <w:t xml:space="preserve">In the beginning, God created the heavens and the earth. </w:t>
      </w:r>
      <w:r w:rsidR="007740CD">
        <w:rPr>
          <w:rFonts w:cstheme="minorHAnsi"/>
          <w:sz w:val="28"/>
          <w:szCs w:val="28"/>
        </w:rPr>
        <w:t>Andy focussed on this statement last week. I’m not going to repeat what he said</w:t>
      </w:r>
      <w:r w:rsidR="00AB486C">
        <w:rPr>
          <w:rFonts w:cstheme="minorHAnsi"/>
          <w:sz w:val="28"/>
          <w:szCs w:val="28"/>
        </w:rPr>
        <w:t xml:space="preserve">. </w:t>
      </w:r>
      <w:r w:rsidR="00C000C9">
        <w:rPr>
          <w:rFonts w:cstheme="minorHAnsi"/>
          <w:sz w:val="28"/>
          <w:szCs w:val="28"/>
        </w:rPr>
        <w:t>Verse 1 i</w:t>
      </w:r>
      <w:r w:rsidR="00AB486C">
        <w:rPr>
          <w:rFonts w:cstheme="minorHAnsi"/>
          <w:sz w:val="28"/>
          <w:szCs w:val="28"/>
        </w:rPr>
        <w:t xml:space="preserve">s effectively a one-sentence summary of the whole of the rest of the chapter. </w:t>
      </w:r>
      <w:r w:rsidR="00734674">
        <w:rPr>
          <w:rFonts w:cstheme="minorHAnsi"/>
          <w:sz w:val="28"/>
          <w:szCs w:val="28"/>
        </w:rPr>
        <w:t>In the beginning, there was God, and nothing else</w:t>
      </w:r>
      <w:r w:rsidR="00802FB5">
        <w:rPr>
          <w:rFonts w:cstheme="minorHAnsi"/>
          <w:sz w:val="28"/>
          <w:szCs w:val="28"/>
        </w:rPr>
        <w:t xml:space="preserve">. </w:t>
      </w:r>
      <w:r w:rsidR="00E20DC8">
        <w:rPr>
          <w:rFonts w:cstheme="minorHAnsi"/>
          <w:sz w:val="28"/>
          <w:szCs w:val="28"/>
        </w:rPr>
        <w:t xml:space="preserve">And God </w:t>
      </w:r>
      <w:r w:rsidR="00802FB5">
        <w:rPr>
          <w:rFonts w:cstheme="minorHAnsi"/>
          <w:sz w:val="28"/>
          <w:szCs w:val="28"/>
        </w:rPr>
        <w:t xml:space="preserve">created the whole of the heavens and the earth. </w:t>
      </w:r>
    </w:p>
    <w:p w14:paraId="21960414" w14:textId="2BB36EA9" w:rsidR="00F41D1D" w:rsidRDefault="00A22818" w:rsidP="004B4A40">
      <w:pPr>
        <w:rPr>
          <w:rFonts w:cstheme="minorHAnsi"/>
          <w:sz w:val="28"/>
          <w:szCs w:val="28"/>
        </w:rPr>
      </w:pPr>
      <w:r>
        <w:rPr>
          <w:rFonts w:cstheme="minorHAnsi"/>
          <w:noProof/>
          <w:sz w:val="28"/>
          <w:szCs w:val="28"/>
        </w:rPr>
        <w:drawing>
          <wp:anchor distT="0" distB="0" distL="114300" distR="114300" simplePos="0" relativeHeight="251668480" behindDoc="0" locked="0" layoutInCell="1" allowOverlap="1" wp14:anchorId="3046FA73" wp14:editId="0CB166C0">
            <wp:simplePos x="0" y="0"/>
            <wp:positionH relativeFrom="column">
              <wp:posOffset>1905</wp:posOffset>
            </wp:positionH>
            <wp:positionV relativeFrom="paragraph">
              <wp:posOffset>2540</wp:posOffset>
            </wp:positionV>
            <wp:extent cx="2031891" cy="1143000"/>
            <wp:effectExtent l="0" t="0" r="6985" b="0"/>
            <wp:wrapSquare wrapText="bothSides"/>
            <wp:docPr id="97089079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31891" cy="1143000"/>
                    </a:xfrm>
                    <a:prstGeom prst="rect">
                      <a:avLst/>
                    </a:prstGeom>
                    <a:noFill/>
                  </pic:spPr>
                </pic:pic>
              </a:graphicData>
            </a:graphic>
          </wp:anchor>
        </w:drawing>
      </w:r>
      <w:r w:rsidR="0029403F">
        <w:rPr>
          <w:rFonts w:cstheme="minorHAnsi"/>
          <w:sz w:val="28"/>
          <w:szCs w:val="28"/>
        </w:rPr>
        <w:t>And</w:t>
      </w:r>
      <w:r w:rsidR="00F41D1D">
        <w:rPr>
          <w:rFonts w:cstheme="minorHAnsi"/>
          <w:sz w:val="28"/>
          <w:szCs w:val="28"/>
        </w:rPr>
        <w:t xml:space="preserve"> how d</w:t>
      </w:r>
      <w:r w:rsidR="00E550CB">
        <w:rPr>
          <w:rFonts w:cstheme="minorHAnsi"/>
          <w:sz w:val="28"/>
          <w:szCs w:val="28"/>
        </w:rPr>
        <w:t xml:space="preserve">oes it all </w:t>
      </w:r>
      <w:r w:rsidR="00F41D1D">
        <w:rPr>
          <w:rFonts w:cstheme="minorHAnsi"/>
          <w:sz w:val="28"/>
          <w:szCs w:val="28"/>
        </w:rPr>
        <w:t>start</w:t>
      </w:r>
      <w:r w:rsidR="00E660DB">
        <w:rPr>
          <w:rFonts w:cstheme="minorHAnsi"/>
          <w:sz w:val="28"/>
          <w:szCs w:val="28"/>
        </w:rPr>
        <w:t xml:space="preserve">? </w:t>
      </w:r>
      <w:r w:rsidR="007E1E04">
        <w:rPr>
          <w:rFonts w:cstheme="minorHAnsi"/>
          <w:sz w:val="28"/>
          <w:szCs w:val="28"/>
        </w:rPr>
        <w:t>With a</w:t>
      </w:r>
      <w:r w:rsidR="00795B5D">
        <w:rPr>
          <w:rFonts w:cstheme="minorHAnsi"/>
          <w:sz w:val="28"/>
          <w:szCs w:val="28"/>
        </w:rPr>
        <w:t xml:space="preserve"> very</w:t>
      </w:r>
      <w:r w:rsidR="007751A8">
        <w:rPr>
          <w:rFonts w:cstheme="minorHAnsi"/>
          <w:sz w:val="28"/>
          <w:szCs w:val="28"/>
        </w:rPr>
        <w:t xml:space="preserve"> simple phrase, “And God said,” </w:t>
      </w:r>
      <w:r w:rsidR="00EB3625">
        <w:rPr>
          <w:rFonts w:cstheme="minorHAnsi"/>
          <w:sz w:val="28"/>
          <w:szCs w:val="28"/>
        </w:rPr>
        <w:t xml:space="preserve"> </w:t>
      </w:r>
      <w:r w:rsidR="007F7520">
        <w:rPr>
          <w:rFonts w:cstheme="minorHAnsi"/>
          <w:sz w:val="28"/>
          <w:szCs w:val="28"/>
        </w:rPr>
        <w:t xml:space="preserve">There it is in verse 3, and again </w:t>
      </w:r>
      <w:r w:rsidR="0029403F">
        <w:rPr>
          <w:rFonts w:cstheme="minorHAnsi"/>
          <w:sz w:val="28"/>
          <w:szCs w:val="28"/>
        </w:rPr>
        <w:t xml:space="preserve">in </w:t>
      </w:r>
      <w:r w:rsidR="00AD6FEE">
        <w:rPr>
          <w:rFonts w:cstheme="minorHAnsi"/>
          <w:sz w:val="28"/>
          <w:szCs w:val="28"/>
        </w:rPr>
        <w:t xml:space="preserve">verse 9, and again in verse 11, verse 14, </w:t>
      </w:r>
      <w:r w:rsidR="00BE7685">
        <w:rPr>
          <w:rFonts w:cstheme="minorHAnsi"/>
          <w:sz w:val="28"/>
          <w:szCs w:val="28"/>
        </w:rPr>
        <w:t>verse 20 and verse 24. And God said,</w:t>
      </w:r>
      <w:r w:rsidR="00FE7F23">
        <w:rPr>
          <w:rFonts w:cstheme="minorHAnsi"/>
          <w:sz w:val="28"/>
          <w:szCs w:val="28"/>
        </w:rPr>
        <w:t xml:space="preserve"> and God said, and God said</w:t>
      </w:r>
      <w:r w:rsidR="006167B8">
        <w:rPr>
          <w:rFonts w:cstheme="minorHAnsi"/>
          <w:sz w:val="28"/>
          <w:szCs w:val="28"/>
        </w:rPr>
        <w:t>..</w:t>
      </w:r>
      <w:r w:rsidR="00FE7F23">
        <w:rPr>
          <w:rFonts w:cstheme="minorHAnsi"/>
          <w:sz w:val="28"/>
          <w:szCs w:val="28"/>
        </w:rPr>
        <w:t>.</w:t>
      </w:r>
      <w:r w:rsidR="00BE7685">
        <w:rPr>
          <w:rFonts w:cstheme="minorHAnsi"/>
          <w:sz w:val="28"/>
          <w:szCs w:val="28"/>
        </w:rPr>
        <w:t xml:space="preserve"> </w:t>
      </w:r>
      <w:r w:rsidR="000F252F">
        <w:rPr>
          <w:rFonts w:cstheme="minorHAnsi"/>
          <w:sz w:val="28"/>
          <w:szCs w:val="28"/>
        </w:rPr>
        <w:t xml:space="preserve">The whole creation is brought about by the </w:t>
      </w:r>
      <w:r w:rsidR="000F252F" w:rsidRPr="006167B8">
        <w:rPr>
          <w:rFonts w:cstheme="minorHAnsi"/>
          <w:i/>
          <w:iCs/>
          <w:sz w:val="28"/>
          <w:szCs w:val="28"/>
        </w:rPr>
        <w:t>word</w:t>
      </w:r>
      <w:r w:rsidR="000F252F">
        <w:rPr>
          <w:rFonts w:cstheme="minorHAnsi"/>
          <w:sz w:val="28"/>
          <w:szCs w:val="28"/>
        </w:rPr>
        <w:t xml:space="preserve"> of God</w:t>
      </w:r>
      <w:r w:rsidR="006167B8">
        <w:rPr>
          <w:rFonts w:cstheme="minorHAnsi"/>
          <w:sz w:val="28"/>
          <w:szCs w:val="28"/>
        </w:rPr>
        <w:t>.</w:t>
      </w:r>
    </w:p>
    <w:p w14:paraId="2E403217" w14:textId="624EA4CE" w:rsidR="00795B5D" w:rsidRDefault="00514844" w:rsidP="004B4A40">
      <w:pPr>
        <w:rPr>
          <w:rFonts w:cstheme="minorHAnsi"/>
          <w:sz w:val="28"/>
          <w:szCs w:val="28"/>
        </w:rPr>
      </w:pPr>
      <w:r>
        <w:rPr>
          <w:rFonts w:cstheme="minorHAnsi"/>
          <w:noProof/>
          <w:sz w:val="28"/>
          <w:szCs w:val="28"/>
        </w:rPr>
        <w:drawing>
          <wp:anchor distT="0" distB="0" distL="114300" distR="114300" simplePos="0" relativeHeight="251667456" behindDoc="0" locked="0" layoutInCell="1" allowOverlap="1" wp14:anchorId="2CF048CE" wp14:editId="3085C54D">
            <wp:simplePos x="0" y="0"/>
            <wp:positionH relativeFrom="column">
              <wp:posOffset>1905</wp:posOffset>
            </wp:positionH>
            <wp:positionV relativeFrom="paragraph">
              <wp:posOffset>0</wp:posOffset>
            </wp:positionV>
            <wp:extent cx="2031365" cy="1142365"/>
            <wp:effectExtent l="0" t="0" r="6985" b="635"/>
            <wp:wrapSquare wrapText="bothSides"/>
            <wp:docPr id="1056486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31365" cy="1142365"/>
                    </a:xfrm>
                    <a:prstGeom prst="rect">
                      <a:avLst/>
                    </a:prstGeom>
                    <a:noFill/>
                  </pic:spPr>
                </pic:pic>
              </a:graphicData>
            </a:graphic>
            <wp14:sizeRelH relativeFrom="margin">
              <wp14:pctWidth>0</wp14:pctWidth>
            </wp14:sizeRelH>
            <wp14:sizeRelV relativeFrom="margin">
              <wp14:pctHeight>0</wp14:pctHeight>
            </wp14:sizeRelV>
          </wp:anchor>
        </w:drawing>
      </w:r>
      <w:r w:rsidR="0077611F">
        <w:rPr>
          <w:rFonts w:cstheme="minorHAnsi"/>
          <w:sz w:val="28"/>
          <w:szCs w:val="28"/>
        </w:rPr>
        <w:t>Hebrews 11, that great chapter about faith, starts out with</w:t>
      </w:r>
      <w:r w:rsidR="000243DD">
        <w:rPr>
          <w:rFonts w:cstheme="minorHAnsi"/>
          <w:sz w:val="28"/>
          <w:szCs w:val="28"/>
        </w:rPr>
        <w:t xml:space="preserve"> this statement (v3), “By faith we understand that the universe was created by the word of God</w:t>
      </w:r>
      <w:r w:rsidR="00F86013">
        <w:rPr>
          <w:rFonts w:cstheme="minorHAnsi"/>
          <w:sz w:val="28"/>
          <w:szCs w:val="28"/>
        </w:rPr>
        <w:t xml:space="preserve">, so that what is seen was not made out of things that are visible.” </w:t>
      </w:r>
    </w:p>
    <w:p w14:paraId="655E2164" w14:textId="780E3447" w:rsidR="005D351F" w:rsidRDefault="005D351F" w:rsidP="004B4A40">
      <w:pPr>
        <w:rPr>
          <w:rFonts w:cstheme="minorHAnsi"/>
          <w:sz w:val="28"/>
          <w:szCs w:val="28"/>
        </w:rPr>
      </w:pPr>
      <w:r>
        <w:rPr>
          <w:rFonts w:cstheme="minorHAnsi"/>
          <w:sz w:val="28"/>
          <w:szCs w:val="28"/>
        </w:rPr>
        <w:t xml:space="preserve">The whole universe was created by the word. ‘And God said…’ </w:t>
      </w:r>
      <w:r w:rsidR="00AF7302">
        <w:rPr>
          <w:rFonts w:cstheme="minorHAnsi"/>
          <w:sz w:val="28"/>
          <w:szCs w:val="28"/>
        </w:rPr>
        <w:t>Everything that we see was made from nothing</w:t>
      </w:r>
      <w:r w:rsidR="00186C72">
        <w:rPr>
          <w:rFonts w:cstheme="minorHAnsi"/>
          <w:sz w:val="28"/>
          <w:szCs w:val="28"/>
        </w:rPr>
        <w:t xml:space="preserve">, when God spoke it into being. </w:t>
      </w:r>
    </w:p>
    <w:p w14:paraId="7F807F13" w14:textId="14DFC5EC" w:rsidR="00186C72" w:rsidRDefault="00186C72" w:rsidP="004B4A40">
      <w:pPr>
        <w:rPr>
          <w:rFonts w:cstheme="minorHAnsi"/>
          <w:sz w:val="28"/>
          <w:szCs w:val="28"/>
        </w:rPr>
      </w:pPr>
      <w:r>
        <w:rPr>
          <w:rFonts w:cstheme="minorHAnsi"/>
          <w:sz w:val="28"/>
          <w:szCs w:val="28"/>
        </w:rPr>
        <w:t xml:space="preserve">And John 1 gives us another </w:t>
      </w:r>
      <w:r w:rsidR="00094D1B">
        <w:rPr>
          <w:rFonts w:cstheme="minorHAnsi"/>
          <w:sz w:val="28"/>
          <w:szCs w:val="28"/>
        </w:rPr>
        <w:t>perspective on creation, emphasising the same thing:</w:t>
      </w:r>
    </w:p>
    <w:p w14:paraId="3441A01D" w14:textId="55E5EDE9" w:rsidR="00094D1B" w:rsidRDefault="00094D1B" w:rsidP="004B4A40">
      <w:pPr>
        <w:rPr>
          <w:rFonts w:cstheme="minorHAnsi"/>
          <w:sz w:val="28"/>
          <w:szCs w:val="28"/>
        </w:rPr>
      </w:pPr>
      <w:r>
        <w:rPr>
          <w:rFonts w:cstheme="minorHAnsi"/>
          <w:sz w:val="28"/>
          <w:szCs w:val="28"/>
        </w:rPr>
        <w:t xml:space="preserve">“In the </w:t>
      </w:r>
      <w:r w:rsidR="002141AB">
        <w:rPr>
          <w:rFonts w:cstheme="minorHAnsi"/>
          <w:sz w:val="28"/>
          <w:szCs w:val="28"/>
        </w:rPr>
        <w:t>beginning was</w:t>
      </w:r>
      <w:r w:rsidR="00553239">
        <w:rPr>
          <w:rFonts w:cstheme="minorHAnsi"/>
          <w:sz w:val="28"/>
          <w:szCs w:val="28"/>
        </w:rPr>
        <w:t xml:space="preserve"> …</w:t>
      </w:r>
      <w:r w:rsidR="006873D7">
        <w:rPr>
          <w:rFonts w:cstheme="minorHAnsi"/>
          <w:sz w:val="28"/>
          <w:szCs w:val="28"/>
        </w:rPr>
        <w:t>”</w:t>
      </w:r>
      <w:r w:rsidR="002141AB">
        <w:rPr>
          <w:rFonts w:cstheme="minorHAnsi"/>
          <w:sz w:val="28"/>
          <w:szCs w:val="28"/>
        </w:rPr>
        <w:t xml:space="preserve"> what? – the word. </w:t>
      </w:r>
      <w:r w:rsidR="00553239">
        <w:rPr>
          <w:rFonts w:cstheme="minorHAnsi"/>
          <w:sz w:val="28"/>
          <w:szCs w:val="28"/>
        </w:rPr>
        <w:t>“</w:t>
      </w:r>
      <w:r w:rsidR="009B3645">
        <w:rPr>
          <w:rFonts w:cstheme="minorHAnsi"/>
          <w:sz w:val="28"/>
          <w:szCs w:val="28"/>
        </w:rPr>
        <w:t xml:space="preserve">In the beginning was the word. </w:t>
      </w:r>
      <w:r w:rsidR="002141AB">
        <w:rPr>
          <w:rFonts w:cstheme="minorHAnsi"/>
          <w:sz w:val="28"/>
          <w:szCs w:val="28"/>
        </w:rPr>
        <w:t>And the word was with God and the word was God.</w:t>
      </w:r>
      <w:r w:rsidR="007D192A">
        <w:rPr>
          <w:rFonts w:cstheme="minorHAnsi"/>
          <w:sz w:val="28"/>
          <w:szCs w:val="28"/>
        </w:rPr>
        <w:t xml:space="preserve">” </w:t>
      </w:r>
      <w:r w:rsidR="00280C9C">
        <w:rPr>
          <w:rFonts w:cstheme="minorHAnsi"/>
          <w:sz w:val="28"/>
          <w:szCs w:val="28"/>
        </w:rPr>
        <w:t xml:space="preserve">John is </w:t>
      </w:r>
      <w:r w:rsidR="0083030F">
        <w:rPr>
          <w:rFonts w:cstheme="minorHAnsi"/>
          <w:sz w:val="28"/>
          <w:szCs w:val="28"/>
        </w:rPr>
        <w:t xml:space="preserve">taking </w:t>
      </w:r>
      <w:r w:rsidR="00280C9C">
        <w:rPr>
          <w:rFonts w:cstheme="minorHAnsi"/>
          <w:sz w:val="28"/>
          <w:szCs w:val="28"/>
        </w:rPr>
        <w:t xml:space="preserve">the phrase ‘and God said’ </w:t>
      </w:r>
      <w:r w:rsidR="0083030F">
        <w:rPr>
          <w:rFonts w:cstheme="minorHAnsi"/>
          <w:sz w:val="28"/>
          <w:szCs w:val="28"/>
        </w:rPr>
        <w:t xml:space="preserve">and personifying it </w:t>
      </w:r>
      <w:r w:rsidR="00280C9C">
        <w:rPr>
          <w:rFonts w:cstheme="minorHAnsi"/>
          <w:sz w:val="28"/>
          <w:szCs w:val="28"/>
        </w:rPr>
        <w:t xml:space="preserve">by associating </w:t>
      </w:r>
      <w:r w:rsidR="00E971D2">
        <w:rPr>
          <w:rFonts w:cstheme="minorHAnsi"/>
          <w:sz w:val="28"/>
          <w:szCs w:val="28"/>
        </w:rPr>
        <w:t>the spoken word of God with</w:t>
      </w:r>
      <w:r w:rsidR="00280C9C">
        <w:rPr>
          <w:rFonts w:cstheme="minorHAnsi"/>
          <w:sz w:val="28"/>
          <w:szCs w:val="28"/>
        </w:rPr>
        <w:t xml:space="preserve"> Jesus </w:t>
      </w:r>
      <w:r w:rsidR="00E971D2">
        <w:rPr>
          <w:rFonts w:cstheme="minorHAnsi"/>
          <w:sz w:val="28"/>
          <w:szCs w:val="28"/>
        </w:rPr>
        <w:t xml:space="preserve">the embodied word of God. </w:t>
      </w:r>
      <w:r w:rsidR="00C97DC7">
        <w:rPr>
          <w:rFonts w:cstheme="minorHAnsi"/>
          <w:sz w:val="28"/>
          <w:szCs w:val="28"/>
        </w:rPr>
        <w:t>“He was in the beginning with God. All things were made through him</w:t>
      </w:r>
      <w:r w:rsidR="00FB593C">
        <w:rPr>
          <w:rFonts w:cstheme="minorHAnsi"/>
          <w:sz w:val="28"/>
          <w:szCs w:val="28"/>
        </w:rPr>
        <w:t>”</w:t>
      </w:r>
      <w:r w:rsidR="001531E8">
        <w:rPr>
          <w:rFonts w:cstheme="minorHAnsi"/>
          <w:sz w:val="28"/>
          <w:szCs w:val="28"/>
        </w:rPr>
        <w:t xml:space="preserve"> – that is through Jesus, the word of God – </w:t>
      </w:r>
      <w:r w:rsidR="00FB593C">
        <w:rPr>
          <w:rFonts w:cstheme="minorHAnsi"/>
          <w:sz w:val="28"/>
          <w:szCs w:val="28"/>
        </w:rPr>
        <w:t>“</w:t>
      </w:r>
      <w:r w:rsidR="001531E8">
        <w:rPr>
          <w:rFonts w:cstheme="minorHAnsi"/>
          <w:sz w:val="28"/>
          <w:szCs w:val="28"/>
        </w:rPr>
        <w:t>and without him was not anything made that was made.”</w:t>
      </w:r>
    </w:p>
    <w:p w14:paraId="32427BEB" w14:textId="3BA09E08" w:rsidR="001531E8" w:rsidRDefault="00D91107" w:rsidP="004B4A40">
      <w:pPr>
        <w:rPr>
          <w:rFonts w:cstheme="minorHAnsi"/>
          <w:sz w:val="28"/>
          <w:szCs w:val="28"/>
        </w:rPr>
      </w:pPr>
      <w:r>
        <w:rPr>
          <w:rFonts w:cstheme="minorHAnsi"/>
          <w:sz w:val="28"/>
          <w:szCs w:val="28"/>
        </w:rPr>
        <w:lastRenderedPageBreak/>
        <w:t xml:space="preserve">The whole of creation, the whole universe, spoken into existence by the </w:t>
      </w:r>
      <w:r w:rsidR="00C247E7">
        <w:rPr>
          <w:rFonts w:cstheme="minorHAnsi"/>
          <w:sz w:val="28"/>
          <w:szCs w:val="28"/>
        </w:rPr>
        <w:t>powerful, authoritative word of God. And God said…</w:t>
      </w:r>
    </w:p>
    <w:p w14:paraId="151B030C" w14:textId="5AC031C5" w:rsidR="00C247E7" w:rsidRDefault="00C247E7" w:rsidP="004B4A40">
      <w:pPr>
        <w:rPr>
          <w:rFonts w:cstheme="minorHAnsi"/>
          <w:sz w:val="28"/>
          <w:szCs w:val="28"/>
        </w:rPr>
      </w:pPr>
    </w:p>
    <w:p w14:paraId="55922E9B" w14:textId="34D3EE91" w:rsidR="00C247E7" w:rsidRDefault="00F306F1" w:rsidP="004B4A40">
      <w:pPr>
        <w:rPr>
          <w:rFonts w:cstheme="minorHAnsi"/>
          <w:sz w:val="28"/>
          <w:szCs w:val="28"/>
        </w:rPr>
      </w:pPr>
      <w:r>
        <w:rPr>
          <w:rFonts w:cstheme="minorHAnsi"/>
          <w:noProof/>
          <w:sz w:val="28"/>
          <w:szCs w:val="28"/>
        </w:rPr>
        <w:drawing>
          <wp:anchor distT="0" distB="0" distL="114300" distR="114300" simplePos="0" relativeHeight="251666432" behindDoc="0" locked="0" layoutInCell="1" allowOverlap="1" wp14:anchorId="1E65CA5C" wp14:editId="19997496">
            <wp:simplePos x="0" y="0"/>
            <wp:positionH relativeFrom="column">
              <wp:posOffset>1905</wp:posOffset>
            </wp:positionH>
            <wp:positionV relativeFrom="paragraph">
              <wp:posOffset>3175</wp:posOffset>
            </wp:positionV>
            <wp:extent cx="2065754" cy="1162050"/>
            <wp:effectExtent l="0" t="0" r="0" b="0"/>
            <wp:wrapSquare wrapText="bothSides"/>
            <wp:docPr id="15635561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65754" cy="1162050"/>
                    </a:xfrm>
                    <a:prstGeom prst="rect">
                      <a:avLst/>
                    </a:prstGeom>
                    <a:noFill/>
                  </pic:spPr>
                </pic:pic>
              </a:graphicData>
            </a:graphic>
          </wp:anchor>
        </w:drawing>
      </w:r>
      <w:r w:rsidR="00C247E7">
        <w:rPr>
          <w:rFonts w:cstheme="minorHAnsi"/>
          <w:sz w:val="28"/>
          <w:szCs w:val="28"/>
        </w:rPr>
        <w:t xml:space="preserve">And what did God say first? </w:t>
      </w:r>
      <w:r w:rsidR="00B77172">
        <w:rPr>
          <w:rFonts w:cstheme="minorHAnsi"/>
          <w:sz w:val="28"/>
          <w:szCs w:val="28"/>
        </w:rPr>
        <w:t xml:space="preserve">“Let there be light.” This must be one of the most quoted </w:t>
      </w:r>
      <w:r w:rsidR="00FB19B9">
        <w:rPr>
          <w:rFonts w:cstheme="minorHAnsi"/>
          <w:sz w:val="28"/>
          <w:szCs w:val="28"/>
        </w:rPr>
        <w:t xml:space="preserve">phrases in the Bible. “Let there be light.” Such a simple statement, yet so profound! </w:t>
      </w:r>
      <w:r w:rsidR="00CE5A62">
        <w:rPr>
          <w:rFonts w:cstheme="minorHAnsi"/>
          <w:sz w:val="28"/>
          <w:szCs w:val="28"/>
        </w:rPr>
        <w:t>“</w:t>
      </w:r>
      <w:r w:rsidR="003F6F86">
        <w:rPr>
          <w:rFonts w:cstheme="minorHAnsi"/>
          <w:sz w:val="28"/>
          <w:szCs w:val="28"/>
        </w:rPr>
        <w:t xml:space="preserve">Let there be light. </w:t>
      </w:r>
      <w:r w:rsidR="00CE5A62">
        <w:rPr>
          <w:rFonts w:cstheme="minorHAnsi"/>
          <w:sz w:val="28"/>
          <w:szCs w:val="28"/>
        </w:rPr>
        <w:t xml:space="preserve">And there was light.” Because God said so. </w:t>
      </w:r>
      <w:r w:rsidR="006E684A">
        <w:rPr>
          <w:rFonts w:cstheme="minorHAnsi"/>
          <w:sz w:val="28"/>
          <w:szCs w:val="28"/>
        </w:rPr>
        <w:t xml:space="preserve">And this was the first act of creation – eliminating darkness, </w:t>
      </w:r>
      <w:r w:rsidR="00D5618B">
        <w:rPr>
          <w:rFonts w:cstheme="minorHAnsi"/>
          <w:sz w:val="28"/>
          <w:szCs w:val="28"/>
        </w:rPr>
        <w:t xml:space="preserve">eliminating </w:t>
      </w:r>
      <w:r w:rsidR="00E87D46">
        <w:rPr>
          <w:rFonts w:cstheme="minorHAnsi"/>
          <w:sz w:val="28"/>
          <w:szCs w:val="28"/>
        </w:rPr>
        <w:t xml:space="preserve">nothingness, replacing it with light. Because darkness is nothing, is it? It’s just the </w:t>
      </w:r>
      <w:r w:rsidR="00CB1E17">
        <w:rPr>
          <w:rFonts w:cstheme="minorHAnsi"/>
          <w:sz w:val="28"/>
          <w:szCs w:val="28"/>
        </w:rPr>
        <w:t>absence of light.</w:t>
      </w:r>
    </w:p>
    <w:p w14:paraId="47ED7521" w14:textId="5030C1C6" w:rsidR="00CB1E17" w:rsidRDefault="00CB1E17" w:rsidP="004B4A40">
      <w:pPr>
        <w:rPr>
          <w:rFonts w:cstheme="minorHAnsi"/>
          <w:sz w:val="28"/>
          <w:szCs w:val="28"/>
        </w:rPr>
      </w:pPr>
      <w:r>
        <w:rPr>
          <w:rFonts w:cstheme="minorHAnsi"/>
          <w:sz w:val="28"/>
          <w:szCs w:val="28"/>
        </w:rPr>
        <w:t xml:space="preserve">And in John’s gospel, we get the parallel account: </w:t>
      </w:r>
      <w:r w:rsidR="00837957">
        <w:rPr>
          <w:rFonts w:cstheme="minorHAnsi"/>
          <w:sz w:val="28"/>
          <w:szCs w:val="28"/>
        </w:rPr>
        <w:t>“The light shines in the darkness, and the darkness has not overcome it.</w:t>
      </w:r>
      <w:r w:rsidR="000C360C">
        <w:rPr>
          <w:rFonts w:cstheme="minorHAnsi"/>
          <w:sz w:val="28"/>
          <w:szCs w:val="28"/>
        </w:rPr>
        <w:t xml:space="preserve"> The true light, which gives light to everyone, was coming into the world. </w:t>
      </w:r>
      <w:r w:rsidR="00427082">
        <w:rPr>
          <w:rFonts w:cstheme="minorHAnsi"/>
          <w:sz w:val="28"/>
          <w:szCs w:val="28"/>
        </w:rPr>
        <w:t>He was in the world, and the world was made through him</w:t>
      </w:r>
      <w:r w:rsidR="001D3A2F">
        <w:rPr>
          <w:rFonts w:cstheme="minorHAnsi"/>
          <w:sz w:val="28"/>
          <w:szCs w:val="28"/>
        </w:rPr>
        <w:t xml:space="preserve">.” </w:t>
      </w:r>
    </w:p>
    <w:p w14:paraId="7358C787" w14:textId="7986A371" w:rsidR="00B366F6" w:rsidRDefault="008B4727" w:rsidP="004B4A40">
      <w:pPr>
        <w:rPr>
          <w:rFonts w:cstheme="minorHAnsi"/>
          <w:sz w:val="28"/>
          <w:szCs w:val="28"/>
        </w:rPr>
      </w:pPr>
      <w:r>
        <w:rPr>
          <w:rFonts w:cstheme="minorHAnsi"/>
          <w:noProof/>
          <w:sz w:val="28"/>
          <w:szCs w:val="28"/>
        </w:rPr>
        <w:drawing>
          <wp:anchor distT="0" distB="0" distL="114300" distR="114300" simplePos="0" relativeHeight="251665408" behindDoc="0" locked="0" layoutInCell="1" allowOverlap="1" wp14:anchorId="6E11ACFB" wp14:editId="6B525C1B">
            <wp:simplePos x="0" y="0"/>
            <wp:positionH relativeFrom="column">
              <wp:posOffset>1905</wp:posOffset>
            </wp:positionH>
            <wp:positionV relativeFrom="paragraph">
              <wp:posOffset>59055</wp:posOffset>
            </wp:positionV>
            <wp:extent cx="1971675" cy="1109127"/>
            <wp:effectExtent l="0" t="0" r="0" b="0"/>
            <wp:wrapSquare wrapText="bothSides"/>
            <wp:docPr id="152506273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71675" cy="1109127"/>
                    </a:xfrm>
                    <a:prstGeom prst="rect">
                      <a:avLst/>
                    </a:prstGeom>
                    <a:noFill/>
                  </pic:spPr>
                </pic:pic>
              </a:graphicData>
            </a:graphic>
          </wp:anchor>
        </w:drawing>
      </w:r>
      <w:r w:rsidR="00707275">
        <w:rPr>
          <w:rFonts w:cstheme="minorHAnsi"/>
          <w:sz w:val="28"/>
          <w:szCs w:val="28"/>
        </w:rPr>
        <w:t>Now John is associating Jesus with the light as well as the word.</w:t>
      </w:r>
      <w:r w:rsidR="00F72CA0">
        <w:rPr>
          <w:rFonts w:cstheme="minorHAnsi"/>
          <w:sz w:val="28"/>
          <w:szCs w:val="28"/>
        </w:rPr>
        <w:t xml:space="preserve"> “I am the light of the world</w:t>
      </w:r>
      <w:r w:rsidR="00692D3B">
        <w:rPr>
          <w:rFonts w:cstheme="minorHAnsi"/>
          <w:sz w:val="28"/>
          <w:szCs w:val="28"/>
        </w:rPr>
        <w:t xml:space="preserve">,” Jesus said in John 8:12. And </w:t>
      </w:r>
      <w:r w:rsidR="009C78B6">
        <w:rPr>
          <w:rFonts w:cstheme="minorHAnsi"/>
          <w:sz w:val="28"/>
          <w:szCs w:val="28"/>
        </w:rPr>
        <w:t xml:space="preserve">in </w:t>
      </w:r>
      <w:r w:rsidR="00057854">
        <w:rPr>
          <w:rFonts w:cstheme="minorHAnsi"/>
          <w:sz w:val="28"/>
          <w:szCs w:val="28"/>
        </w:rPr>
        <w:t>John’s letter later</w:t>
      </w:r>
      <w:r w:rsidR="002E411A">
        <w:rPr>
          <w:rFonts w:cstheme="minorHAnsi"/>
          <w:sz w:val="28"/>
          <w:szCs w:val="28"/>
        </w:rPr>
        <w:t xml:space="preserve">, </w:t>
      </w:r>
      <w:r w:rsidR="00DE3915">
        <w:rPr>
          <w:rFonts w:cstheme="minorHAnsi"/>
          <w:sz w:val="28"/>
          <w:szCs w:val="28"/>
        </w:rPr>
        <w:t>he says</w:t>
      </w:r>
      <w:r w:rsidR="00303C34">
        <w:rPr>
          <w:rFonts w:cstheme="minorHAnsi"/>
          <w:sz w:val="28"/>
          <w:szCs w:val="28"/>
        </w:rPr>
        <w:t xml:space="preserve"> explicitly</w:t>
      </w:r>
      <w:r w:rsidR="00DE3915">
        <w:rPr>
          <w:rFonts w:cstheme="minorHAnsi"/>
          <w:sz w:val="28"/>
          <w:szCs w:val="28"/>
        </w:rPr>
        <w:t xml:space="preserve">, “God is light.” </w:t>
      </w:r>
      <w:r w:rsidR="002E411A">
        <w:rPr>
          <w:rFonts w:cstheme="minorHAnsi"/>
          <w:sz w:val="28"/>
          <w:szCs w:val="28"/>
        </w:rPr>
        <w:t xml:space="preserve">(1 John 1:5) </w:t>
      </w:r>
      <w:r w:rsidR="00B366F6">
        <w:rPr>
          <w:rFonts w:cstheme="minorHAnsi"/>
          <w:sz w:val="28"/>
          <w:szCs w:val="28"/>
        </w:rPr>
        <w:t>So that’s why light is the first act of creation, because God is light</w:t>
      </w:r>
      <w:r w:rsidR="00303C34">
        <w:rPr>
          <w:rFonts w:cstheme="minorHAnsi"/>
          <w:sz w:val="28"/>
          <w:szCs w:val="28"/>
        </w:rPr>
        <w:t xml:space="preserve"> and Jesus is the light of the world</w:t>
      </w:r>
      <w:r w:rsidR="009D38BA">
        <w:rPr>
          <w:rFonts w:cstheme="minorHAnsi"/>
          <w:sz w:val="28"/>
          <w:szCs w:val="28"/>
        </w:rPr>
        <w:t xml:space="preserve">. The very light around us </w:t>
      </w:r>
      <w:r w:rsidR="00A859C7">
        <w:rPr>
          <w:rFonts w:cstheme="minorHAnsi"/>
          <w:sz w:val="28"/>
          <w:szCs w:val="28"/>
        </w:rPr>
        <w:t xml:space="preserve">right </w:t>
      </w:r>
      <w:r w:rsidR="009D38BA">
        <w:rPr>
          <w:rFonts w:cstheme="minorHAnsi"/>
          <w:sz w:val="28"/>
          <w:szCs w:val="28"/>
        </w:rPr>
        <w:t xml:space="preserve">now speaks of the presence of God, the creator. </w:t>
      </w:r>
      <w:r w:rsidR="005F52E5">
        <w:rPr>
          <w:rFonts w:cstheme="minorHAnsi"/>
          <w:sz w:val="28"/>
          <w:szCs w:val="28"/>
        </w:rPr>
        <w:t>Nothing was visible</w:t>
      </w:r>
      <w:r w:rsidR="00485F2F">
        <w:rPr>
          <w:rFonts w:cstheme="minorHAnsi"/>
          <w:sz w:val="28"/>
          <w:szCs w:val="28"/>
        </w:rPr>
        <w:t xml:space="preserve">, and God said, ‘Let there be light.’ And there was light. </w:t>
      </w:r>
    </w:p>
    <w:p w14:paraId="183D6582" w14:textId="77777777" w:rsidR="00B36153" w:rsidRDefault="00A607AE" w:rsidP="004B4A40">
      <w:pPr>
        <w:rPr>
          <w:rFonts w:cstheme="minorHAnsi"/>
          <w:sz w:val="28"/>
          <w:szCs w:val="28"/>
        </w:rPr>
      </w:pPr>
      <w:r>
        <w:rPr>
          <w:rFonts w:cstheme="minorHAnsi"/>
          <w:sz w:val="28"/>
          <w:szCs w:val="28"/>
        </w:rPr>
        <w:t>Notice that God didn’t say, ‘Let there be a sun</w:t>
      </w:r>
      <w:r w:rsidR="00EA226C">
        <w:rPr>
          <w:rFonts w:cstheme="minorHAnsi"/>
          <w:sz w:val="28"/>
          <w:szCs w:val="28"/>
        </w:rPr>
        <w:t xml:space="preserve">.’ That comes later, and we’ll come on to that. </w:t>
      </w:r>
      <w:r w:rsidR="00533552">
        <w:rPr>
          <w:rFonts w:cstheme="minorHAnsi"/>
          <w:sz w:val="28"/>
          <w:szCs w:val="28"/>
        </w:rPr>
        <w:t>We understand, don’t we, that all our daylight</w:t>
      </w:r>
      <w:r w:rsidR="00180AE0">
        <w:rPr>
          <w:rFonts w:cstheme="minorHAnsi"/>
          <w:sz w:val="28"/>
          <w:szCs w:val="28"/>
        </w:rPr>
        <w:t xml:space="preserve"> comes from the sun, and that moonlight is also reflected from the sun. But that wasn’t how it was in the very beginning. And that’s not how it will be in the </w:t>
      </w:r>
      <w:r w:rsidR="00C6317C">
        <w:rPr>
          <w:rFonts w:cstheme="minorHAnsi"/>
          <w:sz w:val="28"/>
          <w:szCs w:val="28"/>
        </w:rPr>
        <w:t xml:space="preserve">end either. </w:t>
      </w:r>
    </w:p>
    <w:p w14:paraId="20C1DABB" w14:textId="75A00DC6" w:rsidR="00A607AE" w:rsidRDefault="00885810" w:rsidP="004B4A40">
      <w:pPr>
        <w:rPr>
          <w:rFonts w:cstheme="minorHAnsi"/>
          <w:sz w:val="28"/>
          <w:szCs w:val="28"/>
        </w:rPr>
      </w:pPr>
      <w:r>
        <w:rPr>
          <w:rFonts w:cstheme="minorHAnsi"/>
          <w:noProof/>
          <w:sz w:val="28"/>
          <w:szCs w:val="28"/>
        </w:rPr>
        <w:drawing>
          <wp:anchor distT="0" distB="0" distL="114300" distR="114300" simplePos="0" relativeHeight="251664384" behindDoc="0" locked="0" layoutInCell="1" allowOverlap="1" wp14:anchorId="7B8AF4BD" wp14:editId="13E415EA">
            <wp:simplePos x="0" y="0"/>
            <wp:positionH relativeFrom="column">
              <wp:posOffset>1905</wp:posOffset>
            </wp:positionH>
            <wp:positionV relativeFrom="paragraph">
              <wp:posOffset>82550</wp:posOffset>
            </wp:positionV>
            <wp:extent cx="1971675" cy="1108710"/>
            <wp:effectExtent l="0" t="0" r="9525" b="0"/>
            <wp:wrapSquare wrapText="bothSides"/>
            <wp:docPr id="16007992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71675" cy="1108710"/>
                    </a:xfrm>
                    <a:prstGeom prst="rect">
                      <a:avLst/>
                    </a:prstGeom>
                    <a:noFill/>
                  </pic:spPr>
                </pic:pic>
              </a:graphicData>
            </a:graphic>
            <wp14:sizeRelH relativeFrom="margin">
              <wp14:pctWidth>0</wp14:pctWidth>
            </wp14:sizeRelH>
            <wp14:sizeRelV relativeFrom="margin">
              <wp14:pctHeight>0</wp14:pctHeight>
            </wp14:sizeRelV>
          </wp:anchor>
        </w:drawing>
      </w:r>
      <w:r w:rsidR="00C6317C">
        <w:rPr>
          <w:rFonts w:cstheme="minorHAnsi"/>
          <w:sz w:val="28"/>
          <w:szCs w:val="28"/>
        </w:rPr>
        <w:t>In Revelation 21:23, describing the new</w:t>
      </w:r>
      <w:r w:rsidR="004873CD">
        <w:rPr>
          <w:rFonts w:cstheme="minorHAnsi"/>
          <w:sz w:val="28"/>
          <w:szCs w:val="28"/>
        </w:rPr>
        <w:t xml:space="preserve"> </w:t>
      </w:r>
      <w:r w:rsidR="00EB3389">
        <w:rPr>
          <w:rFonts w:cstheme="minorHAnsi"/>
          <w:sz w:val="28"/>
          <w:szCs w:val="28"/>
        </w:rPr>
        <w:t xml:space="preserve">Jerusalem, </w:t>
      </w:r>
      <w:r w:rsidR="004873CD">
        <w:rPr>
          <w:rFonts w:cstheme="minorHAnsi"/>
          <w:sz w:val="28"/>
          <w:szCs w:val="28"/>
        </w:rPr>
        <w:t xml:space="preserve">the eternal heavenly city, </w:t>
      </w:r>
      <w:r w:rsidR="00EB3389">
        <w:rPr>
          <w:rFonts w:cstheme="minorHAnsi"/>
          <w:sz w:val="28"/>
          <w:szCs w:val="28"/>
        </w:rPr>
        <w:t>it says</w:t>
      </w:r>
      <w:r w:rsidR="001E0007">
        <w:rPr>
          <w:rFonts w:cstheme="minorHAnsi"/>
          <w:sz w:val="28"/>
          <w:szCs w:val="28"/>
        </w:rPr>
        <w:t xml:space="preserve">, “the city has no need of sun or moon to shine on it, </w:t>
      </w:r>
      <w:r w:rsidR="00251A9A">
        <w:rPr>
          <w:rFonts w:cstheme="minorHAnsi"/>
          <w:sz w:val="28"/>
          <w:szCs w:val="28"/>
        </w:rPr>
        <w:t xml:space="preserve">for the glory of God gives it light, and its lamp is the lamb.” </w:t>
      </w:r>
      <w:r w:rsidR="00856DBD">
        <w:rPr>
          <w:rFonts w:cstheme="minorHAnsi"/>
          <w:sz w:val="28"/>
          <w:szCs w:val="28"/>
        </w:rPr>
        <w:t>There i</w:t>
      </w:r>
      <w:r w:rsidR="002831A6">
        <w:rPr>
          <w:rFonts w:cstheme="minorHAnsi"/>
          <w:sz w:val="28"/>
          <w:szCs w:val="28"/>
        </w:rPr>
        <w:t>t</w:t>
      </w:r>
      <w:r w:rsidR="00856DBD">
        <w:rPr>
          <w:rFonts w:cstheme="minorHAnsi"/>
          <w:sz w:val="28"/>
          <w:szCs w:val="28"/>
        </w:rPr>
        <w:t xml:space="preserve"> is again – God </w:t>
      </w:r>
      <w:r w:rsidR="00E24EB6">
        <w:rPr>
          <w:rFonts w:cstheme="minorHAnsi"/>
          <w:sz w:val="28"/>
          <w:szCs w:val="28"/>
        </w:rPr>
        <w:t>himself gives it light, and Jesus, the lamb, is its lamp.</w:t>
      </w:r>
      <w:r w:rsidR="00FE4880">
        <w:rPr>
          <w:rFonts w:cstheme="minorHAnsi"/>
          <w:sz w:val="28"/>
          <w:szCs w:val="28"/>
        </w:rPr>
        <w:t xml:space="preserve"> Jesus is the light of the world, forever.</w:t>
      </w:r>
    </w:p>
    <w:p w14:paraId="20306B5D" w14:textId="1DC68995" w:rsidR="002555F2" w:rsidRDefault="00CB7D2C" w:rsidP="004B4A40">
      <w:pPr>
        <w:rPr>
          <w:rFonts w:cstheme="minorHAnsi"/>
          <w:sz w:val="28"/>
          <w:szCs w:val="28"/>
        </w:rPr>
      </w:pPr>
      <w:r>
        <w:rPr>
          <w:rFonts w:cstheme="minorHAnsi"/>
          <w:sz w:val="28"/>
          <w:szCs w:val="28"/>
        </w:rPr>
        <w:t>(</w:t>
      </w:r>
      <w:r w:rsidR="002831A6">
        <w:rPr>
          <w:rFonts w:cstheme="minorHAnsi"/>
          <w:sz w:val="28"/>
          <w:szCs w:val="28"/>
        </w:rPr>
        <w:t xml:space="preserve">By the way – it is well worth reading Revelation 21 and 22 alongside </w:t>
      </w:r>
      <w:r w:rsidR="00A15C4E">
        <w:rPr>
          <w:rFonts w:cstheme="minorHAnsi"/>
          <w:sz w:val="28"/>
          <w:szCs w:val="28"/>
        </w:rPr>
        <w:t>Genesis 1-4</w:t>
      </w:r>
      <w:r w:rsidR="00A030D3">
        <w:rPr>
          <w:rFonts w:cstheme="minorHAnsi"/>
          <w:sz w:val="28"/>
          <w:szCs w:val="28"/>
        </w:rPr>
        <w:t xml:space="preserve">. There are a lot of parallels – creation </w:t>
      </w:r>
      <w:r w:rsidR="00EF58F1">
        <w:rPr>
          <w:rFonts w:cstheme="minorHAnsi"/>
          <w:sz w:val="28"/>
          <w:szCs w:val="28"/>
        </w:rPr>
        <w:t xml:space="preserve">in the beginning </w:t>
      </w:r>
      <w:r w:rsidR="00A030D3">
        <w:rPr>
          <w:rFonts w:cstheme="minorHAnsi"/>
          <w:sz w:val="28"/>
          <w:szCs w:val="28"/>
        </w:rPr>
        <w:t>and restoration</w:t>
      </w:r>
      <w:r w:rsidR="00EF58F1">
        <w:rPr>
          <w:rFonts w:cstheme="minorHAnsi"/>
          <w:sz w:val="28"/>
          <w:szCs w:val="28"/>
        </w:rPr>
        <w:t xml:space="preserve"> at the end</w:t>
      </w:r>
      <w:r w:rsidR="00A030D3">
        <w:rPr>
          <w:rFonts w:cstheme="minorHAnsi"/>
          <w:sz w:val="28"/>
          <w:szCs w:val="28"/>
        </w:rPr>
        <w:t xml:space="preserve">, </w:t>
      </w:r>
      <w:r w:rsidR="003627F7">
        <w:rPr>
          <w:rFonts w:cstheme="minorHAnsi"/>
          <w:sz w:val="28"/>
          <w:szCs w:val="28"/>
        </w:rPr>
        <w:t>the garden of Eden and the New Jerusalem, the tree of life</w:t>
      </w:r>
      <w:r w:rsidR="00845EFB">
        <w:rPr>
          <w:rFonts w:cstheme="minorHAnsi"/>
          <w:sz w:val="28"/>
          <w:szCs w:val="28"/>
        </w:rPr>
        <w:t xml:space="preserve"> in both of them, the beginning and the end.</w:t>
      </w:r>
      <w:r>
        <w:rPr>
          <w:rFonts w:cstheme="minorHAnsi"/>
          <w:sz w:val="28"/>
          <w:szCs w:val="28"/>
        </w:rPr>
        <w:t xml:space="preserve"> </w:t>
      </w:r>
      <w:r w:rsidR="00A141A7">
        <w:rPr>
          <w:rFonts w:cstheme="minorHAnsi"/>
          <w:sz w:val="28"/>
          <w:szCs w:val="28"/>
        </w:rPr>
        <w:t xml:space="preserve">So we can see, </w:t>
      </w:r>
      <w:r w:rsidR="001705D1">
        <w:rPr>
          <w:rFonts w:cstheme="minorHAnsi"/>
          <w:sz w:val="28"/>
          <w:szCs w:val="28"/>
        </w:rPr>
        <w:t xml:space="preserve">God is light </w:t>
      </w:r>
      <w:r w:rsidR="009D1528">
        <w:rPr>
          <w:rFonts w:cstheme="minorHAnsi"/>
          <w:sz w:val="28"/>
          <w:szCs w:val="28"/>
        </w:rPr>
        <w:t>in</w:t>
      </w:r>
      <w:r w:rsidR="001705D1">
        <w:rPr>
          <w:rFonts w:cstheme="minorHAnsi"/>
          <w:sz w:val="28"/>
          <w:szCs w:val="28"/>
        </w:rPr>
        <w:t xml:space="preserve"> the beginning, and God is light at the end. </w:t>
      </w:r>
      <w:r>
        <w:rPr>
          <w:rFonts w:cstheme="minorHAnsi"/>
          <w:sz w:val="28"/>
          <w:szCs w:val="28"/>
        </w:rPr>
        <w:t>I’ll be drawing more parallels between Genesis and Revelation as we go through</w:t>
      </w:r>
      <w:r w:rsidR="00BF51DB">
        <w:rPr>
          <w:rFonts w:cstheme="minorHAnsi"/>
          <w:sz w:val="28"/>
          <w:szCs w:val="28"/>
        </w:rPr>
        <w:t xml:space="preserve"> this morning</w:t>
      </w:r>
      <w:r>
        <w:rPr>
          <w:rFonts w:cstheme="minorHAnsi"/>
          <w:sz w:val="28"/>
          <w:szCs w:val="28"/>
        </w:rPr>
        <w:t>.</w:t>
      </w:r>
      <w:r w:rsidR="005075A3">
        <w:rPr>
          <w:rFonts w:cstheme="minorHAnsi"/>
          <w:sz w:val="28"/>
          <w:szCs w:val="28"/>
        </w:rPr>
        <w:t>)</w:t>
      </w:r>
      <w:r w:rsidR="00845EFB">
        <w:rPr>
          <w:rFonts w:cstheme="minorHAnsi"/>
          <w:sz w:val="28"/>
          <w:szCs w:val="28"/>
        </w:rPr>
        <w:t xml:space="preserve"> </w:t>
      </w:r>
    </w:p>
    <w:p w14:paraId="63E89564" w14:textId="598F03C4" w:rsidR="000C78E2" w:rsidRDefault="00042E0E" w:rsidP="004B4A40">
      <w:pPr>
        <w:rPr>
          <w:rFonts w:cstheme="minorHAnsi"/>
          <w:sz w:val="28"/>
          <w:szCs w:val="28"/>
        </w:rPr>
      </w:pPr>
      <w:r>
        <w:rPr>
          <w:rFonts w:cstheme="minorHAnsi"/>
          <w:noProof/>
          <w:sz w:val="28"/>
          <w:szCs w:val="28"/>
        </w:rPr>
        <w:lastRenderedPageBreak/>
        <w:drawing>
          <wp:anchor distT="0" distB="0" distL="114300" distR="114300" simplePos="0" relativeHeight="251663360" behindDoc="0" locked="0" layoutInCell="1" allowOverlap="1" wp14:anchorId="72CE8735" wp14:editId="3A9702AD">
            <wp:simplePos x="0" y="0"/>
            <wp:positionH relativeFrom="column">
              <wp:posOffset>1905</wp:posOffset>
            </wp:positionH>
            <wp:positionV relativeFrom="paragraph">
              <wp:posOffset>1270</wp:posOffset>
            </wp:positionV>
            <wp:extent cx="2047875" cy="1151992"/>
            <wp:effectExtent l="0" t="0" r="0" b="0"/>
            <wp:wrapSquare wrapText="bothSides"/>
            <wp:docPr id="4346483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47875" cy="1151992"/>
                    </a:xfrm>
                    <a:prstGeom prst="rect">
                      <a:avLst/>
                    </a:prstGeom>
                    <a:noFill/>
                  </pic:spPr>
                </pic:pic>
              </a:graphicData>
            </a:graphic>
          </wp:anchor>
        </w:drawing>
      </w:r>
      <w:r w:rsidR="000C78E2">
        <w:rPr>
          <w:rFonts w:cstheme="minorHAnsi"/>
          <w:sz w:val="28"/>
          <w:szCs w:val="28"/>
        </w:rPr>
        <w:t xml:space="preserve">And </w:t>
      </w:r>
      <w:r w:rsidR="00363825">
        <w:rPr>
          <w:rFonts w:cstheme="minorHAnsi"/>
          <w:sz w:val="28"/>
          <w:szCs w:val="28"/>
        </w:rPr>
        <w:t xml:space="preserve">God separated light from darkness, and called them day and night, </w:t>
      </w:r>
      <w:r w:rsidR="00154551">
        <w:rPr>
          <w:rFonts w:cstheme="minorHAnsi"/>
          <w:sz w:val="28"/>
          <w:szCs w:val="28"/>
        </w:rPr>
        <w:t xml:space="preserve">and there was evening and morning, the first day. </w:t>
      </w:r>
      <w:r w:rsidR="00D86E98">
        <w:rPr>
          <w:rFonts w:cstheme="minorHAnsi"/>
          <w:sz w:val="28"/>
          <w:szCs w:val="28"/>
        </w:rPr>
        <w:t>Don’t ask me how this works without the rotation of the earth</w:t>
      </w:r>
      <w:r w:rsidR="00671885">
        <w:rPr>
          <w:rFonts w:cstheme="minorHAnsi"/>
          <w:sz w:val="28"/>
          <w:szCs w:val="28"/>
        </w:rPr>
        <w:t xml:space="preserve"> relative to the sun, because I don’t know, but God’s </w:t>
      </w:r>
      <w:r w:rsidR="005D4E02">
        <w:rPr>
          <w:rFonts w:cstheme="minorHAnsi"/>
          <w:sz w:val="28"/>
          <w:szCs w:val="28"/>
        </w:rPr>
        <w:t xml:space="preserve">clearly </w:t>
      </w:r>
      <w:r w:rsidR="00671885">
        <w:rPr>
          <w:rFonts w:cstheme="minorHAnsi"/>
          <w:sz w:val="28"/>
          <w:szCs w:val="28"/>
        </w:rPr>
        <w:t xml:space="preserve">an awesome creator, </w:t>
      </w:r>
      <w:r w:rsidR="005D4E02">
        <w:rPr>
          <w:rFonts w:cstheme="minorHAnsi"/>
          <w:sz w:val="28"/>
          <w:szCs w:val="28"/>
        </w:rPr>
        <w:t xml:space="preserve">so I’m happy to believe </w:t>
      </w:r>
      <w:r w:rsidR="00671885">
        <w:rPr>
          <w:rFonts w:cstheme="minorHAnsi"/>
          <w:sz w:val="28"/>
          <w:szCs w:val="28"/>
        </w:rPr>
        <w:t xml:space="preserve">he can set </w:t>
      </w:r>
      <w:r w:rsidR="00CD41F4">
        <w:rPr>
          <w:rFonts w:cstheme="minorHAnsi"/>
          <w:sz w:val="28"/>
          <w:szCs w:val="28"/>
        </w:rPr>
        <w:t xml:space="preserve">up days and nights. </w:t>
      </w:r>
    </w:p>
    <w:p w14:paraId="62328116" w14:textId="7ACB8BD8" w:rsidR="00CD41F4" w:rsidRDefault="00CD41F4" w:rsidP="004B4A40">
      <w:pPr>
        <w:rPr>
          <w:rFonts w:cstheme="minorHAnsi"/>
          <w:sz w:val="28"/>
          <w:szCs w:val="28"/>
        </w:rPr>
      </w:pPr>
      <w:r>
        <w:rPr>
          <w:rFonts w:cstheme="minorHAnsi"/>
          <w:sz w:val="28"/>
          <w:szCs w:val="28"/>
        </w:rPr>
        <w:t>And it says this is the first day</w:t>
      </w:r>
      <w:r w:rsidR="00B50905">
        <w:rPr>
          <w:rFonts w:cstheme="minorHAnsi"/>
          <w:sz w:val="28"/>
          <w:szCs w:val="28"/>
        </w:rPr>
        <w:t xml:space="preserve">. Now some people believe the word ‘day’ </w:t>
      </w:r>
      <w:r w:rsidR="00CD54B3">
        <w:rPr>
          <w:rFonts w:cstheme="minorHAnsi"/>
          <w:sz w:val="28"/>
          <w:szCs w:val="28"/>
        </w:rPr>
        <w:t>in this chapter</w:t>
      </w:r>
      <w:r w:rsidR="00B50905">
        <w:rPr>
          <w:rFonts w:cstheme="minorHAnsi"/>
          <w:sz w:val="28"/>
          <w:szCs w:val="28"/>
        </w:rPr>
        <w:t xml:space="preserve"> refers to a</w:t>
      </w:r>
      <w:r w:rsidR="00CD54B3">
        <w:rPr>
          <w:rFonts w:cstheme="minorHAnsi"/>
          <w:sz w:val="28"/>
          <w:szCs w:val="28"/>
        </w:rPr>
        <w:t xml:space="preserve"> much longer period of time - a</w:t>
      </w:r>
      <w:r w:rsidR="00B50905">
        <w:rPr>
          <w:rFonts w:cstheme="minorHAnsi"/>
          <w:sz w:val="28"/>
          <w:szCs w:val="28"/>
        </w:rPr>
        <w:t>n age, or an era</w:t>
      </w:r>
      <w:r w:rsidR="005B2E44">
        <w:rPr>
          <w:rFonts w:cstheme="minorHAnsi"/>
          <w:sz w:val="28"/>
          <w:szCs w:val="28"/>
        </w:rPr>
        <w:t xml:space="preserve">, and you can believe that if you like, that’s OK. But it seems to me the language is quite </w:t>
      </w:r>
      <w:r w:rsidR="002C4B0D">
        <w:rPr>
          <w:rFonts w:cstheme="minorHAnsi"/>
          <w:sz w:val="28"/>
          <w:szCs w:val="28"/>
        </w:rPr>
        <w:t xml:space="preserve">straightforward, each of the six days it says, ‘and there was evening, and there was morning, the first day, </w:t>
      </w:r>
      <w:r w:rsidR="00005144">
        <w:rPr>
          <w:rFonts w:cstheme="minorHAnsi"/>
          <w:sz w:val="28"/>
          <w:szCs w:val="28"/>
        </w:rPr>
        <w:t xml:space="preserve">the </w:t>
      </w:r>
      <w:r w:rsidR="002C4B0D">
        <w:rPr>
          <w:rFonts w:cstheme="minorHAnsi"/>
          <w:sz w:val="28"/>
          <w:szCs w:val="28"/>
        </w:rPr>
        <w:t xml:space="preserve">second day, etc. </w:t>
      </w:r>
      <w:r w:rsidR="004B3FB8">
        <w:rPr>
          <w:rFonts w:cstheme="minorHAnsi"/>
          <w:sz w:val="28"/>
          <w:szCs w:val="28"/>
        </w:rPr>
        <w:t xml:space="preserve">It sounds like night and day just as we experience them, </w:t>
      </w:r>
      <w:r w:rsidR="00315EC3">
        <w:rPr>
          <w:rFonts w:cstheme="minorHAnsi"/>
          <w:sz w:val="28"/>
          <w:szCs w:val="28"/>
        </w:rPr>
        <w:t xml:space="preserve">so I </w:t>
      </w:r>
      <w:r w:rsidR="0070391B">
        <w:rPr>
          <w:rFonts w:cstheme="minorHAnsi"/>
          <w:sz w:val="28"/>
          <w:szCs w:val="28"/>
        </w:rPr>
        <w:t xml:space="preserve">personally </w:t>
      </w:r>
      <w:r w:rsidR="00315EC3">
        <w:rPr>
          <w:rFonts w:cstheme="minorHAnsi"/>
          <w:sz w:val="28"/>
          <w:szCs w:val="28"/>
        </w:rPr>
        <w:t xml:space="preserve">have no problem with this whole account taking place in </w:t>
      </w:r>
      <w:r w:rsidR="00811F3E">
        <w:rPr>
          <w:rFonts w:cstheme="minorHAnsi"/>
          <w:sz w:val="28"/>
          <w:szCs w:val="28"/>
        </w:rPr>
        <w:t xml:space="preserve">six regular days. After all </w:t>
      </w:r>
      <w:r w:rsidR="000E5C1F">
        <w:rPr>
          <w:rFonts w:cstheme="minorHAnsi"/>
          <w:sz w:val="28"/>
          <w:szCs w:val="28"/>
        </w:rPr>
        <w:t>a God so supremely awesome could just as easily create the universe in six second</w:t>
      </w:r>
      <w:r w:rsidR="00862DBF">
        <w:rPr>
          <w:rFonts w:cstheme="minorHAnsi"/>
          <w:sz w:val="28"/>
          <w:szCs w:val="28"/>
        </w:rPr>
        <w:t xml:space="preserve">s, couldn’t he? But he chose to do it in six days, in so </w:t>
      </w:r>
      <w:r w:rsidR="00D4595A">
        <w:rPr>
          <w:rFonts w:cstheme="minorHAnsi"/>
          <w:sz w:val="28"/>
          <w:szCs w:val="28"/>
        </w:rPr>
        <w:t>doing he created the concept of the</w:t>
      </w:r>
      <w:r w:rsidR="007C2912">
        <w:rPr>
          <w:rFonts w:cstheme="minorHAnsi"/>
          <w:sz w:val="28"/>
          <w:szCs w:val="28"/>
        </w:rPr>
        <w:t xml:space="preserve"> seven-day</w:t>
      </w:r>
      <w:r w:rsidR="00D4595A">
        <w:rPr>
          <w:rFonts w:cstheme="minorHAnsi"/>
          <w:sz w:val="28"/>
          <w:szCs w:val="28"/>
        </w:rPr>
        <w:t xml:space="preserve"> week, which </w:t>
      </w:r>
      <w:r w:rsidR="006A2E4F">
        <w:rPr>
          <w:rFonts w:cstheme="minorHAnsi"/>
          <w:sz w:val="28"/>
          <w:szCs w:val="28"/>
        </w:rPr>
        <w:t>sets a tone</w:t>
      </w:r>
      <w:r w:rsidR="00D4595A">
        <w:rPr>
          <w:rFonts w:cstheme="minorHAnsi"/>
          <w:sz w:val="28"/>
          <w:szCs w:val="28"/>
        </w:rPr>
        <w:t xml:space="preserve"> for the rhythm of our lives</w:t>
      </w:r>
      <w:r w:rsidR="006A2E4F">
        <w:rPr>
          <w:rFonts w:cstheme="minorHAnsi"/>
          <w:sz w:val="28"/>
          <w:szCs w:val="28"/>
        </w:rPr>
        <w:t xml:space="preserve">, doesn’t it? </w:t>
      </w:r>
    </w:p>
    <w:p w14:paraId="636E03C7" w14:textId="33A4BC43" w:rsidR="007C2912" w:rsidRDefault="007C2912" w:rsidP="004B4A40">
      <w:pPr>
        <w:rPr>
          <w:rFonts w:cstheme="minorHAnsi"/>
          <w:sz w:val="28"/>
          <w:szCs w:val="28"/>
        </w:rPr>
      </w:pPr>
    </w:p>
    <w:p w14:paraId="5AB3C758" w14:textId="51D71BA6" w:rsidR="007C2912" w:rsidRDefault="00DF10E0" w:rsidP="004B4A40">
      <w:pPr>
        <w:rPr>
          <w:rFonts w:cstheme="minorHAnsi"/>
          <w:sz w:val="28"/>
          <w:szCs w:val="28"/>
        </w:rPr>
      </w:pPr>
      <w:r>
        <w:rPr>
          <w:rFonts w:cstheme="minorHAnsi"/>
          <w:noProof/>
          <w:sz w:val="28"/>
          <w:szCs w:val="28"/>
        </w:rPr>
        <w:drawing>
          <wp:anchor distT="0" distB="0" distL="114300" distR="114300" simplePos="0" relativeHeight="251662336" behindDoc="0" locked="0" layoutInCell="1" allowOverlap="1" wp14:anchorId="63660ED1" wp14:editId="5B497403">
            <wp:simplePos x="0" y="0"/>
            <wp:positionH relativeFrom="column">
              <wp:posOffset>3867785</wp:posOffset>
            </wp:positionH>
            <wp:positionV relativeFrom="paragraph">
              <wp:posOffset>58420</wp:posOffset>
            </wp:positionV>
            <wp:extent cx="2234565" cy="1257300"/>
            <wp:effectExtent l="0" t="0" r="0" b="0"/>
            <wp:wrapSquare wrapText="bothSides"/>
            <wp:docPr id="13819419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34565" cy="1257300"/>
                    </a:xfrm>
                    <a:prstGeom prst="rect">
                      <a:avLst/>
                    </a:prstGeom>
                    <a:noFill/>
                  </pic:spPr>
                </pic:pic>
              </a:graphicData>
            </a:graphic>
            <wp14:sizeRelH relativeFrom="margin">
              <wp14:pctWidth>0</wp14:pctWidth>
            </wp14:sizeRelH>
            <wp14:sizeRelV relativeFrom="margin">
              <wp14:pctHeight>0</wp14:pctHeight>
            </wp14:sizeRelV>
          </wp:anchor>
        </w:drawing>
      </w:r>
      <w:r w:rsidR="007467CB">
        <w:rPr>
          <w:rFonts w:cstheme="minorHAnsi"/>
          <w:sz w:val="28"/>
          <w:szCs w:val="28"/>
        </w:rPr>
        <w:t xml:space="preserve">Now let’s look at the </w:t>
      </w:r>
      <w:r w:rsidR="00F15079">
        <w:rPr>
          <w:rFonts w:cstheme="minorHAnsi"/>
          <w:sz w:val="28"/>
          <w:szCs w:val="28"/>
        </w:rPr>
        <w:t xml:space="preserve">rest of the </w:t>
      </w:r>
      <w:r w:rsidR="007467CB">
        <w:rPr>
          <w:rFonts w:cstheme="minorHAnsi"/>
          <w:sz w:val="28"/>
          <w:szCs w:val="28"/>
        </w:rPr>
        <w:t>six days of creation</w:t>
      </w:r>
      <w:r w:rsidR="00F15079">
        <w:rPr>
          <w:rFonts w:cstheme="minorHAnsi"/>
          <w:sz w:val="28"/>
          <w:szCs w:val="28"/>
        </w:rPr>
        <w:t>.</w:t>
      </w:r>
      <w:r w:rsidR="00C0135F">
        <w:rPr>
          <w:rFonts w:cstheme="minorHAnsi"/>
          <w:sz w:val="28"/>
          <w:szCs w:val="28"/>
        </w:rPr>
        <w:t xml:space="preserve"> I’m going to take them together</w:t>
      </w:r>
      <w:r w:rsidR="00C45957">
        <w:rPr>
          <w:rFonts w:cstheme="minorHAnsi"/>
          <w:sz w:val="28"/>
          <w:szCs w:val="28"/>
        </w:rPr>
        <w:t xml:space="preserve">, looking at three </w:t>
      </w:r>
      <w:r w:rsidR="00D77EF4">
        <w:rPr>
          <w:rFonts w:cstheme="minorHAnsi"/>
          <w:sz w:val="28"/>
          <w:szCs w:val="28"/>
        </w:rPr>
        <w:t>aspects:</w:t>
      </w:r>
    </w:p>
    <w:p w14:paraId="51E7CB23" w14:textId="35191B26" w:rsidR="00D77EF4" w:rsidRDefault="00D77EF4" w:rsidP="008B4BF4">
      <w:pPr>
        <w:pStyle w:val="ListParagraph"/>
        <w:numPr>
          <w:ilvl w:val="0"/>
          <w:numId w:val="12"/>
        </w:numPr>
        <w:rPr>
          <w:rFonts w:cstheme="minorHAnsi"/>
          <w:sz w:val="28"/>
          <w:szCs w:val="28"/>
        </w:rPr>
      </w:pPr>
      <w:r w:rsidRPr="008B4BF4">
        <w:rPr>
          <w:rFonts w:cstheme="minorHAnsi"/>
          <w:sz w:val="28"/>
          <w:szCs w:val="28"/>
        </w:rPr>
        <w:t>God’s creation is ordered</w:t>
      </w:r>
    </w:p>
    <w:p w14:paraId="73C2EDB3" w14:textId="0D36C0B6" w:rsidR="008B4BF4" w:rsidRDefault="008B4BF4" w:rsidP="008B4BF4">
      <w:pPr>
        <w:pStyle w:val="ListParagraph"/>
        <w:numPr>
          <w:ilvl w:val="0"/>
          <w:numId w:val="12"/>
        </w:numPr>
        <w:rPr>
          <w:rFonts w:cstheme="minorHAnsi"/>
          <w:sz w:val="28"/>
          <w:szCs w:val="28"/>
        </w:rPr>
      </w:pPr>
      <w:r>
        <w:rPr>
          <w:rFonts w:cstheme="minorHAnsi"/>
          <w:sz w:val="28"/>
          <w:szCs w:val="28"/>
        </w:rPr>
        <w:t>God’s creation is abundant</w:t>
      </w:r>
    </w:p>
    <w:p w14:paraId="74FC9B23" w14:textId="35A67F1F" w:rsidR="008B4BF4" w:rsidRDefault="008B4BF4" w:rsidP="008B4BF4">
      <w:pPr>
        <w:pStyle w:val="ListParagraph"/>
        <w:numPr>
          <w:ilvl w:val="0"/>
          <w:numId w:val="12"/>
        </w:numPr>
        <w:rPr>
          <w:rFonts w:cstheme="minorHAnsi"/>
          <w:sz w:val="28"/>
          <w:szCs w:val="28"/>
        </w:rPr>
      </w:pPr>
      <w:r>
        <w:rPr>
          <w:rFonts w:cstheme="minorHAnsi"/>
          <w:sz w:val="28"/>
          <w:szCs w:val="28"/>
        </w:rPr>
        <w:t>God’s creation is good</w:t>
      </w:r>
    </w:p>
    <w:p w14:paraId="00EB6A0B" w14:textId="4B7B58B3" w:rsidR="003D3E3C" w:rsidRDefault="00DF10E0" w:rsidP="003D3E3C">
      <w:pPr>
        <w:rPr>
          <w:rFonts w:cstheme="minorHAnsi"/>
          <w:sz w:val="28"/>
          <w:szCs w:val="28"/>
        </w:rPr>
      </w:pPr>
      <w:r>
        <w:rPr>
          <w:rFonts w:cstheme="minorHAnsi"/>
          <w:noProof/>
          <w:sz w:val="28"/>
          <w:szCs w:val="28"/>
        </w:rPr>
        <w:drawing>
          <wp:anchor distT="0" distB="0" distL="114300" distR="114300" simplePos="0" relativeHeight="251661312" behindDoc="0" locked="0" layoutInCell="1" allowOverlap="1" wp14:anchorId="45DE752E" wp14:editId="6448E36B">
            <wp:simplePos x="0" y="0"/>
            <wp:positionH relativeFrom="column">
              <wp:posOffset>3883025</wp:posOffset>
            </wp:positionH>
            <wp:positionV relativeFrom="paragraph">
              <wp:posOffset>297815</wp:posOffset>
            </wp:positionV>
            <wp:extent cx="2218055" cy="1247775"/>
            <wp:effectExtent l="0" t="0" r="0" b="9525"/>
            <wp:wrapSquare wrapText="bothSides"/>
            <wp:docPr id="78215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18055" cy="1247775"/>
                    </a:xfrm>
                    <a:prstGeom prst="rect">
                      <a:avLst/>
                    </a:prstGeom>
                    <a:noFill/>
                  </pic:spPr>
                </pic:pic>
              </a:graphicData>
            </a:graphic>
            <wp14:sizeRelH relativeFrom="margin">
              <wp14:pctWidth>0</wp14:pctWidth>
            </wp14:sizeRelH>
            <wp14:sizeRelV relativeFrom="margin">
              <wp14:pctHeight>0</wp14:pctHeight>
            </wp14:sizeRelV>
          </wp:anchor>
        </w:drawing>
      </w:r>
    </w:p>
    <w:p w14:paraId="47C26835" w14:textId="40EA6148" w:rsidR="003D3E3C" w:rsidRDefault="00A34064" w:rsidP="003D3E3C">
      <w:pPr>
        <w:rPr>
          <w:rFonts w:cstheme="minorHAnsi"/>
          <w:sz w:val="28"/>
          <w:szCs w:val="28"/>
        </w:rPr>
      </w:pPr>
      <w:r>
        <w:rPr>
          <w:rFonts w:cstheme="minorHAnsi"/>
          <w:sz w:val="28"/>
          <w:szCs w:val="28"/>
        </w:rPr>
        <w:t xml:space="preserve">First then, </w:t>
      </w:r>
      <w:r w:rsidR="0089668F">
        <w:rPr>
          <w:rFonts w:cstheme="minorHAnsi"/>
          <w:sz w:val="28"/>
          <w:szCs w:val="28"/>
        </w:rPr>
        <w:t xml:space="preserve">let’s look at </w:t>
      </w:r>
      <w:r w:rsidR="00C14D10">
        <w:rPr>
          <w:rFonts w:cstheme="minorHAnsi"/>
          <w:sz w:val="28"/>
          <w:szCs w:val="28"/>
        </w:rPr>
        <w:t>how the creation is ordered</w:t>
      </w:r>
      <w:r w:rsidR="00CF0BFD">
        <w:rPr>
          <w:rFonts w:cstheme="minorHAnsi"/>
          <w:sz w:val="28"/>
          <w:szCs w:val="28"/>
        </w:rPr>
        <w:t>. Let’s review the six days of creation – there is a definite pattern</w:t>
      </w:r>
      <w:r w:rsidR="00F927A5">
        <w:rPr>
          <w:rFonts w:cstheme="minorHAnsi"/>
          <w:sz w:val="28"/>
          <w:szCs w:val="28"/>
        </w:rPr>
        <w:t>:</w:t>
      </w:r>
    </w:p>
    <w:p w14:paraId="751E2859" w14:textId="1C869981" w:rsidR="00F927A5" w:rsidRDefault="00F927A5" w:rsidP="00F927A5">
      <w:pPr>
        <w:pStyle w:val="ListParagraph"/>
        <w:numPr>
          <w:ilvl w:val="0"/>
          <w:numId w:val="13"/>
        </w:numPr>
        <w:rPr>
          <w:rFonts w:cstheme="minorHAnsi"/>
          <w:sz w:val="28"/>
          <w:szCs w:val="28"/>
        </w:rPr>
      </w:pPr>
      <w:r>
        <w:rPr>
          <w:rFonts w:cstheme="minorHAnsi"/>
          <w:sz w:val="28"/>
          <w:szCs w:val="28"/>
        </w:rPr>
        <w:t>On day 1, God created light</w:t>
      </w:r>
      <w:r w:rsidR="00EE1974">
        <w:rPr>
          <w:rFonts w:cstheme="minorHAnsi"/>
          <w:sz w:val="28"/>
          <w:szCs w:val="28"/>
        </w:rPr>
        <w:t>, as we’ve just been talking about.</w:t>
      </w:r>
    </w:p>
    <w:p w14:paraId="52767EB0" w14:textId="1B6A4D1C" w:rsidR="009C49F8" w:rsidRDefault="00EE1974" w:rsidP="00F927A5">
      <w:pPr>
        <w:pStyle w:val="ListParagraph"/>
        <w:numPr>
          <w:ilvl w:val="0"/>
          <w:numId w:val="13"/>
        </w:numPr>
        <w:rPr>
          <w:rFonts w:cstheme="minorHAnsi"/>
          <w:sz w:val="28"/>
          <w:szCs w:val="28"/>
        </w:rPr>
      </w:pPr>
      <w:r>
        <w:rPr>
          <w:rFonts w:cstheme="minorHAnsi"/>
          <w:sz w:val="28"/>
          <w:szCs w:val="28"/>
        </w:rPr>
        <w:t>On day 2, God created the air and the sea</w:t>
      </w:r>
      <w:r w:rsidR="00072C6D">
        <w:rPr>
          <w:rFonts w:cstheme="minorHAnsi"/>
          <w:sz w:val="28"/>
          <w:szCs w:val="28"/>
        </w:rPr>
        <w:t>. The language here can be a bit confusing</w:t>
      </w:r>
      <w:r w:rsidR="00A01904">
        <w:rPr>
          <w:rFonts w:cstheme="minorHAnsi"/>
          <w:sz w:val="28"/>
          <w:szCs w:val="28"/>
        </w:rPr>
        <w:t xml:space="preserve"> – depending on your translation </w:t>
      </w:r>
      <w:r w:rsidR="00C6072E">
        <w:rPr>
          <w:rFonts w:cstheme="minorHAnsi"/>
          <w:sz w:val="28"/>
          <w:szCs w:val="28"/>
        </w:rPr>
        <w:t>the air</w:t>
      </w:r>
      <w:r w:rsidR="00A01904">
        <w:rPr>
          <w:rFonts w:cstheme="minorHAnsi"/>
          <w:sz w:val="28"/>
          <w:szCs w:val="28"/>
        </w:rPr>
        <w:t xml:space="preserve"> might be called an ‘expanse’ or the ‘sky’ or even ‘heaven’</w:t>
      </w:r>
      <w:r w:rsidR="00437229">
        <w:rPr>
          <w:rFonts w:cstheme="minorHAnsi"/>
          <w:sz w:val="28"/>
          <w:szCs w:val="28"/>
        </w:rPr>
        <w:t xml:space="preserve">. And the phrase ‘the water above the sky’ </w:t>
      </w:r>
      <w:r w:rsidR="00EC3D6B">
        <w:rPr>
          <w:rFonts w:cstheme="minorHAnsi"/>
          <w:sz w:val="28"/>
          <w:szCs w:val="28"/>
        </w:rPr>
        <w:t>might sound odd too</w:t>
      </w:r>
      <w:r w:rsidR="001C0BEA">
        <w:rPr>
          <w:rFonts w:cstheme="minorHAnsi"/>
          <w:sz w:val="28"/>
          <w:szCs w:val="28"/>
        </w:rPr>
        <w:t xml:space="preserve">, because there isn’t a water supply </w:t>
      </w:r>
      <w:r w:rsidR="00324709">
        <w:rPr>
          <w:rFonts w:cstheme="minorHAnsi"/>
          <w:sz w:val="28"/>
          <w:szCs w:val="28"/>
        </w:rPr>
        <w:t xml:space="preserve">up </w:t>
      </w:r>
      <w:r w:rsidR="001C0BEA">
        <w:rPr>
          <w:rFonts w:cstheme="minorHAnsi"/>
          <w:sz w:val="28"/>
          <w:szCs w:val="28"/>
        </w:rPr>
        <w:t>there, is there? B</w:t>
      </w:r>
      <w:r w:rsidR="00EC3D6B">
        <w:rPr>
          <w:rFonts w:cstheme="minorHAnsi"/>
          <w:sz w:val="28"/>
          <w:szCs w:val="28"/>
        </w:rPr>
        <w:t xml:space="preserve">ut in Genesis </w:t>
      </w:r>
      <w:r w:rsidR="001C0BEA">
        <w:rPr>
          <w:rFonts w:cstheme="minorHAnsi"/>
          <w:sz w:val="28"/>
          <w:szCs w:val="28"/>
        </w:rPr>
        <w:t xml:space="preserve">7, in the account of Noah, it says that </w:t>
      </w:r>
      <w:r w:rsidR="00324709">
        <w:rPr>
          <w:rFonts w:cstheme="minorHAnsi"/>
          <w:sz w:val="28"/>
          <w:szCs w:val="28"/>
        </w:rPr>
        <w:t>‘</w:t>
      </w:r>
      <w:r w:rsidR="001C0BEA">
        <w:rPr>
          <w:rFonts w:cstheme="minorHAnsi"/>
          <w:sz w:val="28"/>
          <w:szCs w:val="28"/>
        </w:rPr>
        <w:t>the floodgates of the heavens</w:t>
      </w:r>
      <w:r w:rsidR="00324709">
        <w:rPr>
          <w:rFonts w:cstheme="minorHAnsi"/>
          <w:sz w:val="28"/>
          <w:szCs w:val="28"/>
        </w:rPr>
        <w:t xml:space="preserve"> were opened</w:t>
      </w:r>
      <w:r w:rsidR="00460394">
        <w:rPr>
          <w:rFonts w:cstheme="minorHAnsi"/>
          <w:sz w:val="28"/>
          <w:szCs w:val="28"/>
        </w:rPr>
        <w:t>, and it rained for forty days and forty nights</w:t>
      </w:r>
      <w:r w:rsidR="0027703A">
        <w:rPr>
          <w:rFonts w:cstheme="minorHAnsi"/>
          <w:sz w:val="28"/>
          <w:szCs w:val="28"/>
        </w:rPr>
        <w:t xml:space="preserve">.’ </w:t>
      </w:r>
      <w:r w:rsidR="009A52C6">
        <w:rPr>
          <w:rFonts w:cstheme="minorHAnsi"/>
          <w:sz w:val="28"/>
          <w:szCs w:val="28"/>
        </w:rPr>
        <w:t>So that’s an awful lot of water that once was</w:t>
      </w:r>
      <w:r w:rsidR="009C49F8">
        <w:rPr>
          <w:rFonts w:cstheme="minorHAnsi"/>
          <w:sz w:val="28"/>
          <w:szCs w:val="28"/>
        </w:rPr>
        <w:t xml:space="preserve"> originally</w:t>
      </w:r>
      <w:r w:rsidR="009A52C6">
        <w:rPr>
          <w:rFonts w:cstheme="minorHAnsi"/>
          <w:sz w:val="28"/>
          <w:szCs w:val="28"/>
        </w:rPr>
        <w:t xml:space="preserve"> ‘above the sky’ now on the surface of the earth instead</w:t>
      </w:r>
      <w:r w:rsidR="009C49F8">
        <w:rPr>
          <w:rFonts w:cstheme="minorHAnsi"/>
          <w:sz w:val="28"/>
          <w:szCs w:val="28"/>
        </w:rPr>
        <w:t>!</w:t>
      </w:r>
    </w:p>
    <w:p w14:paraId="24DA49E6" w14:textId="546F4C2B" w:rsidR="00EE1974" w:rsidRDefault="009C49F8" w:rsidP="00F927A5">
      <w:pPr>
        <w:pStyle w:val="ListParagraph"/>
        <w:numPr>
          <w:ilvl w:val="0"/>
          <w:numId w:val="13"/>
        </w:numPr>
        <w:rPr>
          <w:rFonts w:cstheme="minorHAnsi"/>
          <w:sz w:val="28"/>
          <w:szCs w:val="28"/>
        </w:rPr>
      </w:pPr>
      <w:r>
        <w:rPr>
          <w:rFonts w:cstheme="minorHAnsi"/>
          <w:sz w:val="28"/>
          <w:szCs w:val="28"/>
        </w:rPr>
        <w:lastRenderedPageBreak/>
        <w:t>On day 3, God created the land</w:t>
      </w:r>
      <w:r w:rsidR="004C334C">
        <w:rPr>
          <w:rFonts w:cstheme="minorHAnsi"/>
          <w:sz w:val="28"/>
          <w:szCs w:val="28"/>
        </w:rPr>
        <w:t xml:space="preserve">, by gathering </w:t>
      </w:r>
      <w:r w:rsidR="00E90119">
        <w:rPr>
          <w:rFonts w:cstheme="minorHAnsi"/>
          <w:sz w:val="28"/>
          <w:szCs w:val="28"/>
        </w:rPr>
        <w:t xml:space="preserve">the waters of the sea into one place, and </w:t>
      </w:r>
      <w:r w:rsidR="00816009">
        <w:rPr>
          <w:rFonts w:cstheme="minorHAnsi"/>
          <w:sz w:val="28"/>
          <w:szCs w:val="28"/>
        </w:rPr>
        <w:t xml:space="preserve">presumably raising the height of the land’s surface accordingly. And on that same day </w:t>
      </w:r>
      <w:r w:rsidR="00E90119">
        <w:rPr>
          <w:rFonts w:cstheme="minorHAnsi"/>
          <w:sz w:val="28"/>
          <w:szCs w:val="28"/>
        </w:rPr>
        <w:t xml:space="preserve">he created all kinds of plants </w:t>
      </w:r>
      <w:r w:rsidR="00587DFD">
        <w:rPr>
          <w:rFonts w:cstheme="minorHAnsi"/>
          <w:sz w:val="28"/>
          <w:szCs w:val="28"/>
        </w:rPr>
        <w:t xml:space="preserve">and trees </w:t>
      </w:r>
      <w:r w:rsidR="00E90119">
        <w:rPr>
          <w:rFonts w:cstheme="minorHAnsi"/>
          <w:sz w:val="28"/>
          <w:szCs w:val="28"/>
        </w:rPr>
        <w:t>growing on the land.</w:t>
      </w:r>
      <w:r w:rsidR="009A52C6">
        <w:rPr>
          <w:rFonts w:cstheme="minorHAnsi"/>
          <w:sz w:val="28"/>
          <w:szCs w:val="28"/>
        </w:rPr>
        <w:t xml:space="preserve"> </w:t>
      </w:r>
      <w:r w:rsidR="001C0BEA">
        <w:rPr>
          <w:rFonts w:cstheme="minorHAnsi"/>
          <w:sz w:val="28"/>
          <w:szCs w:val="28"/>
        </w:rPr>
        <w:t xml:space="preserve"> </w:t>
      </w:r>
    </w:p>
    <w:p w14:paraId="6055FE0F" w14:textId="2A1D7944" w:rsidR="00447B75" w:rsidRDefault="00447B75" w:rsidP="00F927A5">
      <w:pPr>
        <w:pStyle w:val="ListParagraph"/>
        <w:numPr>
          <w:ilvl w:val="0"/>
          <w:numId w:val="13"/>
        </w:numPr>
        <w:rPr>
          <w:rFonts w:cstheme="minorHAnsi"/>
          <w:sz w:val="28"/>
          <w:szCs w:val="28"/>
        </w:rPr>
      </w:pPr>
      <w:r>
        <w:rPr>
          <w:rFonts w:cstheme="minorHAnsi"/>
          <w:sz w:val="28"/>
          <w:szCs w:val="28"/>
        </w:rPr>
        <w:t xml:space="preserve">On day 4, God created the ‘lights in the sky’ </w:t>
      </w:r>
      <w:r w:rsidR="00B636A5">
        <w:rPr>
          <w:rFonts w:cstheme="minorHAnsi"/>
          <w:sz w:val="28"/>
          <w:szCs w:val="28"/>
        </w:rPr>
        <w:t>–</w:t>
      </w:r>
      <w:r>
        <w:rPr>
          <w:rFonts w:cstheme="minorHAnsi"/>
          <w:sz w:val="28"/>
          <w:szCs w:val="28"/>
        </w:rPr>
        <w:t xml:space="preserve"> </w:t>
      </w:r>
      <w:r w:rsidR="00B636A5">
        <w:rPr>
          <w:rFonts w:cstheme="minorHAnsi"/>
          <w:sz w:val="28"/>
          <w:szCs w:val="28"/>
        </w:rPr>
        <w:t>the sun and the moon and the stars</w:t>
      </w:r>
      <w:r w:rsidR="007B7899">
        <w:rPr>
          <w:rFonts w:cstheme="minorHAnsi"/>
          <w:sz w:val="28"/>
          <w:szCs w:val="28"/>
        </w:rPr>
        <w:t>.</w:t>
      </w:r>
      <w:r w:rsidR="005942B4">
        <w:rPr>
          <w:rFonts w:cstheme="minorHAnsi"/>
          <w:sz w:val="28"/>
          <w:szCs w:val="28"/>
        </w:rPr>
        <w:t xml:space="preserve"> This is not </w:t>
      </w:r>
      <w:r w:rsidR="00B82FC3">
        <w:rPr>
          <w:rFonts w:cstheme="minorHAnsi"/>
          <w:sz w:val="28"/>
          <w:szCs w:val="28"/>
        </w:rPr>
        <w:t xml:space="preserve">setting out </w:t>
      </w:r>
      <w:r w:rsidR="00F44634">
        <w:rPr>
          <w:rFonts w:cstheme="minorHAnsi"/>
          <w:sz w:val="28"/>
          <w:szCs w:val="28"/>
        </w:rPr>
        <w:t xml:space="preserve">a scientific explanation of how the </w:t>
      </w:r>
      <w:r w:rsidR="00754B9F">
        <w:rPr>
          <w:rFonts w:cstheme="minorHAnsi"/>
          <w:sz w:val="28"/>
          <w:szCs w:val="28"/>
        </w:rPr>
        <w:t>solar system</w:t>
      </w:r>
      <w:r w:rsidR="00F44634">
        <w:rPr>
          <w:rFonts w:cstheme="minorHAnsi"/>
          <w:sz w:val="28"/>
          <w:szCs w:val="28"/>
        </w:rPr>
        <w:t xml:space="preserve"> </w:t>
      </w:r>
      <w:r w:rsidR="00624140">
        <w:rPr>
          <w:rFonts w:cstheme="minorHAnsi"/>
          <w:sz w:val="28"/>
          <w:szCs w:val="28"/>
        </w:rPr>
        <w:t xml:space="preserve">operates; it’s a </w:t>
      </w:r>
      <w:r w:rsidR="007F40C3">
        <w:rPr>
          <w:rFonts w:cstheme="minorHAnsi"/>
          <w:sz w:val="28"/>
          <w:szCs w:val="28"/>
        </w:rPr>
        <w:t xml:space="preserve">description </w:t>
      </w:r>
      <w:r w:rsidR="00E66D4E">
        <w:rPr>
          <w:rFonts w:cstheme="minorHAnsi"/>
          <w:sz w:val="28"/>
          <w:szCs w:val="28"/>
        </w:rPr>
        <w:t xml:space="preserve">written </w:t>
      </w:r>
      <w:r w:rsidR="007F40C3">
        <w:rPr>
          <w:rFonts w:cstheme="minorHAnsi"/>
          <w:sz w:val="28"/>
          <w:szCs w:val="28"/>
        </w:rPr>
        <w:t>from a human perspective (although</w:t>
      </w:r>
      <w:r w:rsidR="00E66D4E">
        <w:rPr>
          <w:rFonts w:cstheme="minorHAnsi"/>
          <w:sz w:val="28"/>
          <w:szCs w:val="28"/>
        </w:rPr>
        <w:t xml:space="preserve"> of course</w:t>
      </w:r>
      <w:r w:rsidR="007F40C3">
        <w:rPr>
          <w:rFonts w:cstheme="minorHAnsi"/>
          <w:sz w:val="28"/>
          <w:szCs w:val="28"/>
        </w:rPr>
        <w:t xml:space="preserve"> there wasn’t a human there at the time)</w:t>
      </w:r>
      <w:r w:rsidR="00602250">
        <w:rPr>
          <w:rFonts w:cstheme="minorHAnsi"/>
          <w:sz w:val="28"/>
          <w:szCs w:val="28"/>
        </w:rPr>
        <w:t xml:space="preserve"> of how God creatively ordered the light into sun and moon and stars. </w:t>
      </w:r>
    </w:p>
    <w:p w14:paraId="4477596D" w14:textId="3E2CA89B" w:rsidR="00246146" w:rsidRDefault="00246146" w:rsidP="00F927A5">
      <w:pPr>
        <w:pStyle w:val="ListParagraph"/>
        <w:numPr>
          <w:ilvl w:val="0"/>
          <w:numId w:val="13"/>
        </w:numPr>
        <w:rPr>
          <w:rFonts w:cstheme="minorHAnsi"/>
          <w:sz w:val="28"/>
          <w:szCs w:val="28"/>
        </w:rPr>
      </w:pPr>
      <w:r>
        <w:rPr>
          <w:rFonts w:cstheme="minorHAnsi"/>
          <w:sz w:val="28"/>
          <w:szCs w:val="28"/>
        </w:rPr>
        <w:t xml:space="preserve">On day 5, God created all kinds of birds to fly in the air, and all kinds of fish </w:t>
      </w:r>
      <w:r w:rsidR="0081373F">
        <w:rPr>
          <w:rFonts w:cstheme="minorHAnsi"/>
          <w:sz w:val="28"/>
          <w:szCs w:val="28"/>
        </w:rPr>
        <w:t xml:space="preserve">and sea creatures </w:t>
      </w:r>
      <w:r>
        <w:rPr>
          <w:rFonts w:cstheme="minorHAnsi"/>
          <w:sz w:val="28"/>
          <w:szCs w:val="28"/>
        </w:rPr>
        <w:t xml:space="preserve">to swim in the waters. </w:t>
      </w:r>
    </w:p>
    <w:p w14:paraId="5446C586" w14:textId="2D17E4B7" w:rsidR="0040089E" w:rsidRDefault="0040089E" w:rsidP="00F927A5">
      <w:pPr>
        <w:pStyle w:val="ListParagraph"/>
        <w:numPr>
          <w:ilvl w:val="0"/>
          <w:numId w:val="13"/>
        </w:numPr>
        <w:rPr>
          <w:rFonts w:cstheme="minorHAnsi"/>
          <w:sz w:val="28"/>
          <w:szCs w:val="28"/>
        </w:rPr>
      </w:pPr>
      <w:r>
        <w:rPr>
          <w:rFonts w:cstheme="minorHAnsi"/>
          <w:sz w:val="28"/>
          <w:szCs w:val="28"/>
        </w:rPr>
        <w:t>On day 6, God created all kinds of animals on the land</w:t>
      </w:r>
      <w:r w:rsidR="0099457A">
        <w:rPr>
          <w:rFonts w:cstheme="minorHAnsi"/>
          <w:sz w:val="28"/>
          <w:szCs w:val="28"/>
        </w:rPr>
        <w:t xml:space="preserve"> – wild animals, and </w:t>
      </w:r>
      <w:r w:rsidR="00C917BC">
        <w:rPr>
          <w:rFonts w:cstheme="minorHAnsi"/>
          <w:sz w:val="28"/>
          <w:szCs w:val="28"/>
        </w:rPr>
        <w:t xml:space="preserve">domestic </w:t>
      </w:r>
      <w:r w:rsidR="0099457A">
        <w:rPr>
          <w:rFonts w:cstheme="minorHAnsi"/>
          <w:sz w:val="28"/>
          <w:szCs w:val="28"/>
        </w:rPr>
        <w:t xml:space="preserve">livestock and ‘creeping things’. </w:t>
      </w:r>
      <w:r w:rsidR="00354D8E">
        <w:rPr>
          <w:rFonts w:cstheme="minorHAnsi"/>
          <w:sz w:val="28"/>
          <w:szCs w:val="28"/>
        </w:rPr>
        <w:t xml:space="preserve">And </w:t>
      </w:r>
      <w:r w:rsidR="00A741CA">
        <w:rPr>
          <w:rFonts w:cstheme="minorHAnsi"/>
          <w:sz w:val="28"/>
          <w:szCs w:val="28"/>
        </w:rPr>
        <w:t>on that same day</w:t>
      </w:r>
      <w:r w:rsidR="00354D8E">
        <w:rPr>
          <w:rFonts w:cstheme="minorHAnsi"/>
          <w:sz w:val="28"/>
          <w:szCs w:val="28"/>
        </w:rPr>
        <w:t xml:space="preserve"> he created man and woman too, </w:t>
      </w:r>
      <w:r w:rsidR="00A741CA">
        <w:rPr>
          <w:rFonts w:cstheme="minorHAnsi"/>
          <w:sz w:val="28"/>
          <w:szCs w:val="28"/>
        </w:rPr>
        <w:t xml:space="preserve">though I’m not covering that today, because that’s for next time. </w:t>
      </w:r>
    </w:p>
    <w:p w14:paraId="722E6C57" w14:textId="4F02F87E" w:rsidR="00CA3449" w:rsidRDefault="00CA3449" w:rsidP="00CA3449">
      <w:pPr>
        <w:rPr>
          <w:rFonts w:cstheme="minorHAnsi"/>
          <w:sz w:val="28"/>
          <w:szCs w:val="28"/>
        </w:rPr>
      </w:pPr>
      <w:r>
        <w:rPr>
          <w:rFonts w:cstheme="minorHAnsi"/>
          <w:sz w:val="28"/>
          <w:szCs w:val="28"/>
        </w:rPr>
        <w:t xml:space="preserve">But I’ve laid it out like this, so you can see the order. Day 1 is linked to Day 4, Day 2 to Day 5 and Day 3 to Day 6 – do you see? </w:t>
      </w:r>
      <w:r w:rsidR="00B65DDE">
        <w:rPr>
          <w:rFonts w:cstheme="minorHAnsi"/>
          <w:sz w:val="28"/>
          <w:szCs w:val="28"/>
        </w:rPr>
        <w:t>Light on day 1, ordered into sun, moon and stars on day 4.</w:t>
      </w:r>
      <w:r w:rsidR="007B65F2">
        <w:rPr>
          <w:rFonts w:cstheme="minorHAnsi"/>
          <w:sz w:val="28"/>
          <w:szCs w:val="28"/>
        </w:rPr>
        <w:t xml:space="preserve"> Air and sea on day 2, populated with birds and fish on day 5. Land </w:t>
      </w:r>
      <w:r w:rsidR="004C59AF">
        <w:rPr>
          <w:rFonts w:cstheme="minorHAnsi"/>
          <w:sz w:val="28"/>
          <w:szCs w:val="28"/>
        </w:rPr>
        <w:t xml:space="preserve">on day 3, populated with animals and humans on day 6. </w:t>
      </w:r>
    </w:p>
    <w:p w14:paraId="3A8021D0" w14:textId="7E4CDFB6" w:rsidR="00075329" w:rsidRDefault="00075329" w:rsidP="00CA3449">
      <w:pPr>
        <w:rPr>
          <w:rFonts w:cstheme="minorHAnsi"/>
          <w:sz w:val="28"/>
          <w:szCs w:val="28"/>
        </w:rPr>
      </w:pPr>
      <w:r>
        <w:rPr>
          <w:rFonts w:cstheme="minorHAnsi"/>
          <w:sz w:val="28"/>
          <w:szCs w:val="28"/>
        </w:rPr>
        <w:t xml:space="preserve">It’s an orderly system. And </w:t>
      </w:r>
      <w:r w:rsidR="009154F1">
        <w:rPr>
          <w:rFonts w:cstheme="minorHAnsi"/>
          <w:sz w:val="28"/>
          <w:szCs w:val="28"/>
        </w:rPr>
        <w:t>the creation is classified in a</w:t>
      </w:r>
      <w:r w:rsidR="00877844">
        <w:rPr>
          <w:rFonts w:cstheme="minorHAnsi"/>
          <w:sz w:val="28"/>
          <w:szCs w:val="28"/>
        </w:rPr>
        <w:t>n</w:t>
      </w:r>
      <w:r w:rsidR="009154F1">
        <w:rPr>
          <w:rFonts w:cstheme="minorHAnsi"/>
          <w:sz w:val="28"/>
          <w:szCs w:val="28"/>
        </w:rPr>
        <w:t xml:space="preserve"> orderly way – everything that flies </w:t>
      </w:r>
      <w:r w:rsidR="003B1F4B">
        <w:rPr>
          <w:rFonts w:cstheme="minorHAnsi"/>
          <w:sz w:val="28"/>
          <w:szCs w:val="28"/>
        </w:rPr>
        <w:t xml:space="preserve">in the air </w:t>
      </w:r>
      <w:r w:rsidR="009154F1">
        <w:rPr>
          <w:rFonts w:cstheme="minorHAnsi"/>
          <w:sz w:val="28"/>
          <w:szCs w:val="28"/>
        </w:rPr>
        <w:t>is a kind of bird, everything that lives in the water is a kind of fish</w:t>
      </w:r>
      <w:r w:rsidR="0092318D">
        <w:rPr>
          <w:rFonts w:cstheme="minorHAnsi"/>
          <w:sz w:val="28"/>
          <w:szCs w:val="28"/>
        </w:rPr>
        <w:t xml:space="preserve">, every animal on the land is either </w:t>
      </w:r>
      <w:r w:rsidR="009615C1">
        <w:rPr>
          <w:rFonts w:cstheme="minorHAnsi"/>
          <w:sz w:val="28"/>
          <w:szCs w:val="28"/>
        </w:rPr>
        <w:t>a kind of livestock, or a wild animal (</w:t>
      </w:r>
      <w:r w:rsidR="00306BAF">
        <w:rPr>
          <w:rFonts w:cstheme="minorHAnsi"/>
          <w:sz w:val="28"/>
          <w:szCs w:val="28"/>
        </w:rPr>
        <w:t xml:space="preserve">or a </w:t>
      </w:r>
      <w:r w:rsidR="00821934">
        <w:rPr>
          <w:rFonts w:cstheme="minorHAnsi"/>
          <w:sz w:val="28"/>
          <w:szCs w:val="28"/>
        </w:rPr>
        <w:t>‘</w:t>
      </w:r>
      <w:r w:rsidR="00306BAF">
        <w:rPr>
          <w:rFonts w:cstheme="minorHAnsi"/>
          <w:sz w:val="28"/>
          <w:szCs w:val="28"/>
        </w:rPr>
        <w:t>beast of the earth</w:t>
      </w:r>
      <w:r w:rsidR="00821934">
        <w:rPr>
          <w:rFonts w:cstheme="minorHAnsi"/>
          <w:sz w:val="28"/>
          <w:szCs w:val="28"/>
        </w:rPr>
        <w:t>’</w:t>
      </w:r>
      <w:r w:rsidR="00306BAF">
        <w:rPr>
          <w:rFonts w:cstheme="minorHAnsi"/>
          <w:sz w:val="28"/>
          <w:szCs w:val="28"/>
        </w:rPr>
        <w:t xml:space="preserve"> in some translations), or a </w:t>
      </w:r>
      <w:r w:rsidR="002D7F55">
        <w:rPr>
          <w:rFonts w:cstheme="minorHAnsi"/>
          <w:sz w:val="28"/>
          <w:szCs w:val="28"/>
        </w:rPr>
        <w:t xml:space="preserve">creepy-crawly </w:t>
      </w:r>
      <w:r w:rsidR="00306BAF">
        <w:rPr>
          <w:rFonts w:cstheme="minorHAnsi"/>
          <w:sz w:val="28"/>
          <w:szCs w:val="28"/>
        </w:rPr>
        <w:t xml:space="preserve">thing. </w:t>
      </w:r>
      <w:r w:rsidR="00E17D38">
        <w:rPr>
          <w:rFonts w:cstheme="minorHAnsi"/>
          <w:sz w:val="28"/>
          <w:szCs w:val="28"/>
        </w:rPr>
        <w:t xml:space="preserve">In many ways, modern science has </w:t>
      </w:r>
      <w:r w:rsidR="002D7F55">
        <w:rPr>
          <w:rFonts w:cstheme="minorHAnsi"/>
          <w:sz w:val="28"/>
          <w:szCs w:val="28"/>
        </w:rPr>
        <w:t>confused</w:t>
      </w:r>
      <w:r w:rsidR="00E17D38">
        <w:rPr>
          <w:rFonts w:cstheme="minorHAnsi"/>
          <w:sz w:val="28"/>
          <w:szCs w:val="28"/>
        </w:rPr>
        <w:t xml:space="preserve"> all this by defining</w:t>
      </w:r>
      <w:r w:rsidR="00315A37">
        <w:rPr>
          <w:rFonts w:cstheme="minorHAnsi"/>
          <w:sz w:val="28"/>
          <w:szCs w:val="28"/>
        </w:rPr>
        <w:t xml:space="preserve"> dolphin</w:t>
      </w:r>
      <w:r w:rsidR="00F2157C">
        <w:rPr>
          <w:rFonts w:cstheme="minorHAnsi"/>
          <w:sz w:val="28"/>
          <w:szCs w:val="28"/>
        </w:rPr>
        <w:t xml:space="preserve">s, for example, </w:t>
      </w:r>
      <w:r w:rsidR="006B7872">
        <w:rPr>
          <w:rFonts w:cstheme="minorHAnsi"/>
          <w:sz w:val="28"/>
          <w:szCs w:val="28"/>
        </w:rPr>
        <w:t>and</w:t>
      </w:r>
      <w:r w:rsidR="00F2157C">
        <w:rPr>
          <w:rFonts w:cstheme="minorHAnsi"/>
          <w:sz w:val="28"/>
          <w:szCs w:val="28"/>
        </w:rPr>
        <w:t xml:space="preserve"> bats</w:t>
      </w:r>
      <w:r w:rsidR="00D94D63">
        <w:rPr>
          <w:rFonts w:cstheme="minorHAnsi"/>
          <w:sz w:val="28"/>
          <w:szCs w:val="28"/>
        </w:rPr>
        <w:t xml:space="preserve"> </w:t>
      </w:r>
      <w:r w:rsidR="000419D7">
        <w:rPr>
          <w:rFonts w:cstheme="minorHAnsi"/>
          <w:sz w:val="28"/>
          <w:szCs w:val="28"/>
        </w:rPr>
        <w:t>as</w:t>
      </w:r>
      <w:r w:rsidR="00D94D63">
        <w:rPr>
          <w:rFonts w:cstheme="minorHAnsi"/>
          <w:sz w:val="28"/>
          <w:szCs w:val="28"/>
        </w:rPr>
        <w:t xml:space="preserve"> mammal</w:t>
      </w:r>
      <w:r w:rsidR="00E67D27">
        <w:rPr>
          <w:rFonts w:cstheme="minorHAnsi"/>
          <w:sz w:val="28"/>
          <w:szCs w:val="28"/>
        </w:rPr>
        <w:t>s</w:t>
      </w:r>
      <w:r w:rsidR="00D94D63">
        <w:rPr>
          <w:rFonts w:cstheme="minorHAnsi"/>
          <w:sz w:val="28"/>
          <w:szCs w:val="28"/>
        </w:rPr>
        <w:t xml:space="preserve">, </w:t>
      </w:r>
      <w:r w:rsidR="00E67D27">
        <w:rPr>
          <w:rFonts w:cstheme="minorHAnsi"/>
          <w:sz w:val="28"/>
          <w:szCs w:val="28"/>
        </w:rPr>
        <w:t>rather than sea creatures or flying birds</w:t>
      </w:r>
      <w:r w:rsidR="000B2457">
        <w:rPr>
          <w:rFonts w:cstheme="minorHAnsi"/>
          <w:sz w:val="28"/>
          <w:szCs w:val="28"/>
        </w:rPr>
        <w:t>. B</w:t>
      </w:r>
      <w:r w:rsidR="00270FE7">
        <w:rPr>
          <w:rFonts w:cstheme="minorHAnsi"/>
          <w:sz w:val="28"/>
          <w:szCs w:val="28"/>
        </w:rPr>
        <w:t xml:space="preserve">ut </w:t>
      </w:r>
      <w:r w:rsidR="00DF1137">
        <w:rPr>
          <w:rFonts w:cstheme="minorHAnsi"/>
          <w:sz w:val="28"/>
          <w:szCs w:val="28"/>
        </w:rPr>
        <w:t xml:space="preserve">all classifications are arbitrary, and </w:t>
      </w:r>
      <w:r w:rsidR="00270FE7">
        <w:rPr>
          <w:rFonts w:cstheme="minorHAnsi"/>
          <w:sz w:val="28"/>
          <w:szCs w:val="28"/>
        </w:rPr>
        <w:t xml:space="preserve">the classification laid out here is </w:t>
      </w:r>
      <w:r w:rsidR="008E6A62">
        <w:rPr>
          <w:rFonts w:cstheme="minorHAnsi"/>
          <w:sz w:val="28"/>
          <w:szCs w:val="28"/>
        </w:rPr>
        <w:t xml:space="preserve">actually </w:t>
      </w:r>
      <w:r w:rsidR="00270FE7">
        <w:rPr>
          <w:rFonts w:cstheme="minorHAnsi"/>
          <w:sz w:val="28"/>
          <w:szCs w:val="28"/>
        </w:rPr>
        <w:t>quite straightforward and orderly</w:t>
      </w:r>
      <w:r w:rsidR="003E5E89">
        <w:rPr>
          <w:rFonts w:cstheme="minorHAnsi"/>
          <w:sz w:val="28"/>
          <w:szCs w:val="28"/>
        </w:rPr>
        <w:t xml:space="preserve">. </w:t>
      </w:r>
    </w:p>
    <w:p w14:paraId="39AE6BD5" w14:textId="2F7DE62A" w:rsidR="00AA0F91" w:rsidRDefault="003E5E89" w:rsidP="00CA3449">
      <w:pPr>
        <w:rPr>
          <w:rFonts w:cstheme="minorHAnsi"/>
          <w:sz w:val="28"/>
          <w:szCs w:val="28"/>
        </w:rPr>
      </w:pPr>
      <w:r>
        <w:rPr>
          <w:rFonts w:cstheme="minorHAnsi"/>
          <w:sz w:val="28"/>
          <w:szCs w:val="28"/>
        </w:rPr>
        <w:t xml:space="preserve">And we can </w:t>
      </w:r>
      <w:r w:rsidR="00A60B97">
        <w:rPr>
          <w:rFonts w:cstheme="minorHAnsi"/>
          <w:sz w:val="28"/>
          <w:szCs w:val="28"/>
        </w:rPr>
        <w:t xml:space="preserve">also </w:t>
      </w:r>
      <w:r>
        <w:rPr>
          <w:rFonts w:cstheme="minorHAnsi"/>
          <w:sz w:val="28"/>
          <w:szCs w:val="28"/>
        </w:rPr>
        <w:t xml:space="preserve">see the order in God’s creation </w:t>
      </w:r>
      <w:r w:rsidR="00FC3509">
        <w:rPr>
          <w:rFonts w:cstheme="minorHAnsi"/>
          <w:sz w:val="28"/>
          <w:szCs w:val="28"/>
        </w:rPr>
        <w:t xml:space="preserve">in the movements of the sun and the moon relative to the earth. </w:t>
      </w:r>
      <w:r w:rsidR="00E36F18">
        <w:rPr>
          <w:rFonts w:cstheme="minorHAnsi"/>
          <w:sz w:val="28"/>
          <w:szCs w:val="28"/>
        </w:rPr>
        <w:t xml:space="preserve">God said, ‘let them be for signs and for seasons, and for days and for years.’ </w:t>
      </w:r>
      <w:r w:rsidR="006A7977">
        <w:rPr>
          <w:rFonts w:cstheme="minorHAnsi"/>
          <w:sz w:val="28"/>
          <w:szCs w:val="28"/>
        </w:rPr>
        <w:t xml:space="preserve">And from the </w:t>
      </w:r>
      <w:r w:rsidR="00F1738C">
        <w:rPr>
          <w:rFonts w:cstheme="minorHAnsi"/>
          <w:sz w:val="28"/>
          <w:szCs w:val="28"/>
        </w:rPr>
        <w:t xml:space="preserve">way that the </w:t>
      </w:r>
      <w:r w:rsidR="006A7977">
        <w:rPr>
          <w:rFonts w:cstheme="minorHAnsi"/>
          <w:sz w:val="28"/>
          <w:szCs w:val="28"/>
        </w:rPr>
        <w:t>sun and the moon</w:t>
      </w:r>
      <w:r w:rsidR="00F1738C">
        <w:rPr>
          <w:rFonts w:cstheme="minorHAnsi"/>
          <w:sz w:val="28"/>
          <w:szCs w:val="28"/>
        </w:rPr>
        <w:t xml:space="preserve"> seem to move, from our perspective</w:t>
      </w:r>
      <w:r w:rsidR="006A7977">
        <w:rPr>
          <w:rFonts w:cstheme="minorHAnsi"/>
          <w:sz w:val="28"/>
          <w:szCs w:val="28"/>
        </w:rPr>
        <w:t>, we can measure</w:t>
      </w:r>
      <w:r w:rsidR="00DF1137">
        <w:rPr>
          <w:rFonts w:cstheme="minorHAnsi"/>
          <w:sz w:val="28"/>
          <w:szCs w:val="28"/>
        </w:rPr>
        <w:t xml:space="preserve">, can’t we, </w:t>
      </w:r>
      <w:r w:rsidR="006A7977">
        <w:rPr>
          <w:rFonts w:cstheme="minorHAnsi"/>
          <w:sz w:val="28"/>
          <w:szCs w:val="28"/>
        </w:rPr>
        <w:t xml:space="preserve">days, months, seasons, and years, which gives order to our whole system of timekeeping. </w:t>
      </w:r>
      <w:r w:rsidR="002706B7">
        <w:rPr>
          <w:rFonts w:cstheme="minorHAnsi"/>
          <w:sz w:val="28"/>
          <w:szCs w:val="28"/>
        </w:rPr>
        <w:t>Although</w:t>
      </w:r>
      <w:r w:rsidR="00F90478">
        <w:rPr>
          <w:rFonts w:cstheme="minorHAnsi"/>
          <w:sz w:val="28"/>
          <w:szCs w:val="28"/>
        </w:rPr>
        <w:t xml:space="preserve"> it’s interesting that there’s one important aspect to our calendar system that can’t be mea</w:t>
      </w:r>
      <w:r w:rsidR="00BD0D85">
        <w:rPr>
          <w:rFonts w:cstheme="minorHAnsi"/>
          <w:sz w:val="28"/>
          <w:szCs w:val="28"/>
        </w:rPr>
        <w:t xml:space="preserve">sured from the sun and moon – and that is the week. </w:t>
      </w:r>
      <w:r w:rsidR="0052756F">
        <w:rPr>
          <w:rFonts w:cstheme="minorHAnsi"/>
          <w:sz w:val="28"/>
          <w:szCs w:val="28"/>
        </w:rPr>
        <w:t xml:space="preserve">The </w:t>
      </w:r>
      <w:r w:rsidR="00E12187">
        <w:rPr>
          <w:rFonts w:cstheme="minorHAnsi"/>
          <w:sz w:val="28"/>
          <w:szCs w:val="28"/>
        </w:rPr>
        <w:t>7-day week is a</w:t>
      </w:r>
      <w:r w:rsidR="001641E2">
        <w:rPr>
          <w:rFonts w:cstheme="minorHAnsi"/>
          <w:sz w:val="28"/>
          <w:szCs w:val="28"/>
        </w:rPr>
        <w:t>n</w:t>
      </w:r>
      <w:r w:rsidR="00E12187">
        <w:rPr>
          <w:rFonts w:cstheme="minorHAnsi"/>
          <w:sz w:val="28"/>
          <w:szCs w:val="28"/>
        </w:rPr>
        <w:t xml:space="preserve"> extra aspect of God’s order. </w:t>
      </w:r>
      <w:r w:rsidR="00770D81">
        <w:rPr>
          <w:rFonts w:cstheme="minorHAnsi"/>
          <w:sz w:val="28"/>
          <w:szCs w:val="28"/>
        </w:rPr>
        <w:t xml:space="preserve">We’ll cover this again in a future </w:t>
      </w:r>
      <w:r w:rsidR="00F617C1">
        <w:rPr>
          <w:rFonts w:cstheme="minorHAnsi"/>
          <w:sz w:val="28"/>
          <w:szCs w:val="28"/>
        </w:rPr>
        <w:t>sermon</w:t>
      </w:r>
      <w:r w:rsidR="00770D81">
        <w:rPr>
          <w:rFonts w:cstheme="minorHAnsi"/>
          <w:sz w:val="28"/>
          <w:szCs w:val="28"/>
        </w:rPr>
        <w:t>, when we talk about day 7, the sabbath. But I’ll just say here tha</w:t>
      </w:r>
      <w:r w:rsidR="00817E2E">
        <w:rPr>
          <w:rFonts w:cstheme="minorHAnsi"/>
          <w:sz w:val="28"/>
          <w:szCs w:val="28"/>
        </w:rPr>
        <w:t xml:space="preserve">t it’s very clear that </w:t>
      </w:r>
      <w:r w:rsidR="000B5825">
        <w:rPr>
          <w:rFonts w:cstheme="minorHAnsi"/>
          <w:sz w:val="28"/>
          <w:szCs w:val="28"/>
        </w:rPr>
        <w:t xml:space="preserve">in this creation, </w:t>
      </w:r>
      <w:r w:rsidR="00817E2E">
        <w:rPr>
          <w:rFonts w:cstheme="minorHAnsi"/>
          <w:sz w:val="28"/>
          <w:szCs w:val="28"/>
        </w:rPr>
        <w:t>God established a</w:t>
      </w:r>
      <w:r w:rsidR="000B5825">
        <w:rPr>
          <w:rFonts w:cstheme="minorHAnsi"/>
          <w:sz w:val="28"/>
          <w:szCs w:val="28"/>
        </w:rPr>
        <w:t xml:space="preserve">n orderly pattern of six days of work and one day of rest. And this pattern suits the way </w:t>
      </w:r>
      <w:r w:rsidR="00D16681">
        <w:rPr>
          <w:rFonts w:cstheme="minorHAnsi"/>
          <w:sz w:val="28"/>
          <w:szCs w:val="28"/>
        </w:rPr>
        <w:t>God ha</w:t>
      </w:r>
      <w:r w:rsidR="000B5825">
        <w:rPr>
          <w:rFonts w:cstheme="minorHAnsi"/>
          <w:sz w:val="28"/>
          <w:szCs w:val="28"/>
        </w:rPr>
        <w:t xml:space="preserve">s created </w:t>
      </w:r>
      <w:r w:rsidR="00FB065B">
        <w:rPr>
          <w:rFonts w:cstheme="minorHAnsi"/>
          <w:sz w:val="28"/>
          <w:szCs w:val="28"/>
        </w:rPr>
        <w:t>us, men and women</w:t>
      </w:r>
      <w:r w:rsidR="00AB0083">
        <w:rPr>
          <w:rFonts w:cstheme="minorHAnsi"/>
          <w:sz w:val="28"/>
          <w:szCs w:val="28"/>
        </w:rPr>
        <w:t xml:space="preserve">. </w:t>
      </w:r>
      <w:r w:rsidR="009B1D4B">
        <w:rPr>
          <w:rFonts w:cstheme="minorHAnsi"/>
          <w:sz w:val="28"/>
          <w:szCs w:val="28"/>
        </w:rPr>
        <w:t xml:space="preserve">After the French revolution, Napolean tried to </w:t>
      </w:r>
      <w:r w:rsidR="00985FE7">
        <w:rPr>
          <w:rFonts w:cstheme="minorHAnsi"/>
          <w:sz w:val="28"/>
          <w:szCs w:val="28"/>
        </w:rPr>
        <w:t xml:space="preserve">change the calendar. They </w:t>
      </w:r>
      <w:r w:rsidR="009B1D4B">
        <w:rPr>
          <w:rFonts w:cstheme="minorHAnsi"/>
          <w:sz w:val="28"/>
          <w:szCs w:val="28"/>
        </w:rPr>
        <w:t>institute</w:t>
      </w:r>
      <w:r w:rsidR="00985FE7">
        <w:rPr>
          <w:rFonts w:cstheme="minorHAnsi"/>
          <w:sz w:val="28"/>
          <w:szCs w:val="28"/>
        </w:rPr>
        <w:t>d</w:t>
      </w:r>
      <w:r w:rsidR="009B1D4B">
        <w:rPr>
          <w:rFonts w:cstheme="minorHAnsi"/>
          <w:sz w:val="28"/>
          <w:szCs w:val="28"/>
        </w:rPr>
        <w:t xml:space="preserve"> a </w:t>
      </w:r>
      <w:r w:rsidR="008B41F2">
        <w:rPr>
          <w:rFonts w:cstheme="minorHAnsi"/>
          <w:sz w:val="28"/>
          <w:szCs w:val="28"/>
        </w:rPr>
        <w:t xml:space="preserve">10-day week, specifically to remove Christian influence, </w:t>
      </w:r>
      <w:r w:rsidR="00D16681">
        <w:rPr>
          <w:rFonts w:cstheme="minorHAnsi"/>
          <w:sz w:val="28"/>
          <w:szCs w:val="28"/>
        </w:rPr>
        <w:t>but</w:t>
      </w:r>
      <w:r w:rsidR="002D20DD">
        <w:rPr>
          <w:rFonts w:cstheme="minorHAnsi"/>
          <w:sz w:val="28"/>
          <w:szCs w:val="28"/>
        </w:rPr>
        <w:t xml:space="preserve"> it was a complete failure</w:t>
      </w:r>
      <w:r w:rsidR="00D16681">
        <w:rPr>
          <w:rFonts w:cstheme="minorHAnsi"/>
          <w:sz w:val="28"/>
          <w:szCs w:val="28"/>
        </w:rPr>
        <w:t xml:space="preserve">, and they had to return to </w:t>
      </w:r>
      <w:r w:rsidR="00F81A49">
        <w:rPr>
          <w:rFonts w:cstheme="minorHAnsi"/>
          <w:sz w:val="28"/>
          <w:szCs w:val="28"/>
        </w:rPr>
        <w:t>the</w:t>
      </w:r>
      <w:r w:rsidR="00D16681">
        <w:rPr>
          <w:rFonts w:cstheme="minorHAnsi"/>
          <w:sz w:val="28"/>
          <w:szCs w:val="28"/>
        </w:rPr>
        <w:t xml:space="preserve"> 7-day week</w:t>
      </w:r>
      <w:r w:rsidR="00F81A49">
        <w:rPr>
          <w:rFonts w:cstheme="minorHAnsi"/>
          <w:sz w:val="28"/>
          <w:szCs w:val="28"/>
        </w:rPr>
        <w:t xml:space="preserve"> after all.</w:t>
      </w:r>
    </w:p>
    <w:p w14:paraId="46A66B17" w14:textId="707A35A7" w:rsidR="00F61894" w:rsidRDefault="003A78A4" w:rsidP="00CA3449">
      <w:pPr>
        <w:rPr>
          <w:rFonts w:cstheme="minorHAnsi"/>
          <w:sz w:val="28"/>
          <w:szCs w:val="28"/>
        </w:rPr>
      </w:pPr>
      <w:r>
        <w:rPr>
          <w:rFonts w:cstheme="minorHAnsi"/>
          <w:noProof/>
          <w:sz w:val="28"/>
          <w:szCs w:val="28"/>
        </w:rPr>
        <w:lastRenderedPageBreak/>
        <w:drawing>
          <wp:anchor distT="0" distB="0" distL="114300" distR="114300" simplePos="0" relativeHeight="251660288" behindDoc="0" locked="0" layoutInCell="1" allowOverlap="1" wp14:anchorId="0D6C95E6" wp14:editId="47C1DC8D">
            <wp:simplePos x="0" y="0"/>
            <wp:positionH relativeFrom="column">
              <wp:posOffset>1905</wp:posOffset>
            </wp:positionH>
            <wp:positionV relativeFrom="paragraph">
              <wp:posOffset>46355</wp:posOffset>
            </wp:positionV>
            <wp:extent cx="2370539" cy="1333500"/>
            <wp:effectExtent l="0" t="0" r="0" b="0"/>
            <wp:wrapSquare wrapText="bothSides"/>
            <wp:docPr id="20599430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70539" cy="1333500"/>
                    </a:xfrm>
                    <a:prstGeom prst="rect">
                      <a:avLst/>
                    </a:prstGeom>
                    <a:noFill/>
                  </pic:spPr>
                </pic:pic>
              </a:graphicData>
            </a:graphic>
          </wp:anchor>
        </w:drawing>
      </w:r>
      <w:r w:rsidR="00AA0F91">
        <w:rPr>
          <w:rFonts w:cstheme="minorHAnsi"/>
          <w:sz w:val="28"/>
          <w:szCs w:val="28"/>
        </w:rPr>
        <w:t>So we can see that God’s creation is ordered.</w:t>
      </w:r>
      <w:r w:rsidR="00F61894">
        <w:rPr>
          <w:rFonts w:cstheme="minorHAnsi"/>
          <w:sz w:val="28"/>
          <w:szCs w:val="28"/>
        </w:rPr>
        <w:t xml:space="preserve"> </w:t>
      </w:r>
      <w:r w:rsidR="00AA0F91">
        <w:rPr>
          <w:rFonts w:cstheme="minorHAnsi"/>
          <w:sz w:val="28"/>
          <w:szCs w:val="28"/>
        </w:rPr>
        <w:t>Now let</w:t>
      </w:r>
      <w:r w:rsidR="00F61894">
        <w:rPr>
          <w:rFonts w:cstheme="minorHAnsi"/>
          <w:sz w:val="28"/>
          <w:szCs w:val="28"/>
        </w:rPr>
        <w:t>’</w:t>
      </w:r>
      <w:r w:rsidR="00AA0F91">
        <w:rPr>
          <w:rFonts w:cstheme="minorHAnsi"/>
          <w:sz w:val="28"/>
          <w:szCs w:val="28"/>
        </w:rPr>
        <w:t xml:space="preserve">s look at the second point, God’s creation is abundant. </w:t>
      </w:r>
    </w:p>
    <w:p w14:paraId="70014A62" w14:textId="57E77CFC" w:rsidR="00AA0F91" w:rsidRDefault="00F61894" w:rsidP="00CA3449">
      <w:pPr>
        <w:rPr>
          <w:rFonts w:cstheme="minorHAnsi"/>
          <w:sz w:val="28"/>
          <w:szCs w:val="28"/>
        </w:rPr>
      </w:pPr>
      <w:r>
        <w:rPr>
          <w:rFonts w:cstheme="minorHAnsi"/>
          <w:sz w:val="28"/>
          <w:szCs w:val="28"/>
        </w:rPr>
        <w:t xml:space="preserve">Look at all the references </w:t>
      </w:r>
      <w:r w:rsidR="00FC1891">
        <w:rPr>
          <w:rFonts w:cstheme="minorHAnsi"/>
          <w:sz w:val="28"/>
          <w:szCs w:val="28"/>
        </w:rPr>
        <w:t>throughput this passage</w:t>
      </w:r>
      <w:r>
        <w:rPr>
          <w:rFonts w:cstheme="minorHAnsi"/>
          <w:sz w:val="28"/>
          <w:szCs w:val="28"/>
        </w:rPr>
        <w:t xml:space="preserve"> to growth and multiplication. </w:t>
      </w:r>
      <w:r w:rsidR="002723D6">
        <w:rPr>
          <w:rFonts w:cstheme="minorHAnsi"/>
          <w:sz w:val="28"/>
          <w:szCs w:val="28"/>
        </w:rPr>
        <w:t>All the plants yield seed</w:t>
      </w:r>
      <w:r w:rsidR="00747D3B">
        <w:rPr>
          <w:rFonts w:cstheme="minorHAnsi"/>
          <w:sz w:val="28"/>
          <w:szCs w:val="28"/>
        </w:rPr>
        <w:t xml:space="preserve">s to reproduce themselves. Trees bear fruit with seeds in them. </w:t>
      </w:r>
      <w:r w:rsidR="00E265C9">
        <w:rPr>
          <w:rFonts w:cstheme="minorHAnsi"/>
          <w:sz w:val="28"/>
          <w:szCs w:val="28"/>
        </w:rPr>
        <w:t>There are innumerable stars in the heavens</w:t>
      </w:r>
      <w:r w:rsidR="00055AEC">
        <w:rPr>
          <w:rFonts w:cstheme="minorHAnsi"/>
          <w:sz w:val="28"/>
          <w:szCs w:val="28"/>
        </w:rPr>
        <w:t xml:space="preserve">. </w:t>
      </w:r>
      <w:r w:rsidR="00A0533C">
        <w:rPr>
          <w:rFonts w:cstheme="minorHAnsi"/>
          <w:sz w:val="28"/>
          <w:szCs w:val="28"/>
        </w:rPr>
        <w:t xml:space="preserve">The water teems or swarms with all kinds of fish. </w:t>
      </w:r>
      <w:r w:rsidR="007E6F28">
        <w:rPr>
          <w:rFonts w:cstheme="minorHAnsi"/>
          <w:sz w:val="28"/>
          <w:szCs w:val="28"/>
        </w:rPr>
        <w:t xml:space="preserve">Birds </w:t>
      </w:r>
      <w:r w:rsidR="00724E55">
        <w:rPr>
          <w:rFonts w:cstheme="minorHAnsi"/>
          <w:sz w:val="28"/>
          <w:szCs w:val="28"/>
        </w:rPr>
        <w:t xml:space="preserve">fly across the sky. And God blessed them </w:t>
      </w:r>
      <w:r w:rsidR="00B10290">
        <w:rPr>
          <w:rFonts w:cstheme="minorHAnsi"/>
          <w:sz w:val="28"/>
          <w:szCs w:val="28"/>
        </w:rPr>
        <w:t>and said, be fruitful and multiply</w:t>
      </w:r>
      <w:r w:rsidR="00A32326">
        <w:rPr>
          <w:rFonts w:cstheme="minorHAnsi"/>
          <w:sz w:val="28"/>
          <w:szCs w:val="28"/>
        </w:rPr>
        <w:t>, and fill the seas and increase across the ea</w:t>
      </w:r>
      <w:r w:rsidR="001B3A27">
        <w:rPr>
          <w:rFonts w:cstheme="minorHAnsi"/>
          <w:sz w:val="28"/>
          <w:szCs w:val="28"/>
        </w:rPr>
        <w:t>r</w:t>
      </w:r>
      <w:r w:rsidR="00A32326">
        <w:rPr>
          <w:rFonts w:cstheme="minorHAnsi"/>
          <w:sz w:val="28"/>
          <w:szCs w:val="28"/>
        </w:rPr>
        <w:t>th.</w:t>
      </w:r>
    </w:p>
    <w:p w14:paraId="562B68F2" w14:textId="09ABFBE7" w:rsidR="00A32326" w:rsidRDefault="00A32326" w:rsidP="00CA3449">
      <w:pPr>
        <w:rPr>
          <w:rFonts w:cstheme="minorHAnsi"/>
          <w:sz w:val="28"/>
          <w:szCs w:val="28"/>
        </w:rPr>
      </w:pPr>
      <w:r>
        <w:rPr>
          <w:rFonts w:cstheme="minorHAnsi"/>
          <w:sz w:val="28"/>
          <w:szCs w:val="28"/>
        </w:rPr>
        <w:t xml:space="preserve">This is all the language of abundant growth and multiplication. </w:t>
      </w:r>
      <w:r w:rsidR="001B3A27">
        <w:rPr>
          <w:rFonts w:cstheme="minorHAnsi"/>
          <w:sz w:val="28"/>
          <w:szCs w:val="28"/>
        </w:rPr>
        <w:t>God didn’t just create a few interesting things. He created a</w:t>
      </w:r>
      <w:r w:rsidR="009E3457">
        <w:rPr>
          <w:rFonts w:cstheme="minorHAnsi"/>
          <w:sz w:val="28"/>
          <w:szCs w:val="28"/>
        </w:rPr>
        <w:t>n abundance of life on earth. He created a fantastic variety of shapes and sizes and colours</w:t>
      </w:r>
      <w:r w:rsidR="00BC2D25">
        <w:rPr>
          <w:rFonts w:cstheme="minorHAnsi"/>
          <w:sz w:val="28"/>
          <w:szCs w:val="28"/>
        </w:rPr>
        <w:t xml:space="preserve">, and he built into the whole of creation the ability to grow and </w:t>
      </w:r>
      <w:r w:rsidR="00097867">
        <w:rPr>
          <w:rFonts w:cstheme="minorHAnsi"/>
          <w:sz w:val="28"/>
          <w:szCs w:val="28"/>
        </w:rPr>
        <w:t xml:space="preserve">reproduce and </w:t>
      </w:r>
      <w:r w:rsidR="00BC2D25">
        <w:rPr>
          <w:rFonts w:cstheme="minorHAnsi"/>
          <w:sz w:val="28"/>
          <w:szCs w:val="28"/>
        </w:rPr>
        <w:t xml:space="preserve">multiply. </w:t>
      </w:r>
      <w:r w:rsidR="00C831CB">
        <w:rPr>
          <w:rFonts w:cstheme="minorHAnsi"/>
          <w:sz w:val="28"/>
          <w:szCs w:val="28"/>
        </w:rPr>
        <w:t>God’s creation is in no way limited in resources</w:t>
      </w:r>
      <w:r w:rsidR="00725D2A">
        <w:rPr>
          <w:rFonts w:cstheme="minorHAnsi"/>
          <w:sz w:val="28"/>
          <w:szCs w:val="28"/>
        </w:rPr>
        <w:t xml:space="preserve"> – it’s abundant.</w:t>
      </w:r>
    </w:p>
    <w:p w14:paraId="240FAC18" w14:textId="5D4FCCFC" w:rsidR="000A4776" w:rsidRDefault="000A4776" w:rsidP="00CA3449">
      <w:pPr>
        <w:rPr>
          <w:rFonts w:cstheme="minorHAnsi"/>
          <w:sz w:val="28"/>
          <w:szCs w:val="28"/>
        </w:rPr>
      </w:pPr>
      <w:r>
        <w:rPr>
          <w:rFonts w:cstheme="minorHAnsi"/>
          <w:sz w:val="28"/>
          <w:szCs w:val="28"/>
        </w:rPr>
        <w:t>And so it is with God himself – he lavishes us, it says in Ephesians</w:t>
      </w:r>
      <w:r w:rsidR="00657CAC">
        <w:rPr>
          <w:rFonts w:cstheme="minorHAnsi"/>
          <w:sz w:val="28"/>
          <w:szCs w:val="28"/>
        </w:rPr>
        <w:t>, with abundant grace</w:t>
      </w:r>
      <w:r>
        <w:rPr>
          <w:rFonts w:cstheme="minorHAnsi"/>
          <w:sz w:val="28"/>
          <w:szCs w:val="28"/>
        </w:rPr>
        <w:t xml:space="preserve">. </w:t>
      </w:r>
      <w:r w:rsidR="00C65A47">
        <w:rPr>
          <w:rFonts w:cstheme="minorHAnsi"/>
          <w:sz w:val="28"/>
          <w:szCs w:val="28"/>
        </w:rPr>
        <w:t xml:space="preserve">He </w:t>
      </w:r>
      <w:r w:rsidR="00175581">
        <w:rPr>
          <w:rFonts w:cstheme="minorHAnsi"/>
          <w:sz w:val="28"/>
          <w:szCs w:val="28"/>
        </w:rPr>
        <w:t xml:space="preserve">forgives all our </w:t>
      </w:r>
      <w:r w:rsidR="00544B47">
        <w:rPr>
          <w:rFonts w:cstheme="minorHAnsi"/>
          <w:sz w:val="28"/>
          <w:szCs w:val="28"/>
        </w:rPr>
        <w:t>iniquity</w:t>
      </w:r>
      <w:r w:rsidR="00175581">
        <w:rPr>
          <w:rFonts w:cstheme="minorHAnsi"/>
          <w:sz w:val="28"/>
          <w:szCs w:val="28"/>
        </w:rPr>
        <w:t>, it says in Psalm 103, he heals all our diseases</w:t>
      </w:r>
      <w:r w:rsidR="00014996">
        <w:rPr>
          <w:rFonts w:cstheme="minorHAnsi"/>
          <w:sz w:val="28"/>
          <w:szCs w:val="28"/>
        </w:rPr>
        <w:t xml:space="preserve">, he crowns us with love and mercy, he satisfies us with good. </w:t>
      </w:r>
      <w:r w:rsidR="00544B47">
        <w:rPr>
          <w:rFonts w:cstheme="minorHAnsi"/>
          <w:sz w:val="28"/>
          <w:szCs w:val="28"/>
        </w:rPr>
        <w:t>An</w:t>
      </w:r>
      <w:r w:rsidR="00A07AFE">
        <w:rPr>
          <w:rFonts w:cstheme="minorHAnsi"/>
          <w:sz w:val="28"/>
          <w:szCs w:val="28"/>
        </w:rPr>
        <w:t>d</w:t>
      </w:r>
      <w:r w:rsidR="00544B47">
        <w:rPr>
          <w:rFonts w:cstheme="minorHAnsi"/>
          <w:sz w:val="28"/>
          <w:szCs w:val="28"/>
        </w:rPr>
        <w:t xml:space="preserve"> in Revelation</w:t>
      </w:r>
      <w:r w:rsidR="00DD1212">
        <w:rPr>
          <w:rFonts w:cstheme="minorHAnsi"/>
          <w:sz w:val="28"/>
          <w:szCs w:val="28"/>
        </w:rPr>
        <w:t xml:space="preserve"> 22</w:t>
      </w:r>
      <w:r w:rsidR="00544B47">
        <w:rPr>
          <w:rFonts w:cstheme="minorHAnsi"/>
          <w:sz w:val="28"/>
          <w:szCs w:val="28"/>
        </w:rPr>
        <w:t xml:space="preserve">, </w:t>
      </w:r>
      <w:r w:rsidR="00D9442A">
        <w:rPr>
          <w:rFonts w:cstheme="minorHAnsi"/>
          <w:sz w:val="28"/>
          <w:szCs w:val="28"/>
        </w:rPr>
        <w:t xml:space="preserve">just like the Garden of Eden, </w:t>
      </w:r>
      <w:r w:rsidR="00544B47">
        <w:rPr>
          <w:rFonts w:cstheme="minorHAnsi"/>
          <w:sz w:val="28"/>
          <w:szCs w:val="28"/>
        </w:rPr>
        <w:t xml:space="preserve">the </w:t>
      </w:r>
      <w:r w:rsidR="008F31FB">
        <w:rPr>
          <w:rFonts w:cstheme="minorHAnsi"/>
          <w:sz w:val="28"/>
          <w:szCs w:val="28"/>
        </w:rPr>
        <w:t>heavenly city</w:t>
      </w:r>
      <w:r w:rsidR="00544B47">
        <w:rPr>
          <w:rFonts w:cstheme="minorHAnsi"/>
          <w:sz w:val="28"/>
          <w:szCs w:val="28"/>
        </w:rPr>
        <w:t xml:space="preserve"> </w:t>
      </w:r>
      <w:r w:rsidR="002C52CF">
        <w:rPr>
          <w:rFonts w:cstheme="minorHAnsi"/>
          <w:sz w:val="28"/>
          <w:szCs w:val="28"/>
        </w:rPr>
        <w:t xml:space="preserve">has the ever-flowing river of life and the tree of life that </w:t>
      </w:r>
      <w:r w:rsidR="00F36A20">
        <w:rPr>
          <w:rFonts w:cstheme="minorHAnsi"/>
          <w:sz w:val="28"/>
          <w:szCs w:val="28"/>
        </w:rPr>
        <w:t>bears twelve kinds of fruit</w:t>
      </w:r>
      <w:r w:rsidR="0015236C">
        <w:rPr>
          <w:rFonts w:cstheme="minorHAnsi"/>
          <w:sz w:val="28"/>
          <w:szCs w:val="28"/>
        </w:rPr>
        <w:t xml:space="preserve"> </w:t>
      </w:r>
      <w:r w:rsidR="00F36A20">
        <w:rPr>
          <w:rFonts w:cstheme="minorHAnsi"/>
          <w:sz w:val="28"/>
          <w:szCs w:val="28"/>
        </w:rPr>
        <w:t xml:space="preserve">for every month of the year. </w:t>
      </w:r>
      <w:r w:rsidR="00E64C90">
        <w:rPr>
          <w:rFonts w:cstheme="minorHAnsi"/>
          <w:sz w:val="28"/>
          <w:szCs w:val="28"/>
        </w:rPr>
        <w:t>That’s abundant life forevermore!</w:t>
      </w:r>
    </w:p>
    <w:p w14:paraId="61E9AE7C" w14:textId="1AFC272E" w:rsidR="005B423E" w:rsidRDefault="005B423E" w:rsidP="00CA3449">
      <w:pPr>
        <w:rPr>
          <w:rFonts w:cstheme="minorHAnsi"/>
          <w:sz w:val="28"/>
          <w:szCs w:val="28"/>
        </w:rPr>
      </w:pPr>
      <w:r>
        <w:rPr>
          <w:rFonts w:cstheme="minorHAnsi"/>
          <w:sz w:val="28"/>
          <w:szCs w:val="28"/>
        </w:rPr>
        <w:t>God’s creation is abundant, and he wants us to live in his abundance</w:t>
      </w:r>
      <w:r w:rsidR="00A1237E">
        <w:rPr>
          <w:rFonts w:cstheme="minorHAnsi"/>
          <w:sz w:val="28"/>
          <w:szCs w:val="28"/>
        </w:rPr>
        <w:t xml:space="preserve"> and enjoy the blessing of his abundance</w:t>
      </w:r>
      <w:r>
        <w:rPr>
          <w:rFonts w:cstheme="minorHAnsi"/>
          <w:sz w:val="28"/>
          <w:szCs w:val="28"/>
        </w:rPr>
        <w:t>.</w:t>
      </w:r>
    </w:p>
    <w:p w14:paraId="3E1F5BF3" w14:textId="335EFCBA" w:rsidR="005B423E" w:rsidRDefault="00FD60FC" w:rsidP="00CA3449">
      <w:pPr>
        <w:rPr>
          <w:rFonts w:cstheme="minorHAnsi"/>
          <w:sz w:val="28"/>
          <w:szCs w:val="28"/>
        </w:rPr>
      </w:pPr>
      <w:r>
        <w:rPr>
          <w:rFonts w:cstheme="minorHAnsi"/>
          <w:noProof/>
          <w:sz w:val="28"/>
          <w:szCs w:val="28"/>
        </w:rPr>
        <w:drawing>
          <wp:anchor distT="0" distB="0" distL="114300" distR="114300" simplePos="0" relativeHeight="251659264" behindDoc="0" locked="0" layoutInCell="1" allowOverlap="1" wp14:anchorId="0FC79C98" wp14:editId="3CD89213">
            <wp:simplePos x="0" y="0"/>
            <wp:positionH relativeFrom="column">
              <wp:posOffset>1905</wp:posOffset>
            </wp:positionH>
            <wp:positionV relativeFrom="paragraph">
              <wp:posOffset>335915</wp:posOffset>
            </wp:positionV>
            <wp:extent cx="2514600" cy="1414145"/>
            <wp:effectExtent l="0" t="0" r="0" b="0"/>
            <wp:wrapSquare wrapText="bothSides"/>
            <wp:docPr id="11002085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14600" cy="1414145"/>
                    </a:xfrm>
                    <a:prstGeom prst="rect">
                      <a:avLst/>
                    </a:prstGeom>
                    <a:noFill/>
                  </pic:spPr>
                </pic:pic>
              </a:graphicData>
            </a:graphic>
            <wp14:sizeRelH relativeFrom="margin">
              <wp14:pctWidth>0</wp14:pctWidth>
            </wp14:sizeRelH>
            <wp14:sizeRelV relativeFrom="margin">
              <wp14:pctHeight>0</wp14:pctHeight>
            </wp14:sizeRelV>
          </wp:anchor>
        </w:drawing>
      </w:r>
    </w:p>
    <w:p w14:paraId="1F6C0599" w14:textId="0BCF8647" w:rsidR="005B423E" w:rsidRDefault="005B423E" w:rsidP="00CA3449">
      <w:pPr>
        <w:rPr>
          <w:rFonts w:cstheme="minorHAnsi"/>
          <w:sz w:val="28"/>
          <w:szCs w:val="28"/>
        </w:rPr>
      </w:pPr>
      <w:r>
        <w:rPr>
          <w:rFonts w:cstheme="minorHAnsi"/>
          <w:sz w:val="28"/>
          <w:szCs w:val="28"/>
        </w:rPr>
        <w:t xml:space="preserve">And third, God’s creation is good. </w:t>
      </w:r>
    </w:p>
    <w:p w14:paraId="11AD4B89" w14:textId="48B94AF3" w:rsidR="001C35C3" w:rsidRDefault="001C35C3" w:rsidP="00CA3449">
      <w:pPr>
        <w:rPr>
          <w:rFonts w:cstheme="minorHAnsi"/>
          <w:sz w:val="28"/>
          <w:szCs w:val="28"/>
        </w:rPr>
      </w:pPr>
      <w:r>
        <w:rPr>
          <w:rFonts w:cstheme="minorHAnsi"/>
          <w:sz w:val="28"/>
          <w:szCs w:val="28"/>
        </w:rPr>
        <w:t>He says so,</w:t>
      </w:r>
      <w:r w:rsidR="00C917A0">
        <w:rPr>
          <w:rFonts w:cstheme="minorHAnsi"/>
          <w:sz w:val="28"/>
          <w:szCs w:val="28"/>
        </w:rPr>
        <w:t xml:space="preserve"> doesn’t he?</w:t>
      </w:r>
      <w:r>
        <w:rPr>
          <w:rFonts w:cstheme="minorHAnsi"/>
          <w:sz w:val="28"/>
          <w:szCs w:val="28"/>
        </w:rPr>
        <w:t xml:space="preserve"> </w:t>
      </w:r>
      <w:r w:rsidR="00C917A0">
        <w:rPr>
          <w:rFonts w:cstheme="minorHAnsi"/>
          <w:sz w:val="28"/>
          <w:szCs w:val="28"/>
        </w:rPr>
        <w:t>O</w:t>
      </w:r>
      <w:r w:rsidR="008B11C5">
        <w:rPr>
          <w:rFonts w:cstheme="minorHAnsi"/>
          <w:sz w:val="28"/>
          <w:szCs w:val="28"/>
        </w:rPr>
        <w:t xml:space="preserve">ver and over again in this passage. Verse </w:t>
      </w:r>
      <w:r w:rsidR="00786A47">
        <w:rPr>
          <w:rFonts w:cstheme="minorHAnsi"/>
          <w:sz w:val="28"/>
          <w:szCs w:val="28"/>
        </w:rPr>
        <w:t xml:space="preserve">4, </w:t>
      </w:r>
      <w:r w:rsidR="00171E50">
        <w:rPr>
          <w:rFonts w:cstheme="minorHAnsi"/>
          <w:sz w:val="28"/>
          <w:szCs w:val="28"/>
        </w:rPr>
        <w:t>‘</w:t>
      </w:r>
      <w:r w:rsidR="008B11C5">
        <w:rPr>
          <w:rFonts w:cstheme="minorHAnsi"/>
          <w:sz w:val="28"/>
          <w:szCs w:val="28"/>
        </w:rPr>
        <w:t>God saw the light was good.</w:t>
      </w:r>
      <w:r w:rsidR="00171E50">
        <w:rPr>
          <w:rFonts w:cstheme="minorHAnsi"/>
          <w:sz w:val="28"/>
          <w:szCs w:val="28"/>
        </w:rPr>
        <w:t>’</w:t>
      </w:r>
      <w:r w:rsidR="008B11C5">
        <w:rPr>
          <w:rFonts w:cstheme="minorHAnsi"/>
          <w:sz w:val="28"/>
          <w:szCs w:val="28"/>
        </w:rPr>
        <w:t xml:space="preserve"> </w:t>
      </w:r>
      <w:r w:rsidR="00786A47">
        <w:rPr>
          <w:rFonts w:cstheme="minorHAnsi"/>
          <w:sz w:val="28"/>
          <w:szCs w:val="28"/>
        </w:rPr>
        <w:t xml:space="preserve">Verse </w:t>
      </w:r>
      <w:r w:rsidR="00CE6D1F">
        <w:rPr>
          <w:rFonts w:cstheme="minorHAnsi"/>
          <w:sz w:val="28"/>
          <w:szCs w:val="28"/>
        </w:rPr>
        <w:t xml:space="preserve">10, </w:t>
      </w:r>
      <w:r w:rsidR="00171E50">
        <w:rPr>
          <w:rFonts w:cstheme="minorHAnsi"/>
          <w:sz w:val="28"/>
          <w:szCs w:val="28"/>
        </w:rPr>
        <w:t>‘</w:t>
      </w:r>
      <w:r w:rsidR="00CE6D1F">
        <w:rPr>
          <w:rFonts w:cstheme="minorHAnsi"/>
          <w:sz w:val="28"/>
          <w:szCs w:val="28"/>
        </w:rPr>
        <w:t>God saw that it was good.</w:t>
      </w:r>
      <w:r w:rsidR="00171E50">
        <w:rPr>
          <w:rFonts w:cstheme="minorHAnsi"/>
          <w:sz w:val="28"/>
          <w:szCs w:val="28"/>
        </w:rPr>
        <w:t>’</w:t>
      </w:r>
      <w:r w:rsidR="00CE6D1F">
        <w:rPr>
          <w:rFonts w:cstheme="minorHAnsi"/>
          <w:sz w:val="28"/>
          <w:szCs w:val="28"/>
        </w:rPr>
        <w:t xml:space="preserve"> Verse </w:t>
      </w:r>
      <w:r w:rsidR="006F3C9B">
        <w:rPr>
          <w:rFonts w:cstheme="minorHAnsi"/>
          <w:sz w:val="28"/>
          <w:szCs w:val="28"/>
        </w:rPr>
        <w:t xml:space="preserve">12, verse 18, verse 21, </w:t>
      </w:r>
      <w:r w:rsidR="00171E50">
        <w:rPr>
          <w:rFonts w:cstheme="minorHAnsi"/>
          <w:sz w:val="28"/>
          <w:szCs w:val="28"/>
        </w:rPr>
        <w:t>‘</w:t>
      </w:r>
      <w:r w:rsidR="006F3C9B">
        <w:rPr>
          <w:rFonts w:cstheme="minorHAnsi"/>
          <w:sz w:val="28"/>
          <w:szCs w:val="28"/>
        </w:rPr>
        <w:t>God saw that it was good.</w:t>
      </w:r>
      <w:r w:rsidR="00171E50">
        <w:rPr>
          <w:rFonts w:cstheme="minorHAnsi"/>
          <w:sz w:val="28"/>
          <w:szCs w:val="28"/>
        </w:rPr>
        <w:t>’</w:t>
      </w:r>
    </w:p>
    <w:p w14:paraId="502F5453" w14:textId="1573EBAE" w:rsidR="004746AB" w:rsidRDefault="00C05093" w:rsidP="00CA3449">
      <w:pPr>
        <w:rPr>
          <w:rFonts w:cstheme="minorHAnsi"/>
          <w:sz w:val="28"/>
          <w:szCs w:val="28"/>
        </w:rPr>
      </w:pPr>
      <w:r>
        <w:rPr>
          <w:rFonts w:cstheme="minorHAnsi"/>
          <w:sz w:val="28"/>
          <w:szCs w:val="28"/>
        </w:rPr>
        <w:t>The beauty and variety of creation, the order of creation, the abundance of creation</w:t>
      </w:r>
      <w:r w:rsidR="00BA5DDA">
        <w:rPr>
          <w:rFonts w:cstheme="minorHAnsi"/>
          <w:sz w:val="28"/>
          <w:szCs w:val="28"/>
        </w:rPr>
        <w:t xml:space="preserve"> – God saw that it was all good. </w:t>
      </w:r>
      <w:r w:rsidR="00073C8C">
        <w:rPr>
          <w:rFonts w:cstheme="minorHAnsi"/>
          <w:sz w:val="28"/>
          <w:szCs w:val="28"/>
        </w:rPr>
        <w:t xml:space="preserve">And into this good creation he placed Adam and Eve, </w:t>
      </w:r>
      <w:r w:rsidR="007C6CDB">
        <w:rPr>
          <w:rFonts w:cstheme="minorHAnsi"/>
          <w:sz w:val="28"/>
          <w:szCs w:val="28"/>
        </w:rPr>
        <w:t xml:space="preserve">to enjoy his order and his abundance and his goodness. And of course they succumbed to temptation and tarnished the goodness, as we’ll see </w:t>
      </w:r>
      <w:r w:rsidR="00D33EB5">
        <w:rPr>
          <w:rFonts w:cstheme="minorHAnsi"/>
          <w:sz w:val="28"/>
          <w:szCs w:val="28"/>
        </w:rPr>
        <w:t>over</w:t>
      </w:r>
      <w:r w:rsidR="007C6CDB">
        <w:rPr>
          <w:rFonts w:cstheme="minorHAnsi"/>
          <w:sz w:val="28"/>
          <w:szCs w:val="28"/>
        </w:rPr>
        <w:t xml:space="preserve"> the next few weeks</w:t>
      </w:r>
      <w:r w:rsidR="00D33EB5">
        <w:rPr>
          <w:rFonts w:cstheme="minorHAnsi"/>
          <w:sz w:val="28"/>
          <w:szCs w:val="28"/>
        </w:rPr>
        <w:t>, and I can’t go into all that now. But in the end the new creation will be restored</w:t>
      </w:r>
      <w:r w:rsidR="006A2460">
        <w:rPr>
          <w:rFonts w:cstheme="minorHAnsi"/>
          <w:sz w:val="28"/>
          <w:szCs w:val="28"/>
        </w:rPr>
        <w:t>, and once again it will be good</w:t>
      </w:r>
      <w:r w:rsidR="00D33EB5">
        <w:rPr>
          <w:rFonts w:cstheme="minorHAnsi"/>
          <w:sz w:val="28"/>
          <w:szCs w:val="28"/>
        </w:rPr>
        <w:t xml:space="preserve">. </w:t>
      </w:r>
      <w:r w:rsidR="0093054A">
        <w:rPr>
          <w:rFonts w:cstheme="minorHAnsi"/>
          <w:sz w:val="28"/>
          <w:szCs w:val="28"/>
        </w:rPr>
        <w:t>‘Behold I am making all things new,</w:t>
      </w:r>
      <w:r w:rsidR="00771E05">
        <w:rPr>
          <w:rFonts w:cstheme="minorHAnsi"/>
          <w:sz w:val="28"/>
          <w:szCs w:val="28"/>
        </w:rPr>
        <w:t>’</w:t>
      </w:r>
      <w:r w:rsidR="0093054A">
        <w:rPr>
          <w:rFonts w:cstheme="minorHAnsi"/>
          <w:sz w:val="28"/>
          <w:szCs w:val="28"/>
        </w:rPr>
        <w:t xml:space="preserve"> he says in Revelation</w:t>
      </w:r>
      <w:r w:rsidR="00771E05">
        <w:rPr>
          <w:rFonts w:cstheme="minorHAnsi"/>
          <w:sz w:val="28"/>
          <w:szCs w:val="28"/>
        </w:rPr>
        <w:t xml:space="preserve"> 21, ‘I will wipe away every tear from their eyes and death shall be no more.’ </w:t>
      </w:r>
      <w:r w:rsidR="00E615CB">
        <w:rPr>
          <w:rFonts w:cstheme="minorHAnsi"/>
          <w:sz w:val="28"/>
          <w:szCs w:val="28"/>
        </w:rPr>
        <w:t>That’s good, isn’t it?</w:t>
      </w:r>
    </w:p>
    <w:p w14:paraId="02E45D15" w14:textId="52FFC5F2" w:rsidR="00506F4C" w:rsidRDefault="00DE3C88" w:rsidP="00CA3449">
      <w:pPr>
        <w:rPr>
          <w:rFonts w:cstheme="minorHAnsi"/>
          <w:sz w:val="28"/>
          <w:szCs w:val="28"/>
        </w:rPr>
      </w:pPr>
      <w:r>
        <w:rPr>
          <w:rFonts w:cstheme="minorHAnsi"/>
          <w:sz w:val="28"/>
          <w:szCs w:val="28"/>
        </w:rPr>
        <w:lastRenderedPageBreak/>
        <w:t>God is good, and God’s creation is good.</w:t>
      </w:r>
      <w:r w:rsidR="004746AB">
        <w:rPr>
          <w:rFonts w:cstheme="minorHAnsi"/>
          <w:sz w:val="28"/>
          <w:szCs w:val="28"/>
        </w:rPr>
        <w:t xml:space="preserve"> He wants us to enjoy it, and he wants us to take care of it</w:t>
      </w:r>
      <w:r w:rsidR="00097AD7">
        <w:rPr>
          <w:rFonts w:cstheme="minorHAnsi"/>
          <w:sz w:val="28"/>
          <w:szCs w:val="28"/>
        </w:rPr>
        <w:t xml:space="preserve">. But let us be careful not to </w:t>
      </w:r>
      <w:r w:rsidR="00E14146">
        <w:rPr>
          <w:rFonts w:cstheme="minorHAnsi"/>
          <w:sz w:val="28"/>
          <w:szCs w:val="28"/>
        </w:rPr>
        <w:t>idolise</w:t>
      </w:r>
      <w:r w:rsidR="00097AD7">
        <w:rPr>
          <w:rFonts w:cstheme="minorHAnsi"/>
          <w:sz w:val="28"/>
          <w:szCs w:val="28"/>
        </w:rPr>
        <w:t xml:space="preserve"> </w:t>
      </w:r>
      <w:r w:rsidR="00E45D73">
        <w:rPr>
          <w:rFonts w:cstheme="minorHAnsi"/>
          <w:sz w:val="28"/>
          <w:szCs w:val="28"/>
        </w:rPr>
        <w:t>it</w:t>
      </w:r>
      <w:r w:rsidR="00097AD7">
        <w:rPr>
          <w:rFonts w:cstheme="minorHAnsi"/>
          <w:sz w:val="28"/>
          <w:szCs w:val="28"/>
        </w:rPr>
        <w:t xml:space="preserve">. </w:t>
      </w:r>
      <w:r w:rsidR="00963EC1">
        <w:rPr>
          <w:rFonts w:cstheme="minorHAnsi"/>
          <w:sz w:val="28"/>
          <w:szCs w:val="28"/>
        </w:rPr>
        <w:t xml:space="preserve">By all means admire the splendour and beauty </w:t>
      </w:r>
      <w:r w:rsidR="00D05399">
        <w:rPr>
          <w:rFonts w:cstheme="minorHAnsi"/>
          <w:sz w:val="28"/>
          <w:szCs w:val="28"/>
        </w:rPr>
        <w:t xml:space="preserve">and goodness </w:t>
      </w:r>
      <w:r w:rsidR="00963EC1">
        <w:rPr>
          <w:rFonts w:cstheme="minorHAnsi"/>
          <w:sz w:val="28"/>
          <w:szCs w:val="28"/>
        </w:rPr>
        <w:t>of the world around us</w:t>
      </w:r>
      <w:r w:rsidR="00E82177">
        <w:rPr>
          <w:rFonts w:cstheme="minorHAnsi"/>
          <w:sz w:val="28"/>
          <w:szCs w:val="28"/>
        </w:rPr>
        <w:t xml:space="preserve">, but let’s beware of </w:t>
      </w:r>
      <w:r w:rsidR="00892F4B">
        <w:rPr>
          <w:rFonts w:cstheme="minorHAnsi"/>
          <w:sz w:val="28"/>
          <w:szCs w:val="28"/>
        </w:rPr>
        <w:t>worshi</w:t>
      </w:r>
      <w:r w:rsidR="000A537E">
        <w:rPr>
          <w:rFonts w:cstheme="minorHAnsi"/>
          <w:sz w:val="28"/>
          <w:szCs w:val="28"/>
        </w:rPr>
        <w:t>p</w:t>
      </w:r>
      <w:r w:rsidR="00892F4B">
        <w:rPr>
          <w:rFonts w:cstheme="minorHAnsi"/>
          <w:sz w:val="28"/>
          <w:szCs w:val="28"/>
        </w:rPr>
        <w:t>ping created things instead of worshi</w:t>
      </w:r>
      <w:r w:rsidR="000A537E">
        <w:rPr>
          <w:rFonts w:cstheme="minorHAnsi"/>
          <w:sz w:val="28"/>
          <w:szCs w:val="28"/>
        </w:rPr>
        <w:t>p</w:t>
      </w:r>
      <w:r w:rsidR="00892F4B">
        <w:rPr>
          <w:rFonts w:cstheme="minorHAnsi"/>
          <w:sz w:val="28"/>
          <w:szCs w:val="28"/>
        </w:rPr>
        <w:t>ping the creator himself.</w:t>
      </w:r>
      <w:r w:rsidR="00A61516">
        <w:rPr>
          <w:rFonts w:cstheme="minorHAnsi"/>
          <w:sz w:val="28"/>
          <w:szCs w:val="28"/>
        </w:rPr>
        <w:t xml:space="preserve"> </w:t>
      </w:r>
      <w:r w:rsidR="001F1201">
        <w:rPr>
          <w:rFonts w:cstheme="minorHAnsi"/>
          <w:sz w:val="28"/>
          <w:szCs w:val="28"/>
        </w:rPr>
        <w:t>Now, I don’t suppose anyone here today actively worships the sun or the moon or a special tree</w:t>
      </w:r>
      <w:r w:rsidR="00B4790B">
        <w:rPr>
          <w:rFonts w:cstheme="minorHAnsi"/>
          <w:sz w:val="28"/>
          <w:szCs w:val="28"/>
        </w:rPr>
        <w:t xml:space="preserve"> or anything like that.</w:t>
      </w:r>
      <w:r w:rsidR="00892F4B">
        <w:rPr>
          <w:rFonts w:cstheme="minorHAnsi"/>
          <w:sz w:val="28"/>
          <w:szCs w:val="28"/>
        </w:rPr>
        <w:t xml:space="preserve"> </w:t>
      </w:r>
      <w:r w:rsidR="00B4790B">
        <w:rPr>
          <w:rFonts w:cstheme="minorHAnsi"/>
          <w:sz w:val="28"/>
          <w:szCs w:val="28"/>
        </w:rPr>
        <w:t>But there’s a more subtle</w:t>
      </w:r>
      <w:r w:rsidR="00E86E2F">
        <w:rPr>
          <w:rFonts w:cstheme="minorHAnsi"/>
          <w:sz w:val="28"/>
          <w:szCs w:val="28"/>
        </w:rPr>
        <w:t xml:space="preserve"> temptation when people talk about </w:t>
      </w:r>
      <w:r w:rsidR="00933FDB">
        <w:rPr>
          <w:rFonts w:cstheme="minorHAnsi"/>
          <w:sz w:val="28"/>
          <w:szCs w:val="28"/>
        </w:rPr>
        <w:t>‘</w:t>
      </w:r>
      <w:r w:rsidR="00E86E2F">
        <w:rPr>
          <w:rFonts w:cstheme="minorHAnsi"/>
          <w:sz w:val="28"/>
          <w:szCs w:val="28"/>
        </w:rPr>
        <w:t>Nature</w:t>
      </w:r>
      <w:r w:rsidR="00933FDB">
        <w:rPr>
          <w:rFonts w:cstheme="minorHAnsi"/>
          <w:sz w:val="28"/>
          <w:szCs w:val="28"/>
        </w:rPr>
        <w:t>’</w:t>
      </w:r>
      <w:r w:rsidR="00E86E2F">
        <w:rPr>
          <w:rFonts w:cstheme="minorHAnsi"/>
          <w:sz w:val="28"/>
          <w:szCs w:val="28"/>
        </w:rPr>
        <w:t>, with a capital N, or ‘Mother Nature’.</w:t>
      </w:r>
      <w:r w:rsidR="008A476B">
        <w:rPr>
          <w:rFonts w:cstheme="minorHAnsi"/>
          <w:sz w:val="28"/>
          <w:szCs w:val="28"/>
        </w:rPr>
        <w:t xml:space="preserve"> </w:t>
      </w:r>
      <w:r w:rsidR="002A7A2A">
        <w:rPr>
          <w:rFonts w:cstheme="minorHAnsi"/>
          <w:sz w:val="28"/>
          <w:szCs w:val="28"/>
        </w:rPr>
        <w:t>When someone personifies nature in this way,</w:t>
      </w:r>
      <w:r w:rsidR="00525D89">
        <w:rPr>
          <w:rFonts w:cstheme="minorHAnsi"/>
          <w:sz w:val="28"/>
          <w:szCs w:val="28"/>
        </w:rPr>
        <w:t xml:space="preserve"> </w:t>
      </w:r>
      <w:r w:rsidR="002A7A2A">
        <w:rPr>
          <w:rFonts w:cstheme="minorHAnsi"/>
          <w:sz w:val="28"/>
          <w:szCs w:val="28"/>
        </w:rPr>
        <w:t xml:space="preserve">they </w:t>
      </w:r>
      <w:r w:rsidR="003D6DCA">
        <w:rPr>
          <w:rFonts w:cstheme="minorHAnsi"/>
          <w:sz w:val="28"/>
          <w:szCs w:val="28"/>
        </w:rPr>
        <w:t xml:space="preserve">tend to forget </w:t>
      </w:r>
      <w:r w:rsidR="00B07A56">
        <w:rPr>
          <w:rFonts w:cstheme="minorHAnsi"/>
          <w:sz w:val="28"/>
          <w:szCs w:val="28"/>
        </w:rPr>
        <w:t>– or</w:t>
      </w:r>
      <w:r w:rsidR="003C1250">
        <w:rPr>
          <w:rFonts w:cstheme="minorHAnsi"/>
          <w:sz w:val="28"/>
          <w:szCs w:val="28"/>
        </w:rPr>
        <w:t xml:space="preserve"> deliberately choose to</w:t>
      </w:r>
      <w:r w:rsidR="00E4750D">
        <w:rPr>
          <w:rFonts w:cstheme="minorHAnsi"/>
          <w:sz w:val="28"/>
          <w:szCs w:val="28"/>
        </w:rPr>
        <w:t xml:space="preserve"> ignore</w:t>
      </w:r>
      <w:r w:rsidR="00B07A56">
        <w:rPr>
          <w:rFonts w:cstheme="minorHAnsi"/>
          <w:sz w:val="28"/>
          <w:szCs w:val="28"/>
        </w:rPr>
        <w:t xml:space="preserve"> – t</w:t>
      </w:r>
      <w:r w:rsidR="003D6DCA">
        <w:rPr>
          <w:rFonts w:cstheme="minorHAnsi"/>
          <w:sz w:val="28"/>
          <w:szCs w:val="28"/>
        </w:rPr>
        <w:t xml:space="preserve">hat </w:t>
      </w:r>
      <w:r w:rsidR="00687F77">
        <w:rPr>
          <w:rFonts w:cstheme="minorHAnsi"/>
          <w:sz w:val="28"/>
          <w:szCs w:val="28"/>
        </w:rPr>
        <w:t>the whole of the natural world</w:t>
      </w:r>
      <w:r w:rsidR="00E86E2F">
        <w:rPr>
          <w:rFonts w:cstheme="minorHAnsi"/>
          <w:sz w:val="28"/>
          <w:szCs w:val="28"/>
        </w:rPr>
        <w:t xml:space="preserve"> </w:t>
      </w:r>
      <w:r w:rsidR="00687F77">
        <w:rPr>
          <w:rFonts w:cstheme="minorHAnsi"/>
          <w:sz w:val="28"/>
          <w:szCs w:val="28"/>
        </w:rPr>
        <w:t>was</w:t>
      </w:r>
      <w:r w:rsidR="00157F0F">
        <w:rPr>
          <w:rFonts w:cstheme="minorHAnsi"/>
          <w:sz w:val="28"/>
          <w:szCs w:val="28"/>
        </w:rPr>
        <w:t xml:space="preserve"> in fact</w:t>
      </w:r>
      <w:r w:rsidR="00687F77">
        <w:rPr>
          <w:rFonts w:cstheme="minorHAnsi"/>
          <w:sz w:val="28"/>
          <w:szCs w:val="28"/>
        </w:rPr>
        <w:t xml:space="preserve"> created by </w:t>
      </w:r>
      <w:r w:rsidR="008F4013">
        <w:rPr>
          <w:rFonts w:cstheme="minorHAnsi"/>
          <w:sz w:val="28"/>
          <w:szCs w:val="28"/>
        </w:rPr>
        <w:t>God</w:t>
      </w:r>
      <w:r w:rsidR="003764DC">
        <w:rPr>
          <w:rFonts w:cstheme="minorHAnsi"/>
          <w:sz w:val="28"/>
          <w:szCs w:val="28"/>
        </w:rPr>
        <w:t>.</w:t>
      </w:r>
    </w:p>
    <w:p w14:paraId="32D729F4" w14:textId="77777777" w:rsidR="00414194" w:rsidRDefault="00414194" w:rsidP="00CA3449">
      <w:pPr>
        <w:rPr>
          <w:rFonts w:cstheme="minorHAnsi"/>
          <w:sz w:val="28"/>
          <w:szCs w:val="28"/>
        </w:rPr>
      </w:pPr>
    </w:p>
    <w:p w14:paraId="6F47B59A" w14:textId="001A0AD2" w:rsidR="00CA3FC4" w:rsidRDefault="00294C4B" w:rsidP="00CA3449">
      <w:pPr>
        <w:rPr>
          <w:rFonts w:cstheme="minorHAnsi"/>
          <w:sz w:val="28"/>
          <w:szCs w:val="28"/>
        </w:rPr>
      </w:pPr>
      <w:r>
        <w:rPr>
          <w:rFonts w:cstheme="minorHAnsi"/>
          <w:sz w:val="28"/>
          <w:szCs w:val="28"/>
        </w:rPr>
        <w:t>T</w:t>
      </w:r>
      <w:r w:rsidR="006E2D3A">
        <w:rPr>
          <w:rFonts w:cstheme="minorHAnsi"/>
          <w:sz w:val="28"/>
          <w:szCs w:val="28"/>
        </w:rPr>
        <w:t>o sum up then, t</w:t>
      </w:r>
      <w:r>
        <w:rPr>
          <w:rFonts w:cstheme="minorHAnsi"/>
          <w:sz w:val="28"/>
          <w:szCs w:val="28"/>
        </w:rPr>
        <w:t>he</w:t>
      </w:r>
      <w:r w:rsidR="008557CB">
        <w:rPr>
          <w:rFonts w:cstheme="minorHAnsi"/>
          <w:sz w:val="28"/>
          <w:szCs w:val="28"/>
        </w:rPr>
        <w:t xml:space="preserve"> creation re</w:t>
      </w:r>
      <w:r w:rsidR="00352729">
        <w:rPr>
          <w:rFonts w:cstheme="minorHAnsi"/>
          <w:sz w:val="28"/>
          <w:szCs w:val="28"/>
        </w:rPr>
        <w:t>flects and reveals aspect</w:t>
      </w:r>
      <w:r w:rsidR="00414194">
        <w:rPr>
          <w:rFonts w:cstheme="minorHAnsi"/>
          <w:sz w:val="28"/>
          <w:szCs w:val="28"/>
        </w:rPr>
        <w:t>s</w:t>
      </w:r>
      <w:r w:rsidR="00352729">
        <w:rPr>
          <w:rFonts w:cstheme="minorHAnsi"/>
          <w:sz w:val="28"/>
          <w:szCs w:val="28"/>
        </w:rPr>
        <w:t xml:space="preserve"> of its creator. </w:t>
      </w:r>
      <w:r w:rsidR="00414194">
        <w:rPr>
          <w:rFonts w:cstheme="minorHAnsi"/>
          <w:sz w:val="28"/>
          <w:szCs w:val="28"/>
        </w:rPr>
        <w:t xml:space="preserve">Just like a </w:t>
      </w:r>
      <w:r w:rsidR="0043578E">
        <w:rPr>
          <w:rFonts w:cstheme="minorHAnsi"/>
          <w:sz w:val="28"/>
          <w:szCs w:val="28"/>
        </w:rPr>
        <w:t xml:space="preserve">sculpture reflects the person who sculpted it, or a garden reflects the person who </w:t>
      </w:r>
      <w:r w:rsidR="00E805A3">
        <w:rPr>
          <w:rFonts w:cstheme="minorHAnsi"/>
          <w:sz w:val="28"/>
          <w:szCs w:val="28"/>
        </w:rPr>
        <w:t xml:space="preserve">tends it. </w:t>
      </w:r>
      <w:r w:rsidR="006D3212">
        <w:rPr>
          <w:rFonts w:cstheme="minorHAnsi"/>
          <w:sz w:val="28"/>
          <w:szCs w:val="28"/>
        </w:rPr>
        <w:t>The created world</w:t>
      </w:r>
      <w:r w:rsidR="001B68B9">
        <w:rPr>
          <w:rFonts w:cstheme="minorHAnsi"/>
          <w:sz w:val="28"/>
          <w:szCs w:val="28"/>
        </w:rPr>
        <w:t xml:space="preserve"> around us</w:t>
      </w:r>
      <w:r w:rsidR="006D3212">
        <w:rPr>
          <w:rFonts w:cstheme="minorHAnsi"/>
          <w:sz w:val="28"/>
          <w:szCs w:val="28"/>
        </w:rPr>
        <w:t xml:space="preserve"> is ordered, abundant and good, because God </w:t>
      </w:r>
      <w:r w:rsidR="00DF4038">
        <w:rPr>
          <w:rFonts w:cstheme="minorHAnsi"/>
          <w:sz w:val="28"/>
          <w:szCs w:val="28"/>
        </w:rPr>
        <w:t xml:space="preserve">himself </w:t>
      </w:r>
      <w:r w:rsidR="006D3212">
        <w:rPr>
          <w:rFonts w:cstheme="minorHAnsi"/>
          <w:sz w:val="28"/>
          <w:szCs w:val="28"/>
        </w:rPr>
        <w:t xml:space="preserve">is ordered and abundant and good. </w:t>
      </w:r>
    </w:p>
    <w:p w14:paraId="10498283" w14:textId="04ADD4D5" w:rsidR="00F6061E" w:rsidRDefault="001D4C8D" w:rsidP="00CA3449">
      <w:pPr>
        <w:rPr>
          <w:rFonts w:cstheme="minorHAnsi"/>
          <w:sz w:val="28"/>
          <w:szCs w:val="28"/>
        </w:rPr>
      </w:pPr>
      <w:r>
        <w:rPr>
          <w:rFonts w:cstheme="minorHAnsi"/>
          <w:noProof/>
          <w:sz w:val="28"/>
          <w:szCs w:val="28"/>
        </w:rPr>
        <w:drawing>
          <wp:anchor distT="0" distB="0" distL="114300" distR="114300" simplePos="0" relativeHeight="251658240" behindDoc="0" locked="0" layoutInCell="1" allowOverlap="1" wp14:anchorId="2A0FDA9B" wp14:editId="1A4867EB">
            <wp:simplePos x="0" y="0"/>
            <wp:positionH relativeFrom="column">
              <wp:posOffset>1905</wp:posOffset>
            </wp:positionH>
            <wp:positionV relativeFrom="paragraph">
              <wp:posOffset>89535</wp:posOffset>
            </wp:positionV>
            <wp:extent cx="2505710" cy="1409700"/>
            <wp:effectExtent l="0" t="0" r="8890" b="0"/>
            <wp:wrapSquare wrapText="bothSides"/>
            <wp:docPr id="317521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05710" cy="1409700"/>
                    </a:xfrm>
                    <a:prstGeom prst="rect">
                      <a:avLst/>
                    </a:prstGeom>
                    <a:noFill/>
                  </pic:spPr>
                </pic:pic>
              </a:graphicData>
            </a:graphic>
            <wp14:sizeRelH relativeFrom="margin">
              <wp14:pctWidth>0</wp14:pctWidth>
            </wp14:sizeRelH>
            <wp14:sizeRelV relativeFrom="margin">
              <wp14:pctHeight>0</wp14:pctHeight>
            </wp14:sizeRelV>
          </wp:anchor>
        </w:drawing>
      </w:r>
      <w:r w:rsidR="00CA3FC4">
        <w:rPr>
          <w:rFonts w:cstheme="minorHAnsi"/>
          <w:sz w:val="28"/>
          <w:szCs w:val="28"/>
        </w:rPr>
        <w:t>So how should we respond</w:t>
      </w:r>
      <w:r w:rsidR="0053783D">
        <w:rPr>
          <w:rFonts w:cstheme="minorHAnsi"/>
          <w:sz w:val="28"/>
          <w:szCs w:val="28"/>
        </w:rPr>
        <w:t xml:space="preserve"> to all this</w:t>
      </w:r>
      <w:r w:rsidR="00CA3FC4">
        <w:rPr>
          <w:rFonts w:cstheme="minorHAnsi"/>
          <w:sz w:val="28"/>
          <w:szCs w:val="28"/>
        </w:rPr>
        <w:t xml:space="preserve">? </w:t>
      </w:r>
      <w:r w:rsidR="001B68B9">
        <w:rPr>
          <w:rFonts w:cstheme="minorHAnsi"/>
          <w:sz w:val="28"/>
          <w:szCs w:val="28"/>
        </w:rPr>
        <w:t xml:space="preserve">Let’s respond with worship. </w:t>
      </w:r>
      <w:r w:rsidR="009A099F">
        <w:rPr>
          <w:rFonts w:cstheme="minorHAnsi"/>
          <w:sz w:val="28"/>
          <w:szCs w:val="28"/>
        </w:rPr>
        <w:t xml:space="preserve">As we </w:t>
      </w:r>
      <w:r w:rsidR="00CA3FC4">
        <w:rPr>
          <w:rFonts w:cstheme="minorHAnsi"/>
          <w:sz w:val="28"/>
          <w:szCs w:val="28"/>
        </w:rPr>
        <w:t xml:space="preserve">look at the world around us, as we see how awesome and amazing it is, let us </w:t>
      </w:r>
      <w:r w:rsidR="00DE5036">
        <w:rPr>
          <w:rFonts w:cstheme="minorHAnsi"/>
          <w:sz w:val="28"/>
          <w:szCs w:val="28"/>
        </w:rPr>
        <w:t xml:space="preserve">choose to </w:t>
      </w:r>
      <w:r w:rsidR="00CA3FC4">
        <w:rPr>
          <w:rFonts w:cstheme="minorHAnsi"/>
          <w:sz w:val="28"/>
          <w:szCs w:val="28"/>
        </w:rPr>
        <w:t>worship God, the creator</w:t>
      </w:r>
      <w:r w:rsidR="005348A0">
        <w:rPr>
          <w:rFonts w:cstheme="minorHAnsi"/>
          <w:sz w:val="28"/>
          <w:szCs w:val="28"/>
        </w:rPr>
        <w:t xml:space="preserve"> of it all. </w:t>
      </w:r>
      <w:r w:rsidR="00E805A3">
        <w:rPr>
          <w:rFonts w:cstheme="minorHAnsi"/>
          <w:sz w:val="28"/>
          <w:szCs w:val="28"/>
        </w:rPr>
        <w:t>He wants us to enjoy his creation</w:t>
      </w:r>
      <w:r w:rsidR="00480766">
        <w:rPr>
          <w:rFonts w:cstheme="minorHAnsi"/>
          <w:sz w:val="28"/>
          <w:szCs w:val="28"/>
        </w:rPr>
        <w:t xml:space="preserve">. He wants us to </w:t>
      </w:r>
      <w:r w:rsidR="000F45F6">
        <w:rPr>
          <w:rFonts w:cstheme="minorHAnsi"/>
          <w:sz w:val="28"/>
          <w:szCs w:val="28"/>
        </w:rPr>
        <w:t xml:space="preserve">enjoy our relationship with him. </w:t>
      </w:r>
      <w:r w:rsidR="00EE4D3B">
        <w:rPr>
          <w:rFonts w:cstheme="minorHAnsi"/>
          <w:sz w:val="28"/>
          <w:szCs w:val="28"/>
        </w:rPr>
        <w:t xml:space="preserve">God wants us to appreciate the order that he has created. He wants us to live in the blessing of his abundance – his provision and his grace. He wants </w:t>
      </w:r>
      <w:r w:rsidR="002935D3">
        <w:rPr>
          <w:rFonts w:cstheme="minorHAnsi"/>
          <w:sz w:val="28"/>
          <w:szCs w:val="28"/>
        </w:rPr>
        <w:t xml:space="preserve">us </w:t>
      </w:r>
      <w:r w:rsidR="007B0AFA">
        <w:rPr>
          <w:rFonts w:cstheme="minorHAnsi"/>
          <w:sz w:val="28"/>
          <w:szCs w:val="28"/>
        </w:rPr>
        <w:t xml:space="preserve">to live in the good of a close relationship with a </w:t>
      </w:r>
      <w:r w:rsidR="002D539E">
        <w:rPr>
          <w:rFonts w:cstheme="minorHAnsi"/>
          <w:sz w:val="28"/>
          <w:szCs w:val="28"/>
        </w:rPr>
        <w:t xml:space="preserve">loving father. </w:t>
      </w:r>
    </w:p>
    <w:p w14:paraId="42BCAF6B" w14:textId="4E53E65D" w:rsidR="00E14146" w:rsidRDefault="00F6061E" w:rsidP="00CA3449">
      <w:pPr>
        <w:rPr>
          <w:rFonts w:cstheme="minorHAnsi"/>
          <w:sz w:val="28"/>
          <w:szCs w:val="28"/>
        </w:rPr>
      </w:pPr>
      <w:r>
        <w:rPr>
          <w:rFonts w:cstheme="minorHAnsi"/>
          <w:sz w:val="28"/>
          <w:szCs w:val="28"/>
        </w:rPr>
        <w:t>So l</w:t>
      </w:r>
      <w:r w:rsidR="009919BB">
        <w:rPr>
          <w:rFonts w:cstheme="minorHAnsi"/>
          <w:sz w:val="28"/>
          <w:szCs w:val="28"/>
        </w:rPr>
        <w:t xml:space="preserve">et us look at the created world, and let us turn </w:t>
      </w:r>
      <w:r w:rsidR="00C87B92">
        <w:rPr>
          <w:rFonts w:cstheme="minorHAnsi"/>
          <w:sz w:val="28"/>
          <w:szCs w:val="28"/>
        </w:rPr>
        <w:t xml:space="preserve">in worship </w:t>
      </w:r>
      <w:r w:rsidR="009919BB">
        <w:rPr>
          <w:rFonts w:cstheme="minorHAnsi"/>
          <w:sz w:val="28"/>
          <w:szCs w:val="28"/>
        </w:rPr>
        <w:t>to God, the creator</w:t>
      </w:r>
      <w:r w:rsidR="00C87B92">
        <w:rPr>
          <w:rFonts w:cstheme="minorHAnsi"/>
          <w:sz w:val="28"/>
          <w:szCs w:val="28"/>
        </w:rPr>
        <w:t xml:space="preserve"> of </w:t>
      </w:r>
      <w:r w:rsidR="0044208A">
        <w:rPr>
          <w:rFonts w:cstheme="minorHAnsi"/>
          <w:sz w:val="28"/>
          <w:szCs w:val="28"/>
        </w:rPr>
        <w:t>it</w:t>
      </w:r>
      <w:r w:rsidR="00C87B92">
        <w:rPr>
          <w:rFonts w:cstheme="minorHAnsi"/>
          <w:sz w:val="28"/>
          <w:szCs w:val="28"/>
        </w:rPr>
        <w:t xml:space="preserve"> all.</w:t>
      </w:r>
    </w:p>
    <w:p w14:paraId="1F5B84A1" w14:textId="6B3B4F57" w:rsidR="00222FD5" w:rsidRDefault="00222FD5" w:rsidP="00CA3449">
      <w:pPr>
        <w:rPr>
          <w:rFonts w:cstheme="minorHAnsi"/>
          <w:sz w:val="28"/>
          <w:szCs w:val="28"/>
        </w:rPr>
      </w:pPr>
      <w:r>
        <w:rPr>
          <w:rFonts w:cstheme="minorHAnsi"/>
          <w:sz w:val="28"/>
          <w:szCs w:val="28"/>
        </w:rPr>
        <w:t>God spoke this world into being by his word</w:t>
      </w:r>
      <w:r w:rsidR="00626617">
        <w:rPr>
          <w:rFonts w:cstheme="minorHAnsi"/>
          <w:sz w:val="28"/>
          <w:szCs w:val="28"/>
        </w:rPr>
        <w:t xml:space="preserve">. </w:t>
      </w:r>
      <w:r w:rsidR="007F2155">
        <w:rPr>
          <w:rFonts w:cstheme="minorHAnsi"/>
          <w:sz w:val="28"/>
          <w:szCs w:val="28"/>
        </w:rPr>
        <w:t xml:space="preserve">And the word became flesh and dwelt among us, Jesus, the son of God. </w:t>
      </w:r>
      <w:r w:rsidR="00B12C08">
        <w:rPr>
          <w:rFonts w:cstheme="minorHAnsi"/>
          <w:sz w:val="28"/>
          <w:szCs w:val="28"/>
        </w:rPr>
        <w:t xml:space="preserve">And in the beginning </w:t>
      </w:r>
      <w:r w:rsidR="00345D90">
        <w:rPr>
          <w:rFonts w:cstheme="minorHAnsi"/>
          <w:sz w:val="28"/>
          <w:szCs w:val="28"/>
        </w:rPr>
        <w:t xml:space="preserve">God </w:t>
      </w:r>
      <w:r w:rsidR="009172F6">
        <w:rPr>
          <w:rFonts w:cstheme="minorHAnsi"/>
          <w:sz w:val="28"/>
          <w:szCs w:val="28"/>
        </w:rPr>
        <w:t xml:space="preserve">walked in the garden of Eden with Adam and Eve. </w:t>
      </w:r>
      <w:r w:rsidR="00B12C08">
        <w:rPr>
          <w:rFonts w:cstheme="minorHAnsi"/>
          <w:sz w:val="28"/>
          <w:szCs w:val="28"/>
        </w:rPr>
        <w:t>And in the end</w:t>
      </w:r>
      <w:r w:rsidR="007F2155">
        <w:rPr>
          <w:rFonts w:cstheme="minorHAnsi"/>
          <w:sz w:val="28"/>
          <w:szCs w:val="28"/>
        </w:rPr>
        <w:t xml:space="preserve">, </w:t>
      </w:r>
      <w:r w:rsidR="0095266C">
        <w:rPr>
          <w:rFonts w:cstheme="minorHAnsi"/>
          <w:sz w:val="28"/>
          <w:szCs w:val="28"/>
        </w:rPr>
        <w:t xml:space="preserve">Jesus will return, and </w:t>
      </w:r>
      <w:r w:rsidR="00856651">
        <w:rPr>
          <w:rFonts w:cstheme="minorHAnsi"/>
          <w:sz w:val="28"/>
          <w:szCs w:val="28"/>
        </w:rPr>
        <w:t xml:space="preserve">God will </w:t>
      </w:r>
      <w:r w:rsidR="00B957B8">
        <w:rPr>
          <w:rFonts w:cstheme="minorHAnsi"/>
          <w:sz w:val="28"/>
          <w:szCs w:val="28"/>
        </w:rPr>
        <w:t xml:space="preserve">once again dwell with his people in </w:t>
      </w:r>
      <w:r w:rsidR="00C00433">
        <w:rPr>
          <w:rFonts w:cstheme="minorHAnsi"/>
          <w:sz w:val="28"/>
          <w:szCs w:val="28"/>
        </w:rPr>
        <w:t>a</w:t>
      </w:r>
      <w:r w:rsidR="00B957B8">
        <w:rPr>
          <w:rFonts w:cstheme="minorHAnsi"/>
          <w:sz w:val="28"/>
          <w:szCs w:val="28"/>
        </w:rPr>
        <w:t xml:space="preserve"> </w:t>
      </w:r>
      <w:r w:rsidR="0098003D">
        <w:rPr>
          <w:rFonts w:cstheme="minorHAnsi"/>
          <w:sz w:val="28"/>
          <w:szCs w:val="28"/>
        </w:rPr>
        <w:t>renewed</w:t>
      </w:r>
      <w:r w:rsidR="00B957B8">
        <w:rPr>
          <w:rFonts w:cstheme="minorHAnsi"/>
          <w:sz w:val="28"/>
          <w:szCs w:val="28"/>
        </w:rPr>
        <w:t xml:space="preserve"> world</w:t>
      </w:r>
      <w:r w:rsidR="00474E27">
        <w:rPr>
          <w:rFonts w:cstheme="minorHAnsi"/>
          <w:sz w:val="28"/>
          <w:szCs w:val="28"/>
        </w:rPr>
        <w:t xml:space="preserve">, and we </w:t>
      </w:r>
      <w:r w:rsidR="00BA3942">
        <w:rPr>
          <w:rFonts w:cstheme="minorHAnsi"/>
          <w:sz w:val="28"/>
          <w:szCs w:val="28"/>
        </w:rPr>
        <w:t>wi</w:t>
      </w:r>
      <w:r w:rsidR="00474E27">
        <w:rPr>
          <w:rFonts w:cstheme="minorHAnsi"/>
          <w:sz w:val="28"/>
          <w:szCs w:val="28"/>
        </w:rPr>
        <w:t>ll see hi</w:t>
      </w:r>
      <w:r w:rsidR="00EF5A28">
        <w:rPr>
          <w:rFonts w:cstheme="minorHAnsi"/>
          <w:sz w:val="28"/>
          <w:szCs w:val="28"/>
        </w:rPr>
        <w:t xml:space="preserve">m </w:t>
      </w:r>
      <w:r w:rsidR="00474E27">
        <w:rPr>
          <w:rFonts w:cstheme="minorHAnsi"/>
          <w:sz w:val="28"/>
          <w:szCs w:val="28"/>
        </w:rPr>
        <w:t>face</w:t>
      </w:r>
      <w:r w:rsidR="00EF5A28">
        <w:rPr>
          <w:rFonts w:cstheme="minorHAnsi"/>
          <w:sz w:val="28"/>
          <w:szCs w:val="28"/>
        </w:rPr>
        <w:t>-to-face</w:t>
      </w:r>
      <w:r w:rsidR="00474E27">
        <w:rPr>
          <w:rFonts w:cstheme="minorHAnsi"/>
          <w:sz w:val="28"/>
          <w:szCs w:val="28"/>
        </w:rPr>
        <w:t xml:space="preserve"> and we will worship him. </w:t>
      </w:r>
      <w:r w:rsidR="00E46F6D">
        <w:rPr>
          <w:rFonts w:cstheme="minorHAnsi"/>
          <w:sz w:val="28"/>
          <w:szCs w:val="28"/>
        </w:rPr>
        <w:t>Come, Lord Jesus!</w:t>
      </w:r>
    </w:p>
    <w:p w14:paraId="7624E571" w14:textId="16A8B3D9" w:rsidR="00751AD0" w:rsidRPr="004B4A40" w:rsidRDefault="00751AD0" w:rsidP="00D34ADB">
      <w:pPr>
        <w:rPr>
          <w:rFonts w:cstheme="minorHAnsi"/>
          <w:sz w:val="28"/>
          <w:szCs w:val="28"/>
        </w:rPr>
      </w:pPr>
    </w:p>
    <w:sectPr w:rsidR="00751AD0" w:rsidRPr="004B4A40" w:rsidSect="00E34D7F">
      <w:pgSz w:w="11906" w:h="16838"/>
      <w:pgMar w:top="851" w:right="1077" w:bottom="851"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F7A36"/>
    <w:multiLevelType w:val="hybridMultilevel"/>
    <w:tmpl w:val="9A7E5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B0F95"/>
    <w:multiLevelType w:val="hybridMultilevel"/>
    <w:tmpl w:val="D6784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BC267A"/>
    <w:multiLevelType w:val="hybridMultilevel"/>
    <w:tmpl w:val="C4602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B0519B"/>
    <w:multiLevelType w:val="hybridMultilevel"/>
    <w:tmpl w:val="CE3EB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642DED"/>
    <w:multiLevelType w:val="hybridMultilevel"/>
    <w:tmpl w:val="0C347F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25408C"/>
    <w:multiLevelType w:val="hybridMultilevel"/>
    <w:tmpl w:val="04324E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1A5E70"/>
    <w:multiLevelType w:val="hybridMultilevel"/>
    <w:tmpl w:val="4D0A11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5E253C8"/>
    <w:multiLevelType w:val="hybridMultilevel"/>
    <w:tmpl w:val="DBA010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B543AE7"/>
    <w:multiLevelType w:val="hybridMultilevel"/>
    <w:tmpl w:val="E6307D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C825E18"/>
    <w:multiLevelType w:val="hybridMultilevel"/>
    <w:tmpl w:val="23561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1A2FC0"/>
    <w:multiLevelType w:val="hybridMultilevel"/>
    <w:tmpl w:val="3B14DEB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87F4B6A"/>
    <w:multiLevelType w:val="hybridMultilevel"/>
    <w:tmpl w:val="BDB66CA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9F10ABE"/>
    <w:multiLevelType w:val="hybridMultilevel"/>
    <w:tmpl w:val="A3628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493972">
    <w:abstractNumId w:val="5"/>
  </w:num>
  <w:num w:numId="2" w16cid:durableId="976640466">
    <w:abstractNumId w:val="0"/>
  </w:num>
  <w:num w:numId="3" w16cid:durableId="315450598">
    <w:abstractNumId w:val="3"/>
  </w:num>
  <w:num w:numId="4" w16cid:durableId="1574897211">
    <w:abstractNumId w:val="7"/>
  </w:num>
  <w:num w:numId="5" w16cid:durableId="1631783871">
    <w:abstractNumId w:val="9"/>
  </w:num>
  <w:num w:numId="6" w16cid:durableId="1540163787">
    <w:abstractNumId w:val="1"/>
  </w:num>
  <w:num w:numId="7" w16cid:durableId="1865243016">
    <w:abstractNumId w:val="2"/>
  </w:num>
  <w:num w:numId="8" w16cid:durableId="259608719">
    <w:abstractNumId w:val="6"/>
  </w:num>
  <w:num w:numId="9" w16cid:durableId="1908613633">
    <w:abstractNumId w:val="8"/>
  </w:num>
  <w:num w:numId="10" w16cid:durableId="1280718603">
    <w:abstractNumId w:val="11"/>
  </w:num>
  <w:num w:numId="11" w16cid:durableId="807817476">
    <w:abstractNumId w:val="10"/>
  </w:num>
  <w:num w:numId="12" w16cid:durableId="1807040458">
    <w:abstractNumId w:val="12"/>
  </w:num>
  <w:num w:numId="13" w16cid:durableId="2769562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5B1"/>
    <w:rsid w:val="000008A3"/>
    <w:rsid w:val="00002CD2"/>
    <w:rsid w:val="00002EBF"/>
    <w:rsid w:val="000045B1"/>
    <w:rsid w:val="00005144"/>
    <w:rsid w:val="000053A4"/>
    <w:rsid w:val="000054FD"/>
    <w:rsid w:val="00006B01"/>
    <w:rsid w:val="00007F13"/>
    <w:rsid w:val="00010C25"/>
    <w:rsid w:val="00012919"/>
    <w:rsid w:val="00012E3E"/>
    <w:rsid w:val="000132CB"/>
    <w:rsid w:val="00013637"/>
    <w:rsid w:val="00013694"/>
    <w:rsid w:val="0001421B"/>
    <w:rsid w:val="000145D9"/>
    <w:rsid w:val="0001488B"/>
    <w:rsid w:val="00014996"/>
    <w:rsid w:val="000154F7"/>
    <w:rsid w:val="000165C6"/>
    <w:rsid w:val="00016A1D"/>
    <w:rsid w:val="00016D65"/>
    <w:rsid w:val="00016F9F"/>
    <w:rsid w:val="000176C0"/>
    <w:rsid w:val="00020146"/>
    <w:rsid w:val="00020AFD"/>
    <w:rsid w:val="00021F8A"/>
    <w:rsid w:val="0002234A"/>
    <w:rsid w:val="00022595"/>
    <w:rsid w:val="000243DD"/>
    <w:rsid w:val="0002540E"/>
    <w:rsid w:val="00025A8A"/>
    <w:rsid w:val="00026183"/>
    <w:rsid w:val="00026413"/>
    <w:rsid w:val="00026587"/>
    <w:rsid w:val="00026A89"/>
    <w:rsid w:val="000272E4"/>
    <w:rsid w:val="00027BA1"/>
    <w:rsid w:val="0003275C"/>
    <w:rsid w:val="00032B94"/>
    <w:rsid w:val="00033452"/>
    <w:rsid w:val="00033575"/>
    <w:rsid w:val="00033DA1"/>
    <w:rsid w:val="00033F2D"/>
    <w:rsid w:val="00035976"/>
    <w:rsid w:val="00037548"/>
    <w:rsid w:val="00037EE0"/>
    <w:rsid w:val="000419D7"/>
    <w:rsid w:val="00042E0E"/>
    <w:rsid w:val="00045A46"/>
    <w:rsid w:val="0004692A"/>
    <w:rsid w:val="000506E9"/>
    <w:rsid w:val="00050AFA"/>
    <w:rsid w:val="0005157D"/>
    <w:rsid w:val="0005158D"/>
    <w:rsid w:val="00052624"/>
    <w:rsid w:val="00052737"/>
    <w:rsid w:val="000528B9"/>
    <w:rsid w:val="00052F0C"/>
    <w:rsid w:val="00053640"/>
    <w:rsid w:val="00053A16"/>
    <w:rsid w:val="00054FAA"/>
    <w:rsid w:val="0005588E"/>
    <w:rsid w:val="00055AEC"/>
    <w:rsid w:val="00057854"/>
    <w:rsid w:val="00057FC3"/>
    <w:rsid w:val="000604EB"/>
    <w:rsid w:val="00060784"/>
    <w:rsid w:val="0006091C"/>
    <w:rsid w:val="000612EB"/>
    <w:rsid w:val="00061DE3"/>
    <w:rsid w:val="00063594"/>
    <w:rsid w:val="00064EFB"/>
    <w:rsid w:val="00065519"/>
    <w:rsid w:val="00065EF4"/>
    <w:rsid w:val="00066827"/>
    <w:rsid w:val="000704B3"/>
    <w:rsid w:val="00071415"/>
    <w:rsid w:val="00071A9D"/>
    <w:rsid w:val="00071D2A"/>
    <w:rsid w:val="00072C6B"/>
    <w:rsid w:val="00072C6D"/>
    <w:rsid w:val="00073C8C"/>
    <w:rsid w:val="00073E5A"/>
    <w:rsid w:val="00073F6C"/>
    <w:rsid w:val="00074AAB"/>
    <w:rsid w:val="000750E0"/>
    <w:rsid w:val="00075329"/>
    <w:rsid w:val="00077318"/>
    <w:rsid w:val="00077B77"/>
    <w:rsid w:val="00077BFE"/>
    <w:rsid w:val="00080848"/>
    <w:rsid w:val="00081D4D"/>
    <w:rsid w:val="00083591"/>
    <w:rsid w:val="00084FE7"/>
    <w:rsid w:val="00085C92"/>
    <w:rsid w:val="00086AF1"/>
    <w:rsid w:val="00086D65"/>
    <w:rsid w:val="0008783F"/>
    <w:rsid w:val="0008795F"/>
    <w:rsid w:val="000911D1"/>
    <w:rsid w:val="000914B8"/>
    <w:rsid w:val="00091784"/>
    <w:rsid w:val="0009432B"/>
    <w:rsid w:val="00094D1B"/>
    <w:rsid w:val="00095108"/>
    <w:rsid w:val="0009597F"/>
    <w:rsid w:val="00095FC2"/>
    <w:rsid w:val="000976B1"/>
    <w:rsid w:val="00097867"/>
    <w:rsid w:val="00097876"/>
    <w:rsid w:val="00097AD7"/>
    <w:rsid w:val="000A0910"/>
    <w:rsid w:val="000A1350"/>
    <w:rsid w:val="000A18F5"/>
    <w:rsid w:val="000A1BB7"/>
    <w:rsid w:val="000A1DFC"/>
    <w:rsid w:val="000A23E3"/>
    <w:rsid w:val="000A26C3"/>
    <w:rsid w:val="000A3339"/>
    <w:rsid w:val="000A420D"/>
    <w:rsid w:val="000A4320"/>
    <w:rsid w:val="000A4776"/>
    <w:rsid w:val="000A4E67"/>
    <w:rsid w:val="000A50ED"/>
    <w:rsid w:val="000A537E"/>
    <w:rsid w:val="000A62C4"/>
    <w:rsid w:val="000A65BE"/>
    <w:rsid w:val="000A6C9E"/>
    <w:rsid w:val="000A707D"/>
    <w:rsid w:val="000A7E43"/>
    <w:rsid w:val="000B2457"/>
    <w:rsid w:val="000B2762"/>
    <w:rsid w:val="000B332F"/>
    <w:rsid w:val="000B4539"/>
    <w:rsid w:val="000B47ED"/>
    <w:rsid w:val="000B4A21"/>
    <w:rsid w:val="000B4FAB"/>
    <w:rsid w:val="000B51F4"/>
    <w:rsid w:val="000B5825"/>
    <w:rsid w:val="000B6173"/>
    <w:rsid w:val="000B6905"/>
    <w:rsid w:val="000B731C"/>
    <w:rsid w:val="000B7F78"/>
    <w:rsid w:val="000C16A3"/>
    <w:rsid w:val="000C33B5"/>
    <w:rsid w:val="000C360C"/>
    <w:rsid w:val="000C4116"/>
    <w:rsid w:val="000C4D43"/>
    <w:rsid w:val="000C5A48"/>
    <w:rsid w:val="000C5A81"/>
    <w:rsid w:val="000C78E2"/>
    <w:rsid w:val="000C7D54"/>
    <w:rsid w:val="000C7F5F"/>
    <w:rsid w:val="000D13D8"/>
    <w:rsid w:val="000D27D6"/>
    <w:rsid w:val="000D29D6"/>
    <w:rsid w:val="000D3136"/>
    <w:rsid w:val="000D325D"/>
    <w:rsid w:val="000D373E"/>
    <w:rsid w:val="000D3A53"/>
    <w:rsid w:val="000D3FC2"/>
    <w:rsid w:val="000D4449"/>
    <w:rsid w:val="000D45AE"/>
    <w:rsid w:val="000D509F"/>
    <w:rsid w:val="000D6DF3"/>
    <w:rsid w:val="000E0E57"/>
    <w:rsid w:val="000E0FC6"/>
    <w:rsid w:val="000E14B3"/>
    <w:rsid w:val="000E361F"/>
    <w:rsid w:val="000E3792"/>
    <w:rsid w:val="000E4188"/>
    <w:rsid w:val="000E5C1F"/>
    <w:rsid w:val="000E6C3F"/>
    <w:rsid w:val="000E6CA4"/>
    <w:rsid w:val="000F2214"/>
    <w:rsid w:val="000F252F"/>
    <w:rsid w:val="000F3F38"/>
    <w:rsid w:val="000F41C1"/>
    <w:rsid w:val="000F45F6"/>
    <w:rsid w:val="000F4F16"/>
    <w:rsid w:val="000F5371"/>
    <w:rsid w:val="000F54C2"/>
    <w:rsid w:val="000F5CD6"/>
    <w:rsid w:val="000F78F1"/>
    <w:rsid w:val="001005A3"/>
    <w:rsid w:val="00100E14"/>
    <w:rsid w:val="00102719"/>
    <w:rsid w:val="0010293A"/>
    <w:rsid w:val="00102BF0"/>
    <w:rsid w:val="00103211"/>
    <w:rsid w:val="00103723"/>
    <w:rsid w:val="00103829"/>
    <w:rsid w:val="00105CFF"/>
    <w:rsid w:val="001075DD"/>
    <w:rsid w:val="00107CAB"/>
    <w:rsid w:val="00110AB1"/>
    <w:rsid w:val="00110DD2"/>
    <w:rsid w:val="0011139C"/>
    <w:rsid w:val="001117BD"/>
    <w:rsid w:val="00111BDB"/>
    <w:rsid w:val="00112FA5"/>
    <w:rsid w:val="00113210"/>
    <w:rsid w:val="00113993"/>
    <w:rsid w:val="001149F4"/>
    <w:rsid w:val="0011625A"/>
    <w:rsid w:val="0011660E"/>
    <w:rsid w:val="00116ED2"/>
    <w:rsid w:val="001201BD"/>
    <w:rsid w:val="00120A7B"/>
    <w:rsid w:val="00120C8A"/>
    <w:rsid w:val="001216B1"/>
    <w:rsid w:val="00122146"/>
    <w:rsid w:val="00122B5B"/>
    <w:rsid w:val="00123225"/>
    <w:rsid w:val="00124A70"/>
    <w:rsid w:val="0012527A"/>
    <w:rsid w:val="00125E1F"/>
    <w:rsid w:val="00126E88"/>
    <w:rsid w:val="0012708A"/>
    <w:rsid w:val="00130E27"/>
    <w:rsid w:val="001314D8"/>
    <w:rsid w:val="001315B0"/>
    <w:rsid w:val="00131D79"/>
    <w:rsid w:val="001320B6"/>
    <w:rsid w:val="0013265A"/>
    <w:rsid w:val="0013456D"/>
    <w:rsid w:val="0013482D"/>
    <w:rsid w:val="00135914"/>
    <w:rsid w:val="001360A4"/>
    <w:rsid w:val="001363B2"/>
    <w:rsid w:val="0013665E"/>
    <w:rsid w:val="001420A2"/>
    <w:rsid w:val="00142F2F"/>
    <w:rsid w:val="00142FBA"/>
    <w:rsid w:val="00144D54"/>
    <w:rsid w:val="001463FF"/>
    <w:rsid w:val="0015066C"/>
    <w:rsid w:val="0015236C"/>
    <w:rsid w:val="001531E8"/>
    <w:rsid w:val="00153441"/>
    <w:rsid w:val="00153CD1"/>
    <w:rsid w:val="00154494"/>
    <w:rsid w:val="00154551"/>
    <w:rsid w:val="0015463C"/>
    <w:rsid w:val="001553C5"/>
    <w:rsid w:val="001553E5"/>
    <w:rsid w:val="00155ADF"/>
    <w:rsid w:val="00156336"/>
    <w:rsid w:val="00157A56"/>
    <w:rsid w:val="00157F0F"/>
    <w:rsid w:val="00160D03"/>
    <w:rsid w:val="00161852"/>
    <w:rsid w:val="0016222D"/>
    <w:rsid w:val="00163209"/>
    <w:rsid w:val="001641E2"/>
    <w:rsid w:val="00164C77"/>
    <w:rsid w:val="00165AB8"/>
    <w:rsid w:val="001705D1"/>
    <w:rsid w:val="00170A1A"/>
    <w:rsid w:val="00171023"/>
    <w:rsid w:val="00171522"/>
    <w:rsid w:val="001715D8"/>
    <w:rsid w:val="00171E50"/>
    <w:rsid w:val="001731C4"/>
    <w:rsid w:val="0017428F"/>
    <w:rsid w:val="0017431B"/>
    <w:rsid w:val="00175581"/>
    <w:rsid w:val="001756C4"/>
    <w:rsid w:val="00175994"/>
    <w:rsid w:val="00175F71"/>
    <w:rsid w:val="00176519"/>
    <w:rsid w:val="001779D7"/>
    <w:rsid w:val="001800AB"/>
    <w:rsid w:val="00180AA6"/>
    <w:rsid w:val="00180AE0"/>
    <w:rsid w:val="00180C41"/>
    <w:rsid w:val="001816E4"/>
    <w:rsid w:val="00184133"/>
    <w:rsid w:val="00185D68"/>
    <w:rsid w:val="00185E1B"/>
    <w:rsid w:val="00185EF7"/>
    <w:rsid w:val="00185F1E"/>
    <w:rsid w:val="001865B1"/>
    <w:rsid w:val="00186C72"/>
    <w:rsid w:val="00186D06"/>
    <w:rsid w:val="0018722A"/>
    <w:rsid w:val="0019076B"/>
    <w:rsid w:val="001912EA"/>
    <w:rsid w:val="001913FE"/>
    <w:rsid w:val="00191652"/>
    <w:rsid w:val="001927C4"/>
    <w:rsid w:val="00192B1D"/>
    <w:rsid w:val="00192E01"/>
    <w:rsid w:val="00193662"/>
    <w:rsid w:val="00193B25"/>
    <w:rsid w:val="00193E5B"/>
    <w:rsid w:val="00195383"/>
    <w:rsid w:val="00196523"/>
    <w:rsid w:val="0019653C"/>
    <w:rsid w:val="001976CC"/>
    <w:rsid w:val="001979C9"/>
    <w:rsid w:val="001A022C"/>
    <w:rsid w:val="001A02A4"/>
    <w:rsid w:val="001A0C24"/>
    <w:rsid w:val="001A0F5C"/>
    <w:rsid w:val="001A150A"/>
    <w:rsid w:val="001A1816"/>
    <w:rsid w:val="001A1996"/>
    <w:rsid w:val="001A1F77"/>
    <w:rsid w:val="001A24B5"/>
    <w:rsid w:val="001A3396"/>
    <w:rsid w:val="001A43CD"/>
    <w:rsid w:val="001A464E"/>
    <w:rsid w:val="001A5653"/>
    <w:rsid w:val="001A63CD"/>
    <w:rsid w:val="001B0996"/>
    <w:rsid w:val="001B3A27"/>
    <w:rsid w:val="001B45BE"/>
    <w:rsid w:val="001B534E"/>
    <w:rsid w:val="001B5682"/>
    <w:rsid w:val="001B5AC9"/>
    <w:rsid w:val="001B68B9"/>
    <w:rsid w:val="001B6AFE"/>
    <w:rsid w:val="001B6BA5"/>
    <w:rsid w:val="001B75DE"/>
    <w:rsid w:val="001B7BEC"/>
    <w:rsid w:val="001B7C27"/>
    <w:rsid w:val="001C03A8"/>
    <w:rsid w:val="001C0869"/>
    <w:rsid w:val="001C0BEA"/>
    <w:rsid w:val="001C152F"/>
    <w:rsid w:val="001C1620"/>
    <w:rsid w:val="001C17D2"/>
    <w:rsid w:val="001C35C3"/>
    <w:rsid w:val="001C3D57"/>
    <w:rsid w:val="001C58FF"/>
    <w:rsid w:val="001C5B88"/>
    <w:rsid w:val="001C7057"/>
    <w:rsid w:val="001D0CAD"/>
    <w:rsid w:val="001D1298"/>
    <w:rsid w:val="001D214D"/>
    <w:rsid w:val="001D2E0B"/>
    <w:rsid w:val="001D3193"/>
    <w:rsid w:val="001D3388"/>
    <w:rsid w:val="001D3A2F"/>
    <w:rsid w:val="001D3C93"/>
    <w:rsid w:val="001D4C8D"/>
    <w:rsid w:val="001D66DC"/>
    <w:rsid w:val="001D7C2A"/>
    <w:rsid w:val="001D7D28"/>
    <w:rsid w:val="001E0007"/>
    <w:rsid w:val="001E2614"/>
    <w:rsid w:val="001E47B6"/>
    <w:rsid w:val="001E50AA"/>
    <w:rsid w:val="001E5ADA"/>
    <w:rsid w:val="001E6038"/>
    <w:rsid w:val="001E753F"/>
    <w:rsid w:val="001E776E"/>
    <w:rsid w:val="001E79F7"/>
    <w:rsid w:val="001F1201"/>
    <w:rsid w:val="001F21E0"/>
    <w:rsid w:val="001F42A2"/>
    <w:rsid w:val="001F655C"/>
    <w:rsid w:val="001F6AE8"/>
    <w:rsid w:val="001F6EEA"/>
    <w:rsid w:val="00200447"/>
    <w:rsid w:val="00200951"/>
    <w:rsid w:val="00201FCD"/>
    <w:rsid w:val="002033C0"/>
    <w:rsid w:val="00203769"/>
    <w:rsid w:val="00203C53"/>
    <w:rsid w:val="00203FF4"/>
    <w:rsid w:val="00204079"/>
    <w:rsid w:val="0020462A"/>
    <w:rsid w:val="00204C76"/>
    <w:rsid w:val="00204FED"/>
    <w:rsid w:val="00205B32"/>
    <w:rsid w:val="002060BC"/>
    <w:rsid w:val="00206D0B"/>
    <w:rsid w:val="00207797"/>
    <w:rsid w:val="002103D1"/>
    <w:rsid w:val="0021096E"/>
    <w:rsid w:val="002129B7"/>
    <w:rsid w:val="00212DD9"/>
    <w:rsid w:val="00213D5F"/>
    <w:rsid w:val="002141AB"/>
    <w:rsid w:val="002174B1"/>
    <w:rsid w:val="00220DE5"/>
    <w:rsid w:val="0022219B"/>
    <w:rsid w:val="00222FD5"/>
    <w:rsid w:val="002233FB"/>
    <w:rsid w:val="00223621"/>
    <w:rsid w:val="0022365B"/>
    <w:rsid w:val="00223B15"/>
    <w:rsid w:val="00225409"/>
    <w:rsid w:val="002270E5"/>
    <w:rsid w:val="00227650"/>
    <w:rsid w:val="00227953"/>
    <w:rsid w:val="00227D97"/>
    <w:rsid w:val="00230591"/>
    <w:rsid w:val="00230A7A"/>
    <w:rsid w:val="00232AE9"/>
    <w:rsid w:val="00232F90"/>
    <w:rsid w:val="00233309"/>
    <w:rsid w:val="00233742"/>
    <w:rsid w:val="00233F2F"/>
    <w:rsid w:val="002340B4"/>
    <w:rsid w:val="00234551"/>
    <w:rsid w:val="002367C1"/>
    <w:rsid w:val="00236AFA"/>
    <w:rsid w:val="00237DD9"/>
    <w:rsid w:val="00240231"/>
    <w:rsid w:val="0024104B"/>
    <w:rsid w:val="0024112E"/>
    <w:rsid w:val="0024168B"/>
    <w:rsid w:val="0024219A"/>
    <w:rsid w:val="00242B28"/>
    <w:rsid w:val="00242DFA"/>
    <w:rsid w:val="00243507"/>
    <w:rsid w:val="00243535"/>
    <w:rsid w:val="00243610"/>
    <w:rsid w:val="00243965"/>
    <w:rsid w:val="002439CF"/>
    <w:rsid w:val="00243A76"/>
    <w:rsid w:val="00243D1A"/>
    <w:rsid w:val="00244A1A"/>
    <w:rsid w:val="00246146"/>
    <w:rsid w:val="002461B3"/>
    <w:rsid w:val="002469A0"/>
    <w:rsid w:val="00247092"/>
    <w:rsid w:val="00247955"/>
    <w:rsid w:val="00247C24"/>
    <w:rsid w:val="00251102"/>
    <w:rsid w:val="00251A9A"/>
    <w:rsid w:val="00251B9F"/>
    <w:rsid w:val="0025345B"/>
    <w:rsid w:val="0025349A"/>
    <w:rsid w:val="00253E87"/>
    <w:rsid w:val="00254938"/>
    <w:rsid w:val="00254DB8"/>
    <w:rsid w:val="00254E93"/>
    <w:rsid w:val="00254FC7"/>
    <w:rsid w:val="002552AF"/>
    <w:rsid w:val="002555F2"/>
    <w:rsid w:val="00255759"/>
    <w:rsid w:val="002557C3"/>
    <w:rsid w:val="00255B15"/>
    <w:rsid w:val="00255CD9"/>
    <w:rsid w:val="0025690F"/>
    <w:rsid w:val="002571D5"/>
    <w:rsid w:val="00260B54"/>
    <w:rsid w:val="00260B9E"/>
    <w:rsid w:val="00260ED5"/>
    <w:rsid w:val="00260F12"/>
    <w:rsid w:val="00260FE4"/>
    <w:rsid w:val="00263F06"/>
    <w:rsid w:val="00265442"/>
    <w:rsid w:val="00265F3D"/>
    <w:rsid w:val="0026669E"/>
    <w:rsid w:val="002678DD"/>
    <w:rsid w:val="002679B5"/>
    <w:rsid w:val="00267E45"/>
    <w:rsid w:val="002701E2"/>
    <w:rsid w:val="002706B7"/>
    <w:rsid w:val="00270FE7"/>
    <w:rsid w:val="002723D6"/>
    <w:rsid w:val="00272749"/>
    <w:rsid w:val="00273183"/>
    <w:rsid w:val="002747E9"/>
    <w:rsid w:val="002749C6"/>
    <w:rsid w:val="002759AB"/>
    <w:rsid w:val="00275E0C"/>
    <w:rsid w:val="002762EC"/>
    <w:rsid w:val="0027703A"/>
    <w:rsid w:val="00277821"/>
    <w:rsid w:val="00280C9C"/>
    <w:rsid w:val="00280F02"/>
    <w:rsid w:val="00281834"/>
    <w:rsid w:val="00281DCF"/>
    <w:rsid w:val="002831A6"/>
    <w:rsid w:val="002831C7"/>
    <w:rsid w:val="002833B4"/>
    <w:rsid w:val="00284841"/>
    <w:rsid w:val="00284A1C"/>
    <w:rsid w:val="002852D1"/>
    <w:rsid w:val="00286B35"/>
    <w:rsid w:val="00286CB9"/>
    <w:rsid w:val="00287459"/>
    <w:rsid w:val="00287D3A"/>
    <w:rsid w:val="002900E4"/>
    <w:rsid w:val="0029116C"/>
    <w:rsid w:val="00291569"/>
    <w:rsid w:val="002916C6"/>
    <w:rsid w:val="00291E52"/>
    <w:rsid w:val="00292A43"/>
    <w:rsid w:val="0029330E"/>
    <w:rsid w:val="002935D3"/>
    <w:rsid w:val="0029403F"/>
    <w:rsid w:val="00294C4B"/>
    <w:rsid w:val="00294F87"/>
    <w:rsid w:val="00295586"/>
    <w:rsid w:val="00295CDD"/>
    <w:rsid w:val="00296584"/>
    <w:rsid w:val="002974CE"/>
    <w:rsid w:val="00297756"/>
    <w:rsid w:val="00297C4A"/>
    <w:rsid w:val="00297D28"/>
    <w:rsid w:val="002A20E9"/>
    <w:rsid w:val="002A254C"/>
    <w:rsid w:val="002A2F59"/>
    <w:rsid w:val="002A326C"/>
    <w:rsid w:val="002A367E"/>
    <w:rsid w:val="002A3EED"/>
    <w:rsid w:val="002A4098"/>
    <w:rsid w:val="002A423B"/>
    <w:rsid w:val="002A7A2A"/>
    <w:rsid w:val="002B275B"/>
    <w:rsid w:val="002B2EAC"/>
    <w:rsid w:val="002B4AAC"/>
    <w:rsid w:val="002B5195"/>
    <w:rsid w:val="002B529C"/>
    <w:rsid w:val="002B5B98"/>
    <w:rsid w:val="002B601B"/>
    <w:rsid w:val="002B64DB"/>
    <w:rsid w:val="002B6B1D"/>
    <w:rsid w:val="002B733B"/>
    <w:rsid w:val="002B7438"/>
    <w:rsid w:val="002C08A4"/>
    <w:rsid w:val="002C28C4"/>
    <w:rsid w:val="002C32D1"/>
    <w:rsid w:val="002C3ABB"/>
    <w:rsid w:val="002C4B0D"/>
    <w:rsid w:val="002C4EC4"/>
    <w:rsid w:val="002C52CF"/>
    <w:rsid w:val="002C5D7E"/>
    <w:rsid w:val="002C6671"/>
    <w:rsid w:val="002C734C"/>
    <w:rsid w:val="002C7471"/>
    <w:rsid w:val="002D1490"/>
    <w:rsid w:val="002D1699"/>
    <w:rsid w:val="002D1C8C"/>
    <w:rsid w:val="002D20DD"/>
    <w:rsid w:val="002D2FC7"/>
    <w:rsid w:val="002D49C1"/>
    <w:rsid w:val="002D4AD2"/>
    <w:rsid w:val="002D539E"/>
    <w:rsid w:val="002D5C93"/>
    <w:rsid w:val="002D610A"/>
    <w:rsid w:val="002D6A29"/>
    <w:rsid w:val="002D6C1A"/>
    <w:rsid w:val="002D7D07"/>
    <w:rsid w:val="002D7F55"/>
    <w:rsid w:val="002E0791"/>
    <w:rsid w:val="002E0DEF"/>
    <w:rsid w:val="002E1CAF"/>
    <w:rsid w:val="002E1CF8"/>
    <w:rsid w:val="002E26E7"/>
    <w:rsid w:val="002E2E32"/>
    <w:rsid w:val="002E33E6"/>
    <w:rsid w:val="002E369B"/>
    <w:rsid w:val="002E411A"/>
    <w:rsid w:val="002E4535"/>
    <w:rsid w:val="002E4A02"/>
    <w:rsid w:val="002E4F06"/>
    <w:rsid w:val="002E5F01"/>
    <w:rsid w:val="002E6533"/>
    <w:rsid w:val="002F074C"/>
    <w:rsid w:val="002F091B"/>
    <w:rsid w:val="002F0DDA"/>
    <w:rsid w:val="002F1358"/>
    <w:rsid w:val="002F1474"/>
    <w:rsid w:val="002F14F1"/>
    <w:rsid w:val="002F2FD7"/>
    <w:rsid w:val="002F314A"/>
    <w:rsid w:val="002F37EE"/>
    <w:rsid w:val="002F3EC5"/>
    <w:rsid w:val="002F6B49"/>
    <w:rsid w:val="002F6D0C"/>
    <w:rsid w:val="002F6D8D"/>
    <w:rsid w:val="00300A45"/>
    <w:rsid w:val="0030111B"/>
    <w:rsid w:val="00302688"/>
    <w:rsid w:val="00303734"/>
    <w:rsid w:val="00303C34"/>
    <w:rsid w:val="00304602"/>
    <w:rsid w:val="00304F33"/>
    <w:rsid w:val="0030568D"/>
    <w:rsid w:val="00305CA9"/>
    <w:rsid w:val="00306218"/>
    <w:rsid w:val="00306662"/>
    <w:rsid w:val="00306AD0"/>
    <w:rsid w:val="00306BAF"/>
    <w:rsid w:val="00306ED0"/>
    <w:rsid w:val="00310322"/>
    <w:rsid w:val="00310AA3"/>
    <w:rsid w:val="00310CEB"/>
    <w:rsid w:val="003120AE"/>
    <w:rsid w:val="0031272B"/>
    <w:rsid w:val="00314AA7"/>
    <w:rsid w:val="00315A37"/>
    <w:rsid w:val="00315EC3"/>
    <w:rsid w:val="00316C56"/>
    <w:rsid w:val="00317288"/>
    <w:rsid w:val="00317663"/>
    <w:rsid w:val="003206FF"/>
    <w:rsid w:val="0032159C"/>
    <w:rsid w:val="00321E22"/>
    <w:rsid w:val="0032256A"/>
    <w:rsid w:val="00324709"/>
    <w:rsid w:val="003248FB"/>
    <w:rsid w:val="003249B1"/>
    <w:rsid w:val="003249F7"/>
    <w:rsid w:val="00324C04"/>
    <w:rsid w:val="00327613"/>
    <w:rsid w:val="0032798B"/>
    <w:rsid w:val="00327D28"/>
    <w:rsid w:val="00330122"/>
    <w:rsid w:val="003301E7"/>
    <w:rsid w:val="003303EA"/>
    <w:rsid w:val="00330CF2"/>
    <w:rsid w:val="00330D29"/>
    <w:rsid w:val="00333EDE"/>
    <w:rsid w:val="003342FF"/>
    <w:rsid w:val="00334DFF"/>
    <w:rsid w:val="003351D8"/>
    <w:rsid w:val="00336132"/>
    <w:rsid w:val="00336E54"/>
    <w:rsid w:val="003374F9"/>
    <w:rsid w:val="00340210"/>
    <w:rsid w:val="003422FA"/>
    <w:rsid w:val="0034247E"/>
    <w:rsid w:val="00342884"/>
    <w:rsid w:val="003432D0"/>
    <w:rsid w:val="003437B3"/>
    <w:rsid w:val="00343C6D"/>
    <w:rsid w:val="00343F09"/>
    <w:rsid w:val="003455EF"/>
    <w:rsid w:val="00345D90"/>
    <w:rsid w:val="003473EC"/>
    <w:rsid w:val="00350395"/>
    <w:rsid w:val="00351392"/>
    <w:rsid w:val="003519B1"/>
    <w:rsid w:val="00352729"/>
    <w:rsid w:val="00353741"/>
    <w:rsid w:val="00353AA5"/>
    <w:rsid w:val="00354123"/>
    <w:rsid w:val="0035484F"/>
    <w:rsid w:val="00354D8E"/>
    <w:rsid w:val="00355288"/>
    <w:rsid w:val="00356B4D"/>
    <w:rsid w:val="00356EC0"/>
    <w:rsid w:val="00357ACF"/>
    <w:rsid w:val="00361041"/>
    <w:rsid w:val="003623A9"/>
    <w:rsid w:val="00362565"/>
    <w:rsid w:val="003627DF"/>
    <w:rsid w:val="003627F7"/>
    <w:rsid w:val="003637DE"/>
    <w:rsid w:val="00363825"/>
    <w:rsid w:val="00363E26"/>
    <w:rsid w:val="00363E31"/>
    <w:rsid w:val="00364E4B"/>
    <w:rsid w:val="00364EF8"/>
    <w:rsid w:val="00364FB4"/>
    <w:rsid w:val="00365428"/>
    <w:rsid w:val="0036599B"/>
    <w:rsid w:val="00366244"/>
    <w:rsid w:val="00367339"/>
    <w:rsid w:val="0036765D"/>
    <w:rsid w:val="00367E6E"/>
    <w:rsid w:val="00370BE9"/>
    <w:rsid w:val="00370CC0"/>
    <w:rsid w:val="003764DC"/>
    <w:rsid w:val="003778AD"/>
    <w:rsid w:val="003814F6"/>
    <w:rsid w:val="003817AF"/>
    <w:rsid w:val="00381E1B"/>
    <w:rsid w:val="00382158"/>
    <w:rsid w:val="003821CC"/>
    <w:rsid w:val="00382B32"/>
    <w:rsid w:val="00384BA9"/>
    <w:rsid w:val="003867A4"/>
    <w:rsid w:val="00386CE4"/>
    <w:rsid w:val="00387132"/>
    <w:rsid w:val="003872FE"/>
    <w:rsid w:val="00387CC2"/>
    <w:rsid w:val="00387EF3"/>
    <w:rsid w:val="003907A1"/>
    <w:rsid w:val="00390F81"/>
    <w:rsid w:val="00391D10"/>
    <w:rsid w:val="00392A5B"/>
    <w:rsid w:val="0039336A"/>
    <w:rsid w:val="003933AC"/>
    <w:rsid w:val="00393E0F"/>
    <w:rsid w:val="00394108"/>
    <w:rsid w:val="0039479F"/>
    <w:rsid w:val="00394F6F"/>
    <w:rsid w:val="00395ADF"/>
    <w:rsid w:val="003A03AB"/>
    <w:rsid w:val="003A134E"/>
    <w:rsid w:val="003A16EB"/>
    <w:rsid w:val="003A206A"/>
    <w:rsid w:val="003A2CCB"/>
    <w:rsid w:val="003A4351"/>
    <w:rsid w:val="003A4D8E"/>
    <w:rsid w:val="003A5C53"/>
    <w:rsid w:val="003A6308"/>
    <w:rsid w:val="003A6372"/>
    <w:rsid w:val="003A78A4"/>
    <w:rsid w:val="003A7F6F"/>
    <w:rsid w:val="003B0048"/>
    <w:rsid w:val="003B02B2"/>
    <w:rsid w:val="003B0357"/>
    <w:rsid w:val="003B076A"/>
    <w:rsid w:val="003B1735"/>
    <w:rsid w:val="003B1874"/>
    <w:rsid w:val="003B1F4B"/>
    <w:rsid w:val="003B2BFD"/>
    <w:rsid w:val="003B390F"/>
    <w:rsid w:val="003B5252"/>
    <w:rsid w:val="003B5400"/>
    <w:rsid w:val="003B56FA"/>
    <w:rsid w:val="003B6837"/>
    <w:rsid w:val="003B6DAF"/>
    <w:rsid w:val="003B7FB5"/>
    <w:rsid w:val="003C0F38"/>
    <w:rsid w:val="003C1250"/>
    <w:rsid w:val="003C1722"/>
    <w:rsid w:val="003C20D2"/>
    <w:rsid w:val="003C252B"/>
    <w:rsid w:val="003C4662"/>
    <w:rsid w:val="003C5B79"/>
    <w:rsid w:val="003C6AA8"/>
    <w:rsid w:val="003C7AB5"/>
    <w:rsid w:val="003C7C1D"/>
    <w:rsid w:val="003D1222"/>
    <w:rsid w:val="003D1FC4"/>
    <w:rsid w:val="003D2156"/>
    <w:rsid w:val="003D338D"/>
    <w:rsid w:val="003D3E3C"/>
    <w:rsid w:val="003D4999"/>
    <w:rsid w:val="003D5021"/>
    <w:rsid w:val="003D56DA"/>
    <w:rsid w:val="003D6041"/>
    <w:rsid w:val="003D62B8"/>
    <w:rsid w:val="003D6DCA"/>
    <w:rsid w:val="003D74D8"/>
    <w:rsid w:val="003D74F9"/>
    <w:rsid w:val="003D7A17"/>
    <w:rsid w:val="003E08B0"/>
    <w:rsid w:val="003E0B59"/>
    <w:rsid w:val="003E0ED4"/>
    <w:rsid w:val="003E2CA2"/>
    <w:rsid w:val="003E3C9F"/>
    <w:rsid w:val="003E5713"/>
    <w:rsid w:val="003E59E3"/>
    <w:rsid w:val="003E5AC7"/>
    <w:rsid w:val="003E5E89"/>
    <w:rsid w:val="003E60E7"/>
    <w:rsid w:val="003E635D"/>
    <w:rsid w:val="003E6572"/>
    <w:rsid w:val="003E69E1"/>
    <w:rsid w:val="003E7935"/>
    <w:rsid w:val="003F188E"/>
    <w:rsid w:val="003F4B71"/>
    <w:rsid w:val="003F5C77"/>
    <w:rsid w:val="003F62CC"/>
    <w:rsid w:val="003F6F86"/>
    <w:rsid w:val="003F7125"/>
    <w:rsid w:val="003F768A"/>
    <w:rsid w:val="003F7AC4"/>
    <w:rsid w:val="0040089E"/>
    <w:rsid w:val="00400ACB"/>
    <w:rsid w:val="00400C33"/>
    <w:rsid w:val="00401271"/>
    <w:rsid w:val="00401FAE"/>
    <w:rsid w:val="00402E37"/>
    <w:rsid w:val="004035B1"/>
    <w:rsid w:val="00403BB8"/>
    <w:rsid w:val="00403C8A"/>
    <w:rsid w:val="004043E3"/>
    <w:rsid w:val="00404970"/>
    <w:rsid w:val="00404B88"/>
    <w:rsid w:val="00404D91"/>
    <w:rsid w:val="00405219"/>
    <w:rsid w:val="00405D5B"/>
    <w:rsid w:val="00406789"/>
    <w:rsid w:val="00407807"/>
    <w:rsid w:val="004078EB"/>
    <w:rsid w:val="00410242"/>
    <w:rsid w:val="0041048F"/>
    <w:rsid w:val="00411C5F"/>
    <w:rsid w:val="00411E52"/>
    <w:rsid w:val="00412CAF"/>
    <w:rsid w:val="00412DC6"/>
    <w:rsid w:val="004138E2"/>
    <w:rsid w:val="00414194"/>
    <w:rsid w:val="00414358"/>
    <w:rsid w:val="004149F8"/>
    <w:rsid w:val="00415237"/>
    <w:rsid w:val="00420C8E"/>
    <w:rsid w:val="00420DED"/>
    <w:rsid w:val="00421BCD"/>
    <w:rsid w:val="00423015"/>
    <w:rsid w:val="00423CE6"/>
    <w:rsid w:val="00424132"/>
    <w:rsid w:val="00424598"/>
    <w:rsid w:val="00425E1F"/>
    <w:rsid w:val="00426C06"/>
    <w:rsid w:val="00427082"/>
    <w:rsid w:val="00427C57"/>
    <w:rsid w:val="004302B9"/>
    <w:rsid w:val="00430AA2"/>
    <w:rsid w:val="00430B4B"/>
    <w:rsid w:val="00431052"/>
    <w:rsid w:val="00431475"/>
    <w:rsid w:val="004315EC"/>
    <w:rsid w:val="00431769"/>
    <w:rsid w:val="00431CBE"/>
    <w:rsid w:val="004320BA"/>
    <w:rsid w:val="004345CB"/>
    <w:rsid w:val="0043578E"/>
    <w:rsid w:val="00435B91"/>
    <w:rsid w:val="004364A5"/>
    <w:rsid w:val="00436B29"/>
    <w:rsid w:val="00437229"/>
    <w:rsid w:val="00437496"/>
    <w:rsid w:val="0044123D"/>
    <w:rsid w:val="00441447"/>
    <w:rsid w:val="00441E10"/>
    <w:rsid w:val="00441F83"/>
    <w:rsid w:val="0044208A"/>
    <w:rsid w:val="0044214E"/>
    <w:rsid w:val="00442480"/>
    <w:rsid w:val="00442E33"/>
    <w:rsid w:val="00443B53"/>
    <w:rsid w:val="00444A8B"/>
    <w:rsid w:val="0044583E"/>
    <w:rsid w:val="00445896"/>
    <w:rsid w:val="0044589D"/>
    <w:rsid w:val="00445CC8"/>
    <w:rsid w:val="00447B75"/>
    <w:rsid w:val="004512A3"/>
    <w:rsid w:val="004520B8"/>
    <w:rsid w:val="00453139"/>
    <w:rsid w:val="004548D5"/>
    <w:rsid w:val="00455ABF"/>
    <w:rsid w:val="004564B2"/>
    <w:rsid w:val="00456803"/>
    <w:rsid w:val="004572C5"/>
    <w:rsid w:val="004575B1"/>
    <w:rsid w:val="00460394"/>
    <w:rsid w:val="004620AA"/>
    <w:rsid w:val="00462D0C"/>
    <w:rsid w:val="0046351D"/>
    <w:rsid w:val="00465113"/>
    <w:rsid w:val="00466385"/>
    <w:rsid w:val="00466698"/>
    <w:rsid w:val="00467201"/>
    <w:rsid w:val="004676A2"/>
    <w:rsid w:val="00467D2B"/>
    <w:rsid w:val="00470239"/>
    <w:rsid w:val="00470E3A"/>
    <w:rsid w:val="004713FA"/>
    <w:rsid w:val="004742C1"/>
    <w:rsid w:val="004746AB"/>
    <w:rsid w:val="00474D70"/>
    <w:rsid w:val="00474E27"/>
    <w:rsid w:val="00474F8D"/>
    <w:rsid w:val="00475484"/>
    <w:rsid w:val="00477DE3"/>
    <w:rsid w:val="00480766"/>
    <w:rsid w:val="004809B1"/>
    <w:rsid w:val="004815D7"/>
    <w:rsid w:val="00481A2F"/>
    <w:rsid w:val="00482240"/>
    <w:rsid w:val="00483B43"/>
    <w:rsid w:val="00485F2F"/>
    <w:rsid w:val="00486574"/>
    <w:rsid w:val="00487072"/>
    <w:rsid w:val="004873CD"/>
    <w:rsid w:val="0048769C"/>
    <w:rsid w:val="00490959"/>
    <w:rsid w:val="0049131F"/>
    <w:rsid w:val="00491E03"/>
    <w:rsid w:val="0049251D"/>
    <w:rsid w:val="00493F36"/>
    <w:rsid w:val="00493FF5"/>
    <w:rsid w:val="00494578"/>
    <w:rsid w:val="00494798"/>
    <w:rsid w:val="00494D25"/>
    <w:rsid w:val="004951BA"/>
    <w:rsid w:val="00495B0F"/>
    <w:rsid w:val="004961A6"/>
    <w:rsid w:val="00497D63"/>
    <w:rsid w:val="004A289C"/>
    <w:rsid w:val="004A3579"/>
    <w:rsid w:val="004A41B1"/>
    <w:rsid w:val="004A443B"/>
    <w:rsid w:val="004A7654"/>
    <w:rsid w:val="004B084C"/>
    <w:rsid w:val="004B09C9"/>
    <w:rsid w:val="004B15AF"/>
    <w:rsid w:val="004B1CA9"/>
    <w:rsid w:val="004B1DB0"/>
    <w:rsid w:val="004B33E1"/>
    <w:rsid w:val="004B3FB8"/>
    <w:rsid w:val="004B4A40"/>
    <w:rsid w:val="004B5288"/>
    <w:rsid w:val="004B6A54"/>
    <w:rsid w:val="004B70C1"/>
    <w:rsid w:val="004B79C9"/>
    <w:rsid w:val="004C0651"/>
    <w:rsid w:val="004C1669"/>
    <w:rsid w:val="004C334C"/>
    <w:rsid w:val="004C4556"/>
    <w:rsid w:val="004C495F"/>
    <w:rsid w:val="004C566F"/>
    <w:rsid w:val="004C59AF"/>
    <w:rsid w:val="004C5C2E"/>
    <w:rsid w:val="004C5ED2"/>
    <w:rsid w:val="004C6CEB"/>
    <w:rsid w:val="004C7BDA"/>
    <w:rsid w:val="004D0B5F"/>
    <w:rsid w:val="004D14D4"/>
    <w:rsid w:val="004D1523"/>
    <w:rsid w:val="004D16C9"/>
    <w:rsid w:val="004D20D7"/>
    <w:rsid w:val="004D4098"/>
    <w:rsid w:val="004D4C2C"/>
    <w:rsid w:val="004D59F5"/>
    <w:rsid w:val="004D64EF"/>
    <w:rsid w:val="004D6703"/>
    <w:rsid w:val="004D6A78"/>
    <w:rsid w:val="004D71E7"/>
    <w:rsid w:val="004D7C56"/>
    <w:rsid w:val="004D7C73"/>
    <w:rsid w:val="004D7D0D"/>
    <w:rsid w:val="004E1215"/>
    <w:rsid w:val="004E3C8C"/>
    <w:rsid w:val="004E4EF4"/>
    <w:rsid w:val="004E6C23"/>
    <w:rsid w:val="004E6DC3"/>
    <w:rsid w:val="004E6FFB"/>
    <w:rsid w:val="004E7060"/>
    <w:rsid w:val="004F004F"/>
    <w:rsid w:val="004F0F2F"/>
    <w:rsid w:val="004F0F63"/>
    <w:rsid w:val="004F122D"/>
    <w:rsid w:val="004F1731"/>
    <w:rsid w:val="004F40F9"/>
    <w:rsid w:val="004F66DE"/>
    <w:rsid w:val="004F6C9A"/>
    <w:rsid w:val="004F71D7"/>
    <w:rsid w:val="004F7B41"/>
    <w:rsid w:val="005001A5"/>
    <w:rsid w:val="005008E3"/>
    <w:rsid w:val="00500E58"/>
    <w:rsid w:val="00501855"/>
    <w:rsid w:val="00501C50"/>
    <w:rsid w:val="00502338"/>
    <w:rsid w:val="00502E4B"/>
    <w:rsid w:val="005032CB"/>
    <w:rsid w:val="00503F50"/>
    <w:rsid w:val="00504BF1"/>
    <w:rsid w:val="00505ADF"/>
    <w:rsid w:val="0050604B"/>
    <w:rsid w:val="00506070"/>
    <w:rsid w:val="00506665"/>
    <w:rsid w:val="00506F4C"/>
    <w:rsid w:val="005075A3"/>
    <w:rsid w:val="005078DC"/>
    <w:rsid w:val="00510145"/>
    <w:rsid w:val="005111A4"/>
    <w:rsid w:val="005113D8"/>
    <w:rsid w:val="00511845"/>
    <w:rsid w:val="00511DAD"/>
    <w:rsid w:val="00511F93"/>
    <w:rsid w:val="00512AB5"/>
    <w:rsid w:val="005138BB"/>
    <w:rsid w:val="005142D1"/>
    <w:rsid w:val="00514844"/>
    <w:rsid w:val="00514962"/>
    <w:rsid w:val="00514AD4"/>
    <w:rsid w:val="0051641C"/>
    <w:rsid w:val="00517102"/>
    <w:rsid w:val="0051717D"/>
    <w:rsid w:val="00517381"/>
    <w:rsid w:val="00520D82"/>
    <w:rsid w:val="00522A48"/>
    <w:rsid w:val="00525D89"/>
    <w:rsid w:val="005268D8"/>
    <w:rsid w:val="00526BB9"/>
    <w:rsid w:val="00526EE9"/>
    <w:rsid w:val="00527526"/>
    <w:rsid w:val="0052756F"/>
    <w:rsid w:val="0053066B"/>
    <w:rsid w:val="0053077B"/>
    <w:rsid w:val="005307AD"/>
    <w:rsid w:val="005314F2"/>
    <w:rsid w:val="005318D4"/>
    <w:rsid w:val="005318EE"/>
    <w:rsid w:val="0053329D"/>
    <w:rsid w:val="00533552"/>
    <w:rsid w:val="005335DD"/>
    <w:rsid w:val="0053376B"/>
    <w:rsid w:val="005348A0"/>
    <w:rsid w:val="0053693F"/>
    <w:rsid w:val="00536FE8"/>
    <w:rsid w:val="0053765E"/>
    <w:rsid w:val="0053783D"/>
    <w:rsid w:val="00540547"/>
    <w:rsid w:val="005406E9"/>
    <w:rsid w:val="00540C27"/>
    <w:rsid w:val="005416FE"/>
    <w:rsid w:val="00542620"/>
    <w:rsid w:val="00543C28"/>
    <w:rsid w:val="005444A3"/>
    <w:rsid w:val="00544B47"/>
    <w:rsid w:val="00545ECA"/>
    <w:rsid w:val="00546AC9"/>
    <w:rsid w:val="00546C31"/>
    <w:rsid w:val="005476B5"/>
    <w:rsid w:val="00547DF9"/>
    <w:rsid w:val="005512E2"/>
    <w:rsid w:val="005514A1"/>
    <w:rsid w:val="005517EF"/>
    <w:rsid w:val="00551850"/>
    <w:rsid w:val="00551E44"/>
    <w:rsid w:val="00552449"/>
    <w:rsid w:val="00552450"/>
    <w:rsid w:val="005527F4"/>
    <w:rsid w:val="00553239"/>
    <w:rsid w:val="00553460"/>
    <w:rsid w:val="0055400E"/>
    <w:rsid w:val="005546D4"/>
    <w:rsid w:val="005549B9"/>
    <w:rsid w:val="005551D8"/>
    <w:rsid w:val="00556DC4"/>
    <w:rsid w:val="0055788E"/>
    <w:rsid w:val="005613BB"/>
    <w:rsid w:val="005621FD"/>
    <w:rsid w:val="00562248"/>
    <w:rsid w:val="00564117"/>
    <w:rsid w:val="00564416"/>
    <w:rsid w:val="00565215"/>
    <w:rsid w:val="00566372"/>
    <w:rsid w:val="00566416"/>
    <w:rsid w:val="00566687"/>
    <w:rsid w:val="005667B8"/>
    <w:rsid w:val="00570856"/>
    <w:rsid w:val="00570A61"/>
    <w:rsid w:val="005718F5"/>
    <w:rsid w:val="005719B6"/>
    <w:rsid w:val="00571FBB"/>
    <w:rsid w:val="00573D63"/>
    <w:rsid w:val="00574EFC"/>
    <w:rsid w:val="00575415"/>
    <w:rsid w:val="005755BA"/>
    <w:rsid w:val="005758FB"/>
    <w:rsid w:val="00577D25"/>
    <w:rsid w:val="0058098D"/>
    <w:rsid w:val="005816C3"/>
    <w:rsid w:val="00581E23"/>
    <w:rsid w:val="005825C7"/>
    <w:rsid w:val="005834FF"/>
    <w:rsid w:val="00583579"/>
    <w:rsid w:val="005835CA"/>
    <w:rsid w:val="00586B93"/>
    <w:rsid w:val="00586E22"/>
    <w:rsid w:val="005870C3"/>
    <w:rsid w:val="005872D8"/>
    <w:rsid w:val="00587DFD"/>
    <w:rsid w:val="00587F5A"/>
    <w:rsid w:val="0059073F"/>
    <w:rsid w:val="00590F29"/>
    <w:rsid w:val="00591E88"/>
    <w:rsid w:val="0059235E"/>
    <w:rsid w:val="0059339D"/>
    <w:rsid w:val="0059351A"/>
    <w:rsid w:val="005942B4"/>
    <w:rsid w:val="0059475D"/>
    <w:rsid w:val="00594C01"/>
    <w:rsid w:val="00594C9A"/>
    <w:rsid w:val="00594D9D"/>
    <w:rsid w:val="00595A42"/>
    <w:rsid w:val="005965BD"/>
    <w:rsid w:val="005965CE"/>
    <w:rsid w:val="00597C3B"/>
    <w:rsid w:val="005A06D5"/>
    <w:rsid w:val="005A0999"/>
    <w:rsid w:val="005A11CD"/>
    <w:rsid w:val="005A2328"/>
    <w:rsid w:val="005A26C2"/>
    <w:rsid w:val="005A2B0F"/>
    <w:rsid w:val="005A30B5"/>
    <w:rsid w:val="005A366E"/>
    <w:rsid w:val="005A486F"/>
    <w:rsid w:val="005A5163"/>
    <w:rsid w:val="005A6782"/>
    <w:rsid w:val="005A7608"/>
    <w:rsid w:val="005A7793"/>
    <w:rsid w:val="005A7F9D"/>
    <w:rsid w:val="005B2E44"/>
    <w:rsid w:val="005B2F49"/>
    <w:rsid w:val="005B32C2"/>
    <w:rsid w:val="005B32D8"/>
    <w:rsid w:val="005B423E"/>
    <w:rsid w:val="005B4489"/>
    <w:rsid w:val="005B4E0F"/>
    <w:rsid w:val="005B52F8"/>
    <w:rsid w:val="005B71E7"/>
    <w:rsid w:val="005C0C36"/>
    <w:rsid w:val="005C15EE"/>
    <w:rsid w:val="005C15F4"/>
    <w:rsid w:val="005C237C"/>
    <w:rsid w:val="005C3998"/>
    <w:rsid w:val="005C3B21"/>
    <w:rsid w:val="005C469C"/>
    <w:rsid w:val="005C50A1"/>
    <w:rsid w:val="005C64C0"/>
    <w:rsid w:val="005C66D1"/>
    <w:rsid w:val="005D0543"/>
    <w:rsid w:val="005D1A9E"/>
    <w:rsid w:val="005D351F"/>
    <w:rsid w:val="005D44EF"/>
    <w:rsid w:val="005D4703"/>
    <w:rsid w:val="005D4706"/>
    <w:rsid w:val="005D4B84"/>
    <w:rsid w:val="005D4E02"/>
    <w:rsid w:val="005D5239"/>
    <w:rsid w:val="005D576D"/>
    <w:rsid w:val="005D6C15"/>
    <w:rsid w:val="005D704C"/>
    <w:rsid w:val="005D707F"/>
    <w:rsid w:val="005E09B6"/>
    <w:rsid w:val="005E11D7"/>
    <w:rsid w:val="005E18F2"/>
    <w:rsid w:val="005E32A3"/>
    <w:rsid w:val="005E340B"/>
    <w:rsid w:val="005E38AE"/>
    <w:rsid w:val="005E3ACF"/>
    <w:rsid w:val="005E3AE7"/>
    <w:rsid w:val="005E4B66"/>
    <w:rsid w:val="005E4ECE"/>
    <w:rsid w:val="005E4FA1"/>
    <w:rsid w:val="005E56CF"/>
    <w:rsid w:val="005E6029"/>
    <w:rsid w:val="005E6049"/>
    <w:rsid w:val="005E709A"/>
    <w:rsid w:val="005E73B0"/>
    <w:rsid w:val="005E79C2"/>
    <w:rsid w:val="005E7E38"/>
    <w:rsid w:val="005E7EDA"/>
    <w:rsid w:val="005F09AF"/>
    <w:rsid w:val="005F26FD"/>
    <w:rsid w:val="005F3CF6"/>
    <w:rsid w:val="005F52E5"/>
    <w:rsid w:val="005F537D"/>
    <w:rsid w:val="005F53E6"/>
    <w:rsid w:val="005F5C4F"/>
    <w:rsid w:val="005F647B"/>
    <w:rsid w:val="005F6E33"/>
    <w:rsid w:val="00601495"/>
    <w:rsid w:val="00602043"/>
    <w:rsid w:val="00602250"/>
    <w:rsid w:val="00602FEB"/>
    <w:rsid w:val="006032CD"/>
    <w:rsid w:val="00603CE5"/>
    <w:rsid w:val="0060472A"/>
    <w:rsid w:val="00605B33"/>
    <w:rsid w:val="006060D3"/>
    <w:rsid w:val="0060614F"/>
    <w:rsid w:val="0060617A"/>
    <w:rsid w:val="00606301"/>
    <w:rsid w:val="00606A26"/>
    <w:rsid w:val="00606E67"/>
    <w:rsid w:val="00607AE5"/>
    <w:rsid w:val="0061046A"/>
    <w:rsid w:val="00610AFA"/>
    <w:rsid w:val="00612313"/>
    <w:rsid w:val="00612722"/>
    <w:rsid w:val="006132A9"/>
    <w:rsid w:val="00614C06"/>
    <w:rsid w:val="0061517F"/>
    <w:rsid w:val="0061559E"/>
    <w:rsid w:val="00615DD0"/>
    <w:rsid w:val="006167B8"/>
    <w:rsid w:val="00617608"/>
    <w:rsid w:val="00617A1C"/>
    <w:rsid w:val="00617C5F"/>
    <w:rsid w:val="00617EC8"/>
    <w:rsid w:val="0062018E"/>
    <w:rsid w:val="00620454"/>
    <w:rsid w:val="00620D57"/>
    <w:rsid w:val="0062103E"/>
    <w:rsid w:val="00623572"/>
    <w:rsid w:val="0062362C"/>
    <w:rsid w:val="00623A96"/>
    <w:rsid w:val="00623EB3"/>
    <w:rsid w:val="00624140"/>
    <w:rsid w:val="00624C81"/>
    <w:rsid w:val="00624D1B"/>
    <w:rsid w:val="00626617"/>
    <w:rsid w:val="00627BB5"/>
    <w:rsid w:val="00630C26"/>
    <w:rsid w:val="006313ED"/>
    <w:rsid w:val="00632D8D"/>
    <w:rsid w:val="00632E6D"/>
    <w:rsid w:val="006335AF"/>
    <w:rsid w:val="006338B6"/>
    <w:rsid w:val="00633A65"/>
    <w:rsid w:val="00633B10"/>
    <w:rsid w:val="0063402F"/>
    <w:rsid w:val="00634384"/>
    <w:rsid w:val="00634758"/>
    <w:rsid w:val="0063583B"/>
    <w:rsid w:val="00635A80"/>
    <w:rsid w:val="00635ACD"/>
    <w:rsid w:val="006362A8"/>
    <w:rsid w:val="006368F4"/>
    <w:rsid w:val="00641D05"/>
    <w:rsid w:val="00641EF0"/>
    <w:rsid w:val="00642377"/>
    <w:rsid w:val="00643ACC"/>
    <w:rsid w:val="0064532C"/>
    <w:rsid w:val="00646057"/>
    <w:rsid w:val="00646829"/>
    <w:rsid w:val="00647B0C"/>
    <w:rsid w:val="00650A73"/>
    <w:rsid w:val="00653418"/>
    <w:rsid w:val="006534D4"/>
    <w:rsid w:val="00654617"/>
    <w:rsid w:val="00654E88"/>
    <w:rsid w:val="00655017"/>
    <w:rsid w:val="00655A69"/>
    <w:rsid w:val="00655BC5"/>
    <w:rsid w:val="00656950"/>
    <w:rsid w:val="00657CAC"/>
    <w:rsid w:val="006607DC"/>
    <w:rsid w:val="00660A70"/>
    <w:rsid w:val="006612D2"/>
    <w:rsid w:val="0066197B"/>
    <w:rsid w:val="00661DD0"/>
    <w:rsid w:val="0066264A"/>
    <w:rsid w:val="006640A9"/>
    <w:rsid w:val="00664A21"/>
    <w:rsid w:val="00665681"/>
    <w:rsid w:val="0066651E"/>
    <w:rsid w:val="006666CA"/>
    <w:rsid w:val="00666993"/>
    <w:rsid w:val="006676BA"/>
    <w:rsid w:val="00667B40"/>
    <w:rsid w:val="0067100E"/>
    <w:rsid w:val="00671885"/>
    <w:rsid w:val="0067189F"/>
    <w:rsid w:val="0067411C"/>
    <w:rsid w:val="00674451"/>
    <w:rsid w:val="0067536D"/>
    <w:rsid w:val="00676ADC"/>
    <w:rsid w:val="00676D75"/>
    <w:rsid w:val="00680828"/>
    <w:rsid w:val="00680B79"/>
    <w:rsid w:val="00680FBB"/>
    <w:rsid w:val="006824D6"/>
    <w:rsid w:val="00682523"/>
    <w:rsid w:val="00682A70"/>
    <w:rsid w:val="00682B17"/>
    <w:rsid w:val="00682B49"/>
    <w:rsid w:val="006832EC"/>
    <w:rsid w:val="00683C7C"/>
    <w:rsid w:val="00685B73"/>
    <w:rsid w:val="006867C7"/>
    <w:rsid w:val="006873D7"/>
    <w:rsid w:val="00687F39"/>
    <w:rsid w:val="00687F77"/>
    <w:rsid w:val="00690D45"/>
    <w:rsid w:val="00690FCF"/>
    <w:rsid w:val="006922DB"/>
    <w:rsid w:val="00692ADD"/>
    <w:rsid w:val="00692D3B"/>
    <w:rsid w:val="00694A28"/>
    <w:rsid w:val="006954CD"/>
    <w:rsid w:val="0069651D"/>
    <w:rsid w:val="006968F6"/>
    <w:rsid w:val="00696DC6"/>
    <w:rsid w:val="006A18CA"/>
    <w:rsid w:val="006A1999"/>
    <w:rsid w:val="006A2165"/>
    <w:rsid w:val="006A2460"/>
    <w:rsid w:val="006A2E4F"/>
    <w:rsid w:val="006A37D6"/>
    <w:rsid w:val="006A4C8E"/>
    <w:rsid w:val="006A5082"/>
    <w:rsid w:val="006A54AA"/>
    <w:rsid w:val="006A5B4B"/>
    <w:rsid w:val="006A61DB"/>
    <w:rsid w:val="006A72F5"/>
    <w:rsid w:val="006A7968"/>
    <w:rsid w:val="006A7977"/>
    <w:rsid w:val="006B0173"/>
    <w:rsid w:val="006B119B"/>
    <w:rsid w:val="006B18D0"/>
    <w:rsid w:val="006B1DC7"/>
    <w:rsid w:val="006B25E0"/>
    <w:rsid w:val="006B28E6"/>
    <w:rsid w:val="006B319D"/>
    <w:rsid w:val="006B43E6"/>
    <w:rsid w:val="006B4741"/>
    <w:rsid w:val="006B5560"/>
    <w:rsid w:val="006B5DD5"/>
    <w:rsid w:val="006B71FF"/>
    <w:rsid w:val="006B7617"/>
    <w:rsid w:val="006B765E"/>
    <w:rsid w:val="006B7872"/>
    <w:rsid w:val="006B7DD2"/>
    <w:rsid w:val="006C1098"/>
    <w:rsid w:val="006C14C3"/>
    <w:rsid w:val="006C21EC"/>
    <w:rsid w:val="006C472F"/>
    <w:rsid w:val="006C4DD9"/>
    <w:rsid w:val="006C4E44"/>
    <w:rsid w:val="006C52E2"/>
    <w:rsid w:val="006C5BC8"/>
    <w:rsid w:val="006C5E13"/>
    <w:rsid w:val="006C72F5"/>
    <w:rsid w:val="006C7C68"/>
    <w:rsid w:val="006D07D4"/>
    <w:rsid w:val="006D0D48"/>
    <w:rsid w:val="006D3212"/>
    <w:rsid w:val="006D3249"/>
    <w:rsid w:val="006D3BF6"/>
    <w:rsid w:val="006D3C3F"/>
    <w:rsid w:val="006D404A"/>
    <w:rsid w:val="006D44E4"/>
    <w:rsid w:val="006D4AC3"/>
    <w:rsid w:val="006D52B8"/>
    <w:rsid w:val="006D6091"/>
    <w:rsid w:val="006D6749"/>
    <w:rsid w:val="006E050F"/>
    <w:rsid w:val="006E07E5"/>
    <w:rsid w:val="006E1190"/>
    <w:rsid w:val="006E1482"/>
    <w:rsid w:val="006E1BDD"/>
    <w:rsid w:val="006E2A1F"/>
    <w:rsid w:val="006E2D3A"/>
    <w:rsid w:val="006E3ABC"/>
    <w:rsid w:val="006E3BDE"/>
    <w:rsid w:val="006E43AA"/>
    <w:rsid w:val="006E4543"/>
    <w:rsid w:val="006E4B5A"/>
    <w:rsid w:val="006E64CD"/>
    <w:rsid w:val="006E684A"/>
    <w:rsid w:val="006E6C03"/>
    <w:rsid w:val="006E70C3"/>
    <w:rsid w:val="006E770B"/>
    <w:rsid w:val="006F0458"/>
    <w:rsid w:val="006F0FA4"/>
    <w:rsid w:val="006F1E31"/>
    <w:rsid w:val="006F29EB"/>
    <w:rsid w:val="006F3C9B"/>
    <w:rsid w:val="006F47E8"/>
    <w:rsid w:val="006F5B46"/>
    <w:rsid w:val="007010E2"/>
    <w:rsid w:val="00702072"/>
    <w:rsid w:val="0070317D"/>
    <w:rsid w:val="0070365B"/>
    <w:rsid w:val="00703860"/>
    <w:rsid w:val="0070391B"/>
    <w:rsid w:val="0070397A"/>
    <w:rsid w:val="00704DBF"/>
    <w:rsid w:val="007050A4"/>
    <w:rsid w:val="007059D5"/>
    <w:rsid w:val="00706685"/>
    <w:rsid w:val="00707275"/>
    <w:rsid w:val="00707B52"/>
    <w:rsid w:val="00710270"/>
    <w:rsid w:val="007106B9"/>
    <w:rsid w:val="00710EB9"/>
    <w:rsid w:val="007119AE"/>
    <w:rsid w:val="007121C8"/>
    <w:rsid w:val="007124A3"/>
    <w:rsid w:val="0071251E"/>
    <w:rsid w:val="00713EB4"/>
    <w:rsid w:val="00713F91"/>
    <w:rsid w:val="00716D12"/>
    <w:rsid w:val="00717B4E"/>
    <w:rsid w:val="0072071B"/>
    <w:rsid w:val="00720E3B"/>
    <w:rsid w:val="00720FAF"/>
    <w:rsid w:val="0072133D"/>
    <w:rsid w:val="00723835"/>
    <w:rsid w:val="0072385C"/>
    <w:rsid w:val="00723963"/>
    <w:rsid w:val="00724E55"/>
    <w:rsid w:val="00725D2A"/>
    <w:rsid w:val="00727010"/>
    <w:rsid w:val="00727F10"/>
    <w:rsid w:val="00730355"/>
    <w:rsid w:val="007304F9"/>
    <w:rsid w:val="00731A72"/>
    <w:rsid w:val="0073209D"/>
    <w:rsid w:val="007329D4"/>
    <w:rsid w:val="007329FF"/>
    <w:rsid w:val="00733405"/>
    <w:rsid w:val="00733525"/>
    <w:rsid w:val="00733577"/>
    <w:rsid w:val="007340E9"/>
    <w:rsid w:val="00734423"/>
    <w:rsid w:val="00734674"/>
    <w:rsid w:val="00734BD2"/>
    <w:rsid w:val="00734F0A"/>
    <w:rsid w:val="00735133"/>
    <w:rsid w:val="00735630"/>
    <w:rsid w:val="0074003E"/>
    <w:rsid w:val="007415C7"/>
    <w:rsid w:val="0074225B"/>
    <w:rsid w:val="00744582"/>
    <w:rsid w:val="007449F5"/>
    <w:rsid w:val="00744D9A"/>
    <w:rsid w:val="007467CB"/>
    <w:rsid w:val="00747D3B"/>
    <w:rsid w:val="00751304"/>
    <w:rsid w:val="00751899"/>
    <w:rsid w:val="00751AD0"/>
    <w:rsid w:val="00752BC0"/>
    <w:rsid w:val="00754756"/>
    <w:rsid w:val="00754B9F"/>
    <w:rsid w:val="007553E5"/>
    <w:rsid w:val="00755579"/>
    <w:rsid w:val="00755599"/>
    <w:rsid w:val="007562BF"/>
    <w:rsid w:val="007567D5"/>
    <w:rsid w:val="00756A5A"/>
    <w:rsid w:val="007574AC"/>
    <w:rsid w:val="007603F5"/>
    <w:rsid w:val="00761143"/>
    <w:rsid w:val="007615A2"/>
    <w:rsid w:val="00762F7D"/>
    <w:rsid w:val="007631E6"/>
    <w:rsid w:val="007646EF"/>
    <w:rsid w:val="00764D1A"/>
    <w:rsid w:val="00765739"/>
    <w:rsid w:val="00765936"/>
    <w:rsid w:val="00766481"/>
    <w:rsid w:val="007670A1"/>
    <w:rsid w:val="0076717B"/>
    <w:rsid w:val="00767C88"/>
    <w:rsid w:val="0077013F"/>
    <w:rsid w:val="00770D81"/>
    <w:rsid w:val="00771C7C"/>
    <w:rsid w:val="00771E05"/>
    <w:rsid w:val="00773A08"/>
    <w:rsid w:val="007740CD"/>
    <w:rsid w:val="007744B8"/>
    <w:rsid w:val="007751A8"/>
    <w:rsid w:val="00775824"/>
    <w:rsid w:val="0077611F"/>
    <w:rsid w:val="00776F8F"/>
    <w:rsid w:val="00777175"/>
    <w:rsid w:val="0078008F"/>
    <w:rsid w:val="007806B7"/>
    <w:rsid w:val="007808FC"/>
    <w:rsid w:val="0078101A"/>
    <w:rsid w:val="00781B56"/>
    <w:rsid w:val="00782079"/>
    <w:rsid w:val="007824B0"/>
    <w:rsid w:val="00782A42"/>
    <w:rsid w:val="007830BA"/>
    <w:rsid w:val="0078332C"/>
    <w:rsid w:val="0078344E"/>
    <w:rsid w:val="00783490"/>
    <w:rsid w:val="00783886"/>
    <w:rsid w:val="00784E23"/>
    <w:rsid w:val="0078575B"/>
    <w:rsid w:val="00786A47"/>
    <w:rsid w:val="007916F1"/>
    <w:rsid w:val="00791CEA"/>
    <w:rsid w:val="007920D2"/>
    <w:rsid w:val="00793C6E"/>
    <w:rsid w:val="007946C4"/>
    <w:rsid w:val="00795914"/>
    <w:rsid w:val="00795B5D"/>
    <w:rsid w:val="00796F01"/>
    <w:rsid w:val="00797143"/>
    <w:rsid w:val="0079715D"/>
    <w:rsid w:val="007972F3"/>
    <w:rsid w:val="007A111F"/>
    <w:rsid w:val="007A1E35"/>
    <w:rsid w:val="007A27D9"/>
    <w:rsid w:val="007A2C8D"/>
    <w:rsid w:val="007A3C64"/>
    <w:rsid w:val="007A471A"/>
    <w:rsid w:val="007A6069"/>
    <w:rsid w:val="007A6B45"/>
    <w:rsid w:val="007A6FA1"/>
    <w:rsid w:val="007B03D3"/>
    <w:rsid w:val="007B0AFA"/>
    <w:rsid w:val="007B12FA"/>
    <w:rsid w:val="007B14DE"/>
    <w:rsid w:val="007B2CC2"/>
    <w:rsid w:val="007B34B8"/>
    <w:rsid w:val="007B3A77"/>
    <w:rsid w:val="007B4FB3"/>
    <w:rsid w:val="007B5B3B"/>
    <w:rsid w:val="007B632B"/>
    <w:rsid w:val="007B65F2"/>
    <w:rsid w:val="007B7523"/>
    <w:rsid w:val="007B7899"/>
    <w:rsid w:val="007C0559"/>
    <w:rsid w:val="007C174B"/>
    <w:rsid w:val="007C1E95"/>
    <w:rsid w:val="007C2599"/>
    <w:rsid w:val="007C2912"/>
    <w:rsid w:val="007C2E96"/>
    <w:rsid w:val="007C3771"/>
    <w:rsid w:val="007C4553"/>
    <w:rsid w:val="007C4959"/>
    <w:rsid w:val="007C4CDC"/>
    <w:rsid w:val="007C52F3"/>
    <w:rsid w:val="007C5D8A"/>
    <w:rsid w:val="007C5E71"/>
    <w:rsid w:val="007C6A4C"/>
    <w:rsid w:val="007C6A99"/>
    <w:rsid w:val="007C6CDB"/>
    <w:rsid w:val="007C708D"/>
    <w:rsid w:val="007C72FA"/>
    <w:rsid w:val="007D0007"/>
    <w:rsid w:val="007D0B30"/>
    <w:rsid w:val="007D192A"/>
    <w:rsid w:val="007D2E2A"/>
    <w:rsid w:val="007D2F9E"/>
    <w:rsid w:val="007D343F"/>
    <w:rsid w:val="007D3538"/>
    <w:rsid w:val="007D4206"/>
    <w:rsid w:val="007D44A9"/>
    <w:rsid w:val="007D5032"/>
    <w:rsid w:val="007D5291"/>
    <w:rsid w:val="007D69CB"/>
    <w:rsid w:val="007D7BC7"/>
    <w:rsid w:val="007E03B0"/>
    <w:rsid w:val="007E0994"/>
    <w:rsid w:val="007E11EC"/>
    <w:rsid w:val="007E13C4"/>
    <w:rsid w:val="007E178A"/>
    <w:rsid w:val="007E1E04"/>
    <w:rsid w:val="007E27AE"/>
    <w:rsid w:val="007E315D"/>
    <w:rsid w:val="007E3570"/>
    <w:rsid w:val="007E5CFE"/>
    <w:rsid w:val="007E6CC9"/>
    <w:rsid w:val="007E6F28"/>
    <w:rsid w:val="007E742A"/>
    <w:rsid w:val="007F180C"/>
    <w:rsid w:val="007F1CFF"/>
    <w:rsid w:val="007F2155"/>
    <w:rsid w:val="007F2324"/>
    <w:rsid w:val="007F2946"/>
    <w:rsid w:val="007F2D77"/>
    <w:rsid w:val="007F3589"/>
    <w:rsid w:val="007F40C3"/>
    <w:rsid w:val="007F4813"/>
    <w:rsid w:val="007F5855"/>
    <w:rsid w:val="007F5C0E"/>
    <w:rsid w:val="007F5E91"/>
    <w:rsid w:val="007F603E"/>
    <w:rsid w:val="007F61B3"/>
    <w:rsid w:val="007F6B92"/>
    <w:rsid w:val="007F706A"/>
    <w:rsid w:val="007F73E3"/>
    <w:rsid w:val="007F7520"/>
    <w:rsid w:val="007F79D9"/>
    <w:rsid w:val="00800142"/>
    <w:rsid w:val="00801AE3"/>
    <w:rsid w:val="00801DBD"/>
    <w:rsid w:val="00802FB5"/>
    <w:rsid w:val="00803B87"/>
    <w:rsid w:val="00804DD2"/>
    <w:rsid w:val="00805705"/>
    <w:rsid w:val="0080726C"/>
    <w:rsid w:val="00807380"/>
    <w:rsid w:val="008077ED"/>
    <w:rsid w:val="0081098B"/>
    <w:rsid w:val="008114BA"/>
    <w:rsid w:val="00811F3E"/>
    <w:rsid w:val="0081248C"/>
    <w:rsid w:val="00812D54"/>
    <w:rsid w:val="008130BB"/>
    <w:rsid w:val="0081373F"/>
    <w:rsid w:val="00814BCF"/>
    <w:rsid w:val="008152A8"/>
    <w:rsid w:val="00815A79"/>
    <w:rsid w:val="00815B6B"/>
    <w:rsid w:val="00816009"/>
    <w:rsid w:val="0081617E"/>
    <w:rsid w:val="00816CF5"/>
    <w:rsid w:val="008178F9"/>
    <w:rsid w:val="0081792A"/>
    <w:rsid w:val="00817E2E"/>
    <w:rsid w:val="00820094"/>
    <w:rsid w:val="00820FF4"/>
    <w:rsid w:val="00821107"/>
    <w:rsid w:val="0082163B"/>
    <w:rsid w:val="008217AF"/>
    <w:rsid w:val="00821934"/>
    <w:rsid w:val="00823B42"/>
    <w:rsid w:val="008247AD"/>
    <w:rsid w:val="00825230"/>
    <w:rsid w:val="00825B96"/>
    <w:rsid w:val="008265D3"/>
    <w:rsid w:val="00826DD9"/>
    <w:rsid w:val="008274E4"/>
    <w:rsid w:val="00827D91"/>
    <w:rsid w:val="00827DAB"/>
    <w:rsid w:val="0083030F"/>
    <w:rsid w:val="00830677"/>
    <w:rsid w:val="00831CFD"/>
    <w:rsid w:val="0083200F"/>
    <w:rsid w:val="0083305C"/>
    <w:rsid w:val="00833E2D"/>
    <w:rsid w:val="0083435B"/>
    <w:rsid w:val="00835FDF"/>
    <w:rsid w:val="00837957"/>
    <w:rsid w:val="00837FA3"/>
    <w:rsid w:val="00840FF9"/>
    <w:rsid w:val="008411AB"/>
    <w:rsid w:val="008413EB"/>
    <w:rsid w:val="0084151D"/>
    <w:rsid w:val="00842294"/>
    <w:rsid w:val="00842421"/>
    <w:rsid w:val="0084269D"/>
    <w:rsid w:val="00845295"/>
    <w:rsid w:val="00845EFB"/>
    <w:rsid w:val="00845FAC"/>
    <w:rsid w:val="00846CE1"/>
    <w:rsid w:val="00846D75"/>
    <w:rsid w:val="00847DDD"/>
    <w:rsid w:val="0085042D"/>
    <w:rsid w:val="008504A3"/>
    <w:rsid w:val="008509D9"/>
    <w:rsid w:val="00850C2E"/>
    <w:rsid w:val="00850D95"/>
    <w:rsid w:val="00851206"/>
    <w:rsid w:val="008516FA"/>
    <w:rsid w:val="00854291"/>
    <w:rsid w:val="00854BAC"/>
    <w:rsid w:val="00854E5D"/>
    <w:rsid w:val="008557CB"/>
    <w:rsid w:val="0085619B"/>
    <w:rsid w:val="00856308"/>
    <w:rsid w:val="00856457"/>
    <w:rsid w:val="00856651"/>
    <w:rsid w:val="00856DBD"/>
    <w:rsid w:val="0086055C"/>
    <w:rsid w:val="008613B0"/>
    <w:rsid w:val="00862DBF"/>
    <w:rsid w:val="00865A8E"/>
    <w:rsid w:val="008665C7"/>
    <w:rsid w:val="008669A7"/>
    <w:rsid w:val="008705F9"/>
    <w:rsid w:val="00870B8E"/>
    <w:rsid w:val="00871ECD"/>
    <w:rsid w:val="0087224D"/>
    <w:rsid w:val="00872E07"/>
    <w:rsid w:val="00873265"/>
    <w:rsid w:val="00874628"/>
    <w:rsid w:val="008755D2"/>
    <w:rsid w:val="00875BA5"/>
    <w:rsid w:val="00876B17"/>
    <w:rsid w:val="00877234"/>
    <w:rsid w:val="00877418"/>
    <w:rsid w:val="00877844"/>
    <w:rsid w:val="00877D88"/>
    <w:rsid w:val="00877FE8"/>
    <w:rsid w:val="00880796"/>
    <w:rsid w:val="008814F8"/>
    <w:rsid w:val="00881FCC"/>
    <w:rsid w:val="00882301"/>
    <w:rsid w:val="00882436"/>
    <w:rsid w:val="00882865"/>
    <w:rsid w:val="00882A0D"/>
    <w:rsid w:val="00883ED8"/>
    <w:rsid w:val="00885810"/>
    <w:rsid w:val="00886747"/>
    <w:rsid w:val="00887762"/>
    <w:rsid w:val="00890050"/>
    <w:rsid w:val="008913FA"/>
    <w:rsid w:val="008919BB"/>
    <w:rsid w:val="00891BD4"/>
    <w:rsid w:val="0089246A"/>
    <w:rsid w:val="00892F4B"/>
    <w:rsid w:val="00893E6F"/>
    <w:rsid w:val="008949A1"/>
    <w:rsid w:val="008957CF"/>
    <w:rsid w:val="0089668F"/>
    <w:rsid w:val="008967A5"/>
    <w:rsid w:val="008969BE"/>
    <w:rsid w:val="008A09D5"/>
    <w:rsid w:val="008A13D3"/>
    <w:rsid w:val="008A1452"/>
    <w:rsid w:val="008A1709"/>
    <w:rsid w:val="008A354A"/>
    <w:rsid w:val="008A35C8"/>
    <w:rsid w:val="008A3845"/>
    <w:rsid w:val="008A3963"/>
    <w:rsid w:val="008A4604"/>
    <w:rsid w:val="008A476B"/>
    <w:rsid w:val="008A4CA2"/>
    <w:rsid w:val="008A4CF5"/>
    <w:rsid w:val="008A5050"/>
    <w:rsid w:val="008A593D"/>
    <w:rsid w:val="008A5B4F"/>
    <w:rsid w:val="008A5B79"/>
    <w:rsid w:val="008A67D0"/>
    <w:rsid w:val="008A6812"/>
    <w:rsid w:val="008A6C7B"/>
    <w:rsid w:val="008A742F"/>
    <w:rsid w:val="008A7A8D"/>
    <w:rsid w:val="008B11C5"/>
    <w:rsid w:val="008B17E8"/>
    <w:rsid w:val="008B2933"/>
    <w:rsid w:val="008B2B88"/>
    <w:rsid w:val="008B3D61"/>
    <w:rsid w:val="008B41F2"/>
    <w:rsid w:val="008B46B7"/>
    <w:rsid w:val="008B4727"/>
    <w:rsid w:val="008B4BF4"/>
    <w:rsid w:val="008B5309"/>
    <w:rsid w:val="008B5737"/>
    <w:rsid w:val="008B5B7E"/>
    <w:rsid w:val="008B68A2"/>
    <w:rsid w:val="008B7041"/>
    <w:rsid w:val="008B71B1"/>
    <w:rsid w:val="008C0389"/>
    <w:rsid w:val="008C1E44"/>
    <w:rsid w:val="008C3037"/>
    <w:rsid w:val="008C3D60"/>
    <w:rsid w:val="008C427B"/>
    <w:rsid w:val="008C439A"/>
    <w:rsid w:val="008C471B"/>
    <w:rsid w:val="008C50D1"/>
    <w:rsid w:val="008C610B"/>
    <w:rsid w:val="008C62A6"/>
    <w:rsid w:val="008C6E66"/>
    <w:rsid w:val="008C717B"/>
    <w:rsid w:val="008C7910"/>
    <w:rsid w:val="008D1729"/>
    <w:rsid w:val="008D28AA"/>
    <w:rsid w:val="008D3653"/>
    <w:rsid w:val="008D3C25"/>
    <w:rsid w:val="008D3D6B"/>
    <w:rsid w:val="008D44A5"/>
    <w:rsid w:val="008D4FD7"/>
    <w:rsid w:val="008D67DB"/>
    <w:rsid w:val="008D7184"/>
    <w:rsid w:val="008D74A8"/>
    <w:rsid w:val="008D7531"/>
    <w:rsid w:val="008D782F"/>
    <w:rsid w:val="008D7CB8"/>
    <w:rsid w:val="008D7F81"/>
    <w:rsid w:val="008E012E"/>
    <w:rsid w:val="008E033F"/>
    <w:rsid w:val="008E0586"/>
    <w:rsid w:val="008E0D2B"/>
    <w:rsid w:val="008E1A7F"/>
    <w:rsid w:val="008E37F5"/>
    <w:rsid w:val="008E3C24"/>
    <w:rsid w:val="008E3EFF"/>
    <w:rsid w:val="008E5DD0"/>
    <w:rsid w:val="008E66F6"/>
    <w:rsid w:val="008E6A62"/>
    <w:rsid w:val="008F02E7"/>
    <w:rsid w:val="008F0371"/>
    <w:rsid w:val="008F0387"/>
    <w:rsid w:val="008F0758"/>
    <w:rsid w:val="008F24A9"/>
    <w:rsid w:val="008F31FB"/>
    <w:rsid w:val="008F4013"/>
    <w:rsid w:val="008F4082"/>
    <w:rsid w:val="008F42A1"/>
    <w:rsid w:val="008F4579"/>
    <w:rsid w:val="008F5E87"/>
    <w:rsid w:val="008F729B"/>
    <w:rsid w:val="008F78E5"/>
    <w:rsid w:val="00901639"/>
    <w:rsid w:val="00901937"/>
    <w:rsid w:val="00901D5D"/>
    <w:rsid w:val="0090239C"/>
    <w:rsid w:val="00903952"/>
    <w:rsid w:val="00904DE5"/>
    <w:rsid w:val="00905141"/>
    <w:rsid w:val="009051C6"/>
    <w:rsid w:val="009058DD"/>
    <w:rsid w:val="009069AA"/>
    <w:rsid w:val="00906E59"/>
    <w:rsid w:val="00907715"/>
    <w:rsid w:val="00910FDA"/>
    <w:rsid w:val="00911534"/>
    <w:rsid w:val="00911C60"/>
    <w:rsid w:val="00911CF8"/>
    <w:rsid w:val="009125E9"/>
    <w:rsid w:val="0091356C"/>
    <w:rsid w:val="0091411C"/>
    <w:rsid w:val="009154F1"/>
    <w:rsid w:val="00916F3B"/>
    <w:rsid w:val="009172F6"/>
    <w:rsid w:val="009179FC"/>
    <w:rsid w:val="00920979"/>
    <w:rsid w:val="009213ED"/>
    <w:rsid w:val="0092318D"/>
    <w:rsid w:val="00923897"/>
    <w:rsid w:val="00924308"/>
    <w:rsid w:val="00924C0C"/>
    <w:rsid w:val="00924CD6"/>
    <w:rsid w:val="009250A3"/>
    <w:rsid w:val="00925954"/>
    <w:rsid w:val="00925B56"/>
    <w:rsid w:val="009263B7"/>
    <w:rsid w:val="00926A1F"/>
    <w:rsid w:val="00927143"/>
    <w:rsid w:val="00927B3D"/>
    <w:rsid w:val="0093054A"/>
    <w:rsid w:val="009314D5"/>
    <w:rsid w:val="00932D3D"/>
    <w:rsid w:val="00933870"/>
    <w:rsid w:val="00933FDB"/>
    <w:rsid w:val="009341CB"/>
    <w:rsid w:val="00934DB8"/>
    <w:rsid w:val="00935392"/>
    <w:rsid w:val="00935563"/>
    <w:rsid w:val="00935CAD"/>
    <w:rsid w:val="00936376"/>
    <w:rsid w:val="009364E2"/>
    <w:rsid w:val="00936828"/>
    <w:rsid w:val="00937943"/>
    <w:rsid w:val="0094004F"/>
    <w:rsid w:val="00940B14"/>
    <w:rsid w:val="00941049"/>
    <w:rsid w:val="00941B1E"/>
    <w:rsid w:val="00941F82"/>
    <w:rsid w:val="00942B72"/>
    <w:rsid w:val="009436C6"/>
    <w:rsid w:val="00943BBA"/>
    <w:rsid w:val="009462B1"/>
    <w:rsid w:val="00946AA0"/>
    <w:rsid w:val="00950A03"/>
    <w:rsid w:val="0095266C"/>
    <w:rsid w:val="00953450"/>
    <w:rsid w:val="00954C84"/>
    <w:rsid w:val="00955BA2"/>
    <w:rsid w:val="00955D4E"/>
    <w:rsid w:val="00956494"/>
    <w:rsid w:val="009615C1"/>
    <w:rsid w:val="00961C2C"/>
    <w:rsid w:val="00963EC1"/>
    <w:rsid w:val="00964916"/>
    <w:rsid w:val="0096597B"/>
    <w:rsid w:val="00966667"/>
    <w:rsid w:val="0096685D"/>
    <w:rsid w:val="00967784"/>
    <w:rsid w:val="009678D5"/>
    <w:rsid w:val="009714AC"/>
    <w:rsid w:val="00971B40"/>
    <w:rsid w:val="00972580"/>
    <w:rsid w:val="00972F95"/>
    <w:rsid w:val="00973CAC"/>
    <w:rsid w:val="00973D3F"/>
    <w:rsid w:val="009742DB"/>
    <w:rsid w:val="009764FA"/>
    <w:rsid w:val="0098003D"/>
    <w:rsid w:val="009815FE"/>
    <w:rsid w:val="00982D15"/>
    <w:rsid w:val="00984F13"/>
    <w:rsid w:val="00985FE7"/>
    <w:rsid w:val="00986DA3"/>
    <w:rsid w:val="00987681"/>
    <w:rsid w:val="009876B5"/>
    <w:rsid w:val="0099060E"/>
    <w:rsid w:val="00990612"/>
    <w:rsid w:val="009919BB"/>
    <w:rsid w:val="009919E8"/>
    <w:rsid w:val="00991A07"/>
    <w:rsid w:val="0099250C"/>
    <w:rsid w:val="0099267F"/>
    <w:rsid w:val="00992AD0"/>
    <w:rsid w:val="00992CB4"/>
    <w:rsid w:val="0099457A"/>
    <w:rsid w:val="00995583"/>
    <w:rsid w:val="00995672"/>
    <w:rsid w:val="00997341"/>
    <w:rsid w:val="009A0762"/>
    <w:rsid w:val="009A099F"/>
    <w:rsid w:val="009A2517"/>
    <w:rsid w:val="009A263C"/>
    <w:rsid w:val="009A2D6C"/>
    <w:rsid w:val="009A52C6"/>
    <w:rsid w:val="009A576C"/>
    <w:rsid w:val="009A5EAF"/>
    <w:rsid w:val="009A6239"/>
    <w:rsid w:val="009A62E1"/>
    <w:rsid w:val="009A647C"/>
    <w:rsid w:val="009A6727"/>
    <w:rsid w:val="009A7E94"/>
    <w:rsid w:val="009B058B"/>
    <w:rsid w:val="009B0E12"/>
    <w:rsid w:val="009B199B"/>
    <w:rsid w:val="009B1D4B"/>
    <w:rsid w:val="009B3645"/>
    <w:rsid w:val="009B51A4"/>
    <w:rsid w:val="009B6419"/>
    <w:rsid w:val="009B6D44"/>
    <w:rsid w:val="009B792D"/>
    <w:rsid w:val="009B7E6D"/>
    <w:rsid w:val="009B7EBE"/>
    <w:rsid w:val="009C020C"/>
    <w:rsid w:val="009C05EA"/>
    <w:rsid w:val="009C0A13"/>
    <w:rsid w:val="009C1DC9"/>
    <w:rsid w:val="009C29D9"/>
    <w:rsid w:val="009C2F76"/>
    <w:rsid w:val="009C33BA"/>
    <w:rsid w:val="009C3673"/>
    <w:rsid w:val="009C430E"/>
    <w:rsid w:val="009C4838"/>
    <w:rsid w:val="009C49F8"/>
    <w:rsid w:val="009C5188"/>
    <w:rsid w:val="009C51C5"/>
    <w:rsid w:val="009C520D"/>
    <w:rsid w:val="009C5BE7"/>
    <w:rsid w:val="009C7284"/>
    <w:rsid w:val="009C72F1"/>
    <w:rsid w:val="009C78B6"/>
    <w:rsid w:val="009D1044"/>
    <w:rsid w:val="009D1528"/>
    <w:rsid w:val="009D19CF"/>
    <w:rsid w:val="009D22F0"/>
    <w:rsid w:val="009D38BA"/>
    <w:rsid w:val="009D464E"/>
    <w:rsid w:val="009D4AAF"/>
    <w:rsid w:val="009D56FF"/>
    <w:rsid w:val="009D5BE6"/>
    <w:rsid w:val="009D60F5"/>
    <w:rsid w:val="009D6172"/>
    <w:rsid w:val="009D6BBE"/>
    <w:rsid w:val="009D7A20"/>
    <w:rsid w:val="009E0491"/>
    <w:rsid w:val="009E0BBE"/>
    <w:rsid w:val="009E0D94"/>
    <w:rsid w:val="009E3457"/>
    <w:rsid w:val="009E36F3"/>
    <w:rsid w:val="009E4CBE"/>
    <w:rsid w:val="009E5337"/>
    <w:rsid w:val="009E60A9"/>
    <w:rsid w:val="009E697C"/>
    <w:rsid w:val="009E77D2"/>
    <w:rsid w:val="009F29ED"/>
    <w:rsid w:val="009F301D"/>
    <w:rsid w:val="009F3978"/>
    <w:rsid w:val="009F4266"/>
    <w:rsid w:val="009F67FA"/>
    <w:rsid w:val="009F6A2D"/>
    <w:rsid w:val="00A0085E"/>
    <w:rsid w:val="00A00C40"/>
    <w:rsid w:val="00A01904"/>
    <w:rsid w:val="00A02272"/>
    <w:rsid w:val="00A0277A"/>
    <w:rsid w:val="00A030D3"/>
    <w:rsid w:val="00A039C0"/>
    <w:rsid w:val="00A0514F"/>
    <w:rsid w:val="00A0533C"/>
    <w:rsid w:val="00A078FD"/>
    <w:rsid w:val="00A07AFE"/>
    <w:rsid w:val="00A1099E"/>
    <w:rsid w:val="00A10BD9"/>
    <w:rsid w:val="00A10E9F"/>
    <w:rsid w:val="00A11047"/>
    <w:rsid w:val="00A11BF0"/>
    <w:rsid w:val="00A1237E"/>
    <w:rsid w:val="00A13788"/>
    <w:rsid w:val="00A141A7"/>
    <w:rsid w:val="00A15BAF"/>
    <w:rsid w:val="00A15C4E"/>
    <w:rsid w:val="00A164AF"/>
    <w:rsid w:val="00A1653B"/>
    <w:rsid w:val="00A16735"/>
    <w:rsid w:val="00A202A7"/>
    <w:rsid w:val="00A20305"/>
    <w:rsid w:val="00A203DC"/>
    <w:rsid w:val="00A2063C"/>
    <w:rsid w:val="00A2067F"/>
    <w:rsid w:val="00A20DDB"/>
    <w:rsid w:val="00A2109B"/>
    <w:rsid w:val="00A21BEB"/>
    <w:rsid w:val="00A21F48"/>
    <w:rsid w:val="00A226EF"/>
    <w:rsid w:val="00A22818"/>
    <w:rsid w:val="00A22870"/>
    <w:rsid w:val="00A22871"/>
    <w:rsid w:val="00A22BEA"/>
    <w:rsid w:val="00A22BFE"/>
    <w:rsid w:val="00A25191"/>
    <w:rsid w:val="00A26634"/>
    <w:rsid w:val="00A26A66"/>
    <w:rsid w:val="00A26A73"/>
    <w:rsid w:val="00A301D0"/>
    <w:rsid w:val="00A3036E"/>
    <w:rsid w:val="00A30865"/>
    <w:rsid w:val="00A30E73"/>
    <w:rsid w:val="00A31E82"/>
    <w:rsid w:val="00A321C7"/>
    <w:rsid w:val="00A32326"/>
    <w:rsid w:val="00A33930"/>
    <w:rsid w:val="00A33E65"/>
    <w:rsid w:val="00A34064"/>
    <w:rsid w:val="00A342DA"/>
    <w:rsid w:val="00A3510F"/>
    <w:rsid w:val="00A36744"/>
    <w:rsid w:val="00A36B9F"/>
    <w:rsid w:val="00A40063"/>
    <w:rsid w:val="00A40EEB"/>
    <w:rsid w:val="00A417BE"/>
    <w:rsid w:val="00A41A91"/>
    <w:rsid w:val="00A42EAD"/>
    <w:rsid w:val="00A4358F"/>
    <w:rsid w:val="00A45A5C"/>
    <w:rsid w:val="00A45B28"/>
    <w:rsid w:val="00A46729"/>
    <w:rsid w:val="00A46B86"/>
    <w:rsid w:val="00A500D9"/>
    <w:rsid w:val="00A50169"/>
    <w:rsid w:val="00A502A0"/>
    <w:rsid w:val="00A504CF"/>
    <w:rsid w:val="00A505C5"/>
    <w:rsid w:val="00A52107"/>
    <w:rsid w:val="00A5284C"/>
    <w:rsid w:val="00A53E5D"/>
    <w:rsid w:val="00A5410B"/>
    <w:rsid w:val="00A54237"/>
    <w:rsid w:val="00A54272"/>
    <w:rsid w:val="00A607AE"/>
    <w:rsid w:val="00A60B97"/>
    <w:rsid w:val="00A60DB2"/>
    <w:rsid w:val="00A61052"/>
    <w:rsid w:val="00A614F0"/>
    <w:rsid w:val="00A61516"/>
    <w:rsid w:val="00A616A2"/>
    <w:rsid w:val="00A623D3"/>
    <w:rsid w:val="00A636D3"/>
    <w:rsid w:val="00A64AE1"/>
    <w:rsid w:val="00A65FA9"/>
    <w:rsid w:val="00A6654A"/>
    <w:rsid w:val="00A7016E"/>
    <w:rsid w:val="00A70974"/>
    <w:rsid w:val="00A70C0F"/>
    <w:rsid w:val="00A72105"/>
    <w:rsid w:val="00A72983"/>
    <w:rsid w:val="00A72A65"/>
    <w:rsid w:val="00A732D8"/>
    <w:rsid w:val="00A73DE1"/>
    <w:rsid w:val="00A73E6E"/>
    <w:rsid w:val="00A741CA"/>
    <w:rsid w:val="00A74A15"/>
    <w:rsid w:val="00A74BDD"/>
    <w:rsid w:val="00A74EA9"/>
    <w:rsid w:val="00A74ECA"/>
    <w:rsid w:val="00A76841"/>
    <w:rsid w:val="00A76E2D"/>
    <w:rsid w:val="00A801A0"/>
    <w:rsid w:val="00A8024D"/>
    <w:rsid w:val="00A80254"/>
    <w:rsid w:val="00A803FE"/>
    <w:rsid w:val="00A80426"/>
    <w:rsid w:val="00A80999"/>
    <w:rsid w:val="00A82565"/>
    <w:rsid w:val="00A82AA5"/>
    <w:rsid w:val="00A82B23"/>
    <w:rsid w:val="00A82C68"/>
    <w:rsid w:val="00A8448D"/>
    <w:rsid w:val="00A84F8B"/>
    <w:rsid w:val="00A851A8"/>
    <w:rsid w:val="00A859C7"/>
    <w:rsid w:val="00A86B85"/>
    <w:rsid w:val="00A8791C"/>
    <w:rsid w:val="00A90788"/>
    <w:rsid w:val="00A90E15"/>
    <w:rsid w:val="00A911BE"/>
    <w:rsid w:val="00A91801"/>
    <w:rsid w:val="00A91CDC"/>
    <w:rsid w:val="00A91DA7"/>
    <w:rsid w:val="00A921B3"/>
    <w:rsid w:val="00A93285"/>
    <w:rsid w:val="00A938DE"/>
    <w:rsid w:val="00A943DB"/>
    <w:rsid w:val="00A94612"/>
    <w:rsid w:val="00A9481F"/>
    <w:rsid w:val="00A95213"/>
    <w:rsid w:val="00A96177"/>
    <w:rsid w:val="00A97B8B"/>
    <w:rsid w:val="00AA05A5"/>
    <w:rsid w:val="00AA099E"/>
    <w:rsid w:val="00AA0F91"/>
    <w:rsid w:val="00AA29C6"/>
    <w:rsid w:val="00AA2E9F"/>
    <w:rsid w:val="00AA35F9"/>
    <w:rsid w:val="00AB0083"/>
    <w:rsid w:val="00AB0487"/>
    <w:rsid w:val="00AB12F4"/>
    <w:rsid w:val="00AB3504"/>
    <w:rsid w:val="00AB3E20"/>
    <w:rsid w:val="00AB486C"/>
    <w:rsid w:val="00AB4D84"/>
    <w:rsid w:val="00AB5F6B"/>
    <w:rsid w:val="00AB6692"/>
    <w:rsid w:val="00AB7A77"/>
    <w:rsid w:val="00AB7EEB"/>
    <w:rsid w:val="00AC0333"/>
    <w:rsid w:val="00AC11DC"/>
    <w:rsid w:val="00AC25CB"/>
    <w:rsid w:val="00AC261A"/>
    <w:rsid w:val="00AC315A"/>
    <w:rsid w:val="00AC3837"/>
    <w:rsid w:val="00AC3E6E"/>
    <w:rsid w:val="00AC412F"/>
    <w:rsid w:val="00AC5828"/>
    <w:rsid w:val="00AC5849"/>
    <w:rsid w:val="00AC647B"/>
    <w:rsid w:val="00AC6572"/>
    <w:rsid w:val="00AC6B49"/>
    <w:rsid w:val="00AC6BAE"/>
    <w:rsid w:val="00AC6CF4"/>
    <w:rsid w:val="00AC761B"/>
    <w:rsid w:val="00AC7F55"/>
    <w:rsid w:val="00AD036F"/>
    <w:rsid w:val="00AD0A36"/>
    <w:rsid w:val="00AD1221"/>
    <w:rsid w:val="00AD131A"/>
    <w:rsid w:val="00AD1F74"/>
    <w:rsid w:val="00AD2294"/>
    <w:rsid w:val="00AD39FC"/>
    <w:rsid w:val="00AD3B02"/>
    <w:rsid w:val="00AD4811"/>
    <w:rsid w:val="00AD56DD"/>
    <w:rsid w:val="00AD5EDD"/>
    <w:rsid w:val="00AD6A59"/>
    <w:rsid w:val="00AD6FEE"/>
    <w:rsid w:val="00AD7FCF"/>
    <w:rsid w:val="00AE1642"/>
    <w:rsid w:val="00AE1928"/>
    <w:rsid w:val="00AE1D80"/>
    <w:rsid w:val="00AE276E"/>
    <w:rsid w:val="00AE2A9E"/>
    <w:rsid w:val="00AE301D"/>
    <w:rsid w:val="00AE32D7"/>
    <w:rsid w:val="00AE4FA9"/>
    <w:rsid w:val="00AE5A27"/>
    <w:rsid w:val="00AE6933"/>
    <w:rsid w:val="00AE6D57"/>
    <w:rsid w:val="00AE766F"/>
    <w:rsid w:val="00AE787F"/>
    <w:rsid w:val="00AF07D1"/>
    <w:rsid w:val="00AF0AE0"/>
    <w:rsid w:val="00AF1368"/>
    <w:rsid w:val="00AF3659"/>
    <w:rsid w:val="00AF3D75"/>
    <w:rsid w:val="00AF3FB1"/>
    <w:rsid w:val="00AF4723"/>
    <w:rsid w:val="00AF4A0E"/>
    <w:rsid w:val="00AF54DA"/>
    <w:rsid w:val="00AF7302"/>
    <w:rsid w:val="00AF7CDB"/>
    <w:rsid w:val="00B000A6"/>
    <w:rsid w:val="00B01611"/>
    <w:rsid w:val="00B01BE4"/>
    <w:rsid w:val="00B02B24"/>
    <w:rsid w:val="00B040E5"/>
    <w:rsid w:val="00B04C15"/>
    <w:rsid w:val="00B04EA3"/>
    <w:rsid w:val="00B067C4"/>
    <w:rsid w:val="00B06D86"/>
    <w:rsid w:val="00B07A56"/>
    <w:rsid w:val="00B10290"/>
    <w:rsid w:val="00B1077A"/>
    <w:rsid w:val="00B11FA8"/>
    <w:rsid w:val="00B12432"/>
    <w:rsid w:val="00B1244E"/>
    <w:rsid w:val="00B12631"/>
    <w:rsid w:val="00B12C08"/>
    <w:rsid w:val="00B12EB6"/>
    <w:rsid w:val="00B13F21"/>
    <w:rsid w:val="00B15BA3"/>
    <w:rsid w:val="00B15EF5"/>
    <w:rsid w:val="00B165AE"/>
    <w:rsid w:val="00B16797"/>
    <w:rsid w:val="00B16F01"/>
    <w:rsid w:val="00B176FE"/>
    <w:rsid w:val="00B17C09"/>
    <w:rsid w:val="00B206E1"/>
    <w:rsid w:val="00B207D8"/>
    <w:rsid w:val="00B20E5D"/>
    <w:rsid w:val="00B21A9F"/>
    <w:rsid w:val="00B221D7"/>
    <w:rsid w:val="00B236B3"/>
    <w:rsid w:val="00B23EB7"/>
    <w:rsid w:val="00B23F1F"/>
    <w:rsid w:val="00B25D9B"/>
    <w:rsid w:val="00B26365"/>
    <w:rsid w:val="00B30161"/>
    <w:rsid w:val="00B31E26"/>
    <w:rsid w:val="00B34F66"/>
    <w:rsid w:val="00B35301"/>
    <w:rsid w:val="00B355FB"/>
    <w:rsid w:val="00B36153"/>
    <w:rsid w:val="00B366F6"/>
    <w:rsid w:val="00B36936"/>
    <w:rsid w:val="00B373DB"/>
    <w:rsid w:val="00B37DF3"/>
    <w:rsid w:val="00B37F0F"/>
    <w:rsid w:val="00B37F70"/>
    <w:rsid w:val="00B4120E"/>
    <w:rsid w:val="00B41387"/>
    <w:rsid w:val="00B41C89"/>
    <w:rsid w:val="00B43E39"/>
    <w:rsid w:val="00B44777"/>
    <w:rsid w:val="00B447EB"/>
    <w:rsid w:val="00B449DA"/>
    <w:rsid w:val="00B4551B"/>
    <w:rsid w:val="00B46059"/>
    <w:rsid w:val="00B469B1"/>
    <w:rsid w:val="00B469C3"/>
    <w:rsid w:val="00B47773"/>
    <w:rsid w:val="00B4790B"/>
    <w:rsid w:val="00B47E5B"/>
    <w:rsid w:val="00B50905"/>
    <w:rsid w:val="00B50ADB"/>
    <w:rsid w:val="00B52BE6"/>
    <w:rsid w:val="00B53F46"/>
    <w:rsid w:val="00B54082"/>
    <w:rsid w:val="00B55C7D"/>
    <w:rsid w:val="00B55D0B"/>
    <w:rsid w:val="00B56317"/>
    <w:rsid w:val="00B5636C"/>
    <w:rsid w:val="00B577FE"/>
    <w:rsid w:val="00B57BB3"/>
    <w:rsid w:val="00B61A11"/>
    <w:rsid w:val="00B61A81"/>
    <w:rsid w:val="00B61E78"/>
    <w:rsid w:val="00B62C41"/>
    <w:rsid w:val="00B636A5"/>
    <w:rsid w:val="00B648F9"/>
    <w:rsid w:val="00B6542D"/>
    <w:rsid w:val="00B65DDE"/>
    <w:rsid w:val="00B66BCE"/>
    <w:rsid w:val="00B701A6"/>
    <w:rsid w:val="00B7094F"/>
    <w:rsid w:val="00B71E79"/>
    <w:rsid w:val="00B72CBD"/>
    <w:rsid w:val="00B74D62"/>
    <w:rsid w:val="00B75118"/>
    <w:rsid w:val="00B75442"/>
    <w:rsid w:val="00B75F92"/>
    <w:rsid w:val="00B763E0"/>
    <w:rsid w:val="00B766D8"/>
    <w:rsid w:val="00B76A36"/>
    <w:rsid w:val="00B76C0F"/>
    <w:rsid w:val="00B77172"/>
    <w:rsid w:val="00B77A02"/>
    <w:rsid w:val="00B812EB"/>
    <w:rsid w:val="00B81C84"/>
    <w:rsid w:val="00B81D4B"/>
    <w:rsid w:val="00B82656"/>
    <w:rsid w:val="00B82FC3"/>
    <w:rsid w:val="00B832A9"/>
    <w:rsid w:val="00B85E09"/>
    <w:rsid w:val="00B86570"/>
    <w:rsid w:val="00B87BB8"/>
    <w:rsid w:val="00B87E16"/>
    <w:rsid w:val="00B90814"/>
    <w:rsid w:val="00B90955"/>
    <w:rsid w:val="00B90B05"/>
    <w:rsid w:val="00B91BB3"/>
    <w:rsid w:val="00B91E73"/>
    <w:rsid w:val="00B92068"/>
    <w:rsid w:val="00B92DF1"/>
    <w:rsid w:val="00B93806"/>
    <w:rsid w:val="00B94AD8"/>
    <w:rsid w:val="00B94F04"/>
    <w:rsid w:val="00B957B8"/>
    <w:rsid w:val="00B95B68"/>
    <w:rsid w:val="00BA0403"/>
    <w:rsid w:val="00BA0A29"/>
    <w:rsid w:val="00BA0DAF"/>
    <w:rsid w:val="00BA2060"/>
    <w:rsid w:val="00BA3942"/>
    <w:rsid w:val="00BA4CE0"/>
    <w:rsid w:val="00BA5DDA"/>
    <w:rsid w:val="00BA5FA8"/>
    <w:rsid w:val="00BA789D"/>
    <w:rsid w:val="00BB03D5"/>
    <w:rsid w:val="00BB0439"/>
    <w:rsid w:val="00BB056C"/>
    <w:rsid w:val="00BB0EB0"/>
    <w:rsid w:val="00BB2EF3"/>
    <w:rsid w:val="00BB3266"/>
    <w:rsid w:val="00BB365C"/>
    <w:rsid w:val="00BB46B3"/>
    <w:rsid w:val="00BB4991"/>
    <w:rsid w:val="00BB5891"/>
    <w:rsid w:val="00BB5AC4"/>
    <w:rsid w:val="00BB66FD"/>
    <w:rsid w:val="00BB7858"/>
    <w:rsid w:val="00BC03EA"/>
    <w:rsid w:val="00BC1407"/>
    <w:rsid w:val="00BC144E"/>
    <w:rsid w:val="00BC17EA"/>
    <w:rsid w:val="00BC1A8E"/>
    <w:rsid w:val="00BC2539"/>
    <w:rsid w:val="00BC2D25"/>
    <w:rsid w:val="00BC442F"/>
    <w:rsid w:val="00BC58F8"/>
    <w:rsid w:val="00BC6174"/>
    <w:rsid w:val="00BC6512"/>
    <w:rsid w:val="00BC65E2"/>
    <w:rsid w:val="00BC7357"/>
    <w:rsid w:val="00BC7665"/>
    <w:rsid w:val="00BC77FE"/>
    <w:rsid w:val="00BD0D85"/>
    <w:rsid w:val="00BD1A11"/>
    <w:rsid w:val="00BD1C94"/>
    <w:rsid w:val="00BD277F"/>
    <w:rsid w:val="00BD2DBC"/>
    <w:rsid w:val="00BD4E07"/>
    <w:rsid w:val="00BD77BE"/>
    <w:rsid w:val="00BD79A7"/>
    <w:rsid w:val="00BE04D1"/>
    <w:rsid w:val="00BE0BF2"/>
    <w:rsid w:val="00BE0D65"/>
    <w:rsid w:val="00BE15B3"/>
    <w:rsid w:val="00BE1627"/>
    <w:rsid w:val="00BE3D76"/>
    <w:rsid w:val="00BE44D9"/>
    <w:rsid w:val="00BE5094"/>
    <w:rsid w:val="00BE5808"/>
    <w:rsid w:val="00BE7685"/>
    <w:rsid w:val="00BE7DCF"/>
    <w:rsid w:val="00BF0579"/>
    <w:rsid w:val="00BF0CAE"/>
    <w:rsid w:val="00BF197E"/>
    <w:rsid w:val="00BF2010"/>
    <w:rsid w:val="00BF24BF"/>
    <w:rsid w:val="00BF275E"/>
    <w:rsid w:val="00BF2E44"/>
    <w:rsid w:val="00BF41BC"/>
    <w:rsid w:val="00BF51DB"/>
    <w:rsid w:val="00BF5CD6"/>
    <w:rsid w:val="00BF77A6"/>
    <w:rsid w:val="00C000C9"/>
    <w:rsid w:val="00C00433"/>
    <w:rsid w:val="00C00909"/>
    <w:rsid w:val="00C0135F"/>
    <w:rsid w:val="00C0156D"/>
    <w:rsid w:val="00C01E57"/>
    <w:rsid w:val="00C02BDF"/>
    <w:rsid w:val="00C0352A"/>
    <w:rsid w:val="00C043F2"/>
    <w:rsid w:val="00C04524"/>
    <w:rsid w:val="00C0456A"/>
    <w:rsid w:val="00C05093"/>
    <w:rsid w:val="00C0547B"/>
    <w:rsid w:val="00C0560E"/>
    <w:rsid w:val="00C06656"/>
    <w:rsid w:val="00C0692B"/>
    <w:rsid w:val="00C07693"/>
    <w:rsid w:val="00C07F14"/>
    <w:rsid w:val="00C10084"/>
    <w:rsid w:val="00C102BC"/>
    <w:rsid w:val="00C11D39"/>
    <w:rsid w:val="00C138DC"/>
    <w:rsid w:val="00C1467D"/>
    <w:rsid w:val="00C14991"/>
    <w:rsid w:val="00C14D10"/>
    <w:rsid w:val="00C14D80"/>
    <w:rsid w:val="00C15507"/>
    <w:rsid w:val="00C161DA"/>
    <w:rsid w:val="00C163AB"/>
    <w:rsid w:val="00C16DBA"/>
    <w:rsid w:val="00C172F5"/>
    <w:rsid w:val="00C217EF"/>
    <w:rsid w:val="00C228DA"/>
    <w:rsid w:val="00C23071"/>
    <w:rsid w:val="00C247E7"/>
    <w:rsid w:val="00C25143"/>
    <w:rsid w:val="00C251F9"/>
    <w:rsid w:val="00C260B7"/>
    <w:rsid w:val="00C26CEE"/>
    <w:rsid w:val="00C308A9"/>
    <w:rsid w:val="00C31F72"/>
    <w:rsid w:val="00C32EF0"/>
    <w:rsid w:val="00C33421"/>
    <w:rsid w:val="00C34E84"/>
    <w:rsid w:val="00C35D70"/>
    <w:rsid w:val="00C36154"/>
    <w:rsid w:val="00C362B6"/>
    <w:rsid w:val="00C42CF4"/>
    <w:rsid w:val="00C4338E"/>
    <w:rsid w:val="00C43715"/>
    <w:rsid w:val="00C43BA0"/>
    <w:rsid w:val="00C4410D"/>
    <w:rsid w:val="00C45957"/>
    <w:rsid w:val="00C464B1"/>
    <w:rsid w:val="00C4684C"/>
    <w:rsid w:val="00C46F1D"/>
    <w:rsid w:val="00C500FC"/>
    <w:rsid w:val="00C5060F"/>
    <w:rsid w:val="00C510A6"/>
    <w:rsid w:val="00C518C8"/>
    <w:rsid w:val="00C51953"/>
    <w:rsid w:val="00C5232B"/>
    <w:rsid w:val="00C526EA"/>
    <w:rsid w:val="00C53303"/>
    <w:rsid w:val="00C560A6"/>
    <w:rsid w:val="00C562BE"/>
    <w:rsid w:val="00C566DF"/>
    <w:rsid w:val="00C56E20"/>
    <w:rsid w:val="00C604A9"/>
    <w:rsid w:val="00C6072E"/>
    <w:rsid w:val="00C60A9B"/>
    <w:rsid w:val="00C617A9"/>
    <w:rsid w:val="00C61F3F"/>
    <w:rsid w:val="00C627D6"/>
    <w:rsid w:val="00C62DD9"/>
    <w:rsid w:val="00C6317C"/>
    <w:rsid w:val="00C638CB"/>
    <w:rsid w:val="00C63B84"/>
    <w:rsid w:val="00C63CBE"/>
    <w:rsid w:val="00C64FAC"/>
    <w:rsid w:val="00C6562E"/>
    <w:rsid w:val="00C65A47"/>
    <w:rsid w:val="00C65BE3"/>
    <w:rsid w:val="00C65E86"/>
    <w:rsid w:val="00C668DB"/>
    <w:rsid w:val="00C6725B"/>
    <w:rsid w:val="00C71237"/>
    <w:rsid w:val="00C713E9"/>
    <w:rsid w:val="00C71831"/>
    <w:rsid w:val="00C72633"/>
    <w:rsid w:val="00C72822"/>
    <w:rsid w:val="00C73249"/>
    <w:rsid w:val="00C73D9E"/>
    <w:rsid w:val="00C750C2"/>
    <w:rsid w:val="00C75309"/>
    <w:rsid w:val="00C76F59"/>
    <w:rsid w:val="00C771E4"/>
    <w:rsid w:val="00C7761C"/>
    <w:rsid w:val="00C8056F"/>
    <w:rsid w:val="00C8182D"/>
    <w:rsid w:val="00C82F79"/>
    <w:rsid w:val="00C831CB"/>
    <w:rsid w:val="00C83797"/>
    <w:rsid w:val="00C859BF"/>
    <w:rsid w:val="00C86104"/>
    <w:rsid w:val="00C86965"/>
    <w:rsid w:val="00C872C4"/>
    <w:rsid w:val="00C872DE"/>
    <w:rsid w:val="00C874CD"/>
    <w:rsid w:val="00C87679"/>
    <w:rsid w:val="00C87B92"/>
    <w:rsid w:val="00C87C92"/>
    <w:rsid w:val="00C90CCB"/>
    <w:rsid w:val="00C91454"/>
    <w:rsid w:val="00C917A0"/>
    <w:rsid w:val="00C917BC"/>
    <w:rsid w:val="00C91C2B"/>
    <w:rsid w:val="00C925C9"/>
    <w:rsid w:val="00C93317"/>
    <w:rsid w:val="00C935C4"/>
    <w:rsid w:val="00C94127"/>
    <w:rsid w:val="00C94E26"/>
    <w:rsid w:val="00C950D1"/>
    <w:rsid w:val="00C95ABF"/>
    <w:rsid w:val="00C964CF"/>
    <w:rsid w:val="00C9651F"/>
    <w:rsid w:val="00C96F20"/>
    <w:rsid w:val="00C97407"/>
    <w:rsid w:val="00C97DC7"/>
    <w:rsid w:val="00C97F14"/>
    <w:rsid w:val="00CA1AE3"/>
    <w:rsid w:val="00CA242C"/>
    <w:rsid w:val="00CA3449"/>
    <w:rsid w:val="00CA3DAC"/>
    <w:rsid w:val="00CA3FC4"/>
    <w:rsid w:val="00CA4B49"/>
    <w:rsid w:val="00CA6CBB"/>
    <w:rsid w:val="00CA7F6E"/>
    <w:rsid w:val="00CB0962"/>
    <w:rsid w:val="00CB1432"/>
    <w:rsid w:val="00CB1E17"/>
    <w:rsid w:val="00CB3454"/>
    <w:rsid w:val="00CB3A6F"/>
    <w:rsid w:val="00CB3C13"/>
    <w:rsid w:val="00CB66AA"/>
    <w:rsid w:val="00CB6716"/>
    <w:rsid w:val="00CB778D"/>
    <w:rsid w:val="00CB7D2C"/>
    <w:rsid w:val="00CB7D35"/>
    <w:rsid w:val="00CC00A7"/>
    <w:rsid w:val="00CC00DF"/>
    <w:rsid w:val="00CC0830"/>
    <w:rsid w:val="00CC20F0"/>
    <w:rsid w:val="00CC39E2"/>
    <w:rsid w:val="00CC3E10"/>
    <w:rsid w:val="00CC4D06"/>
    <w:rsid w:val="00CC5341"/>
    <w:rsid w:val="00CC5A1F"/>
    <w:rsid w:val="00CC68AC"/>
    <w:rsid w:val="00CC6F38"/>
    <w:rsid w:val="00CC7DF5"/>
    <w:rsid w:val="00CD21C2"/>
    <w:rsid w:val="00CD3AE7"/>
    <w:rsid w:val="00CD41F4"/>
    <w:rsid w:val="00CD54B3"/>
    <w:rsid w:val="00CD5520"/>
    <w:rsid w:val="00CD6132"/>
    <w:rsid w:val="00CD7FCE"/>
    <w:rsid w:val="00CE0531"/>
    <w:rsid w:val="00CE06D3"/>
    <w:rsid w:val="00CE0743"/>
    <w:rsid w:val="00CE2CBF"/>
    <w:rsid w:val="00CE2F25"/>
    <w:rsid w:val="00CE465C"/>
    <w:rsid w:val="00CE4AB3"/>
    <w:rsid w:val="00CE5A62"/>
    <w:rsid w:val="00CE6D1F"/>
    <w:rsid w:val="00CF06AA"/>
    <w:rsid w:val="00CF07DA"/>
    <w:rsid w:val="00CF0BFD"/>
    <w:rsid w:val="00CF1C73"/>
    <w:rsid w:val="00CF2120"/>
    <w:rsid w:val="00CF2913"/>
    <w:rsid w:val="00CF2C8A"/>
    <w:rsid w:val="00CF3BCD"/>
    <w:rsid w:val="00CF47B5"/>
    <w:rsid w:val="00CF5BAC"/>
    <w:rsid w:val="00CF5EA3"/>
    <w:rsid w:val="00CF6675"/>
    <w:rsid w:val="00CF685E"/>
    <w:rsid w:val="00CF6F18"/>
    <w:rsid w:val="00CF704C"/>
    <w:rsid w:val="00CF73EB"/>
    <w:rsid w:val="00CF7C65"/>
    <w:rsid w:val="00D00878"/>
    <w:rsid w:val="00D00C94"/>
    <w:rsid w:val="00D022EC"/>
    <w:rsid w:val="00D026FE"/>
    <w:rsid w:val="00D0310A"/>
    <w:rsid w:val="00D0354A"/>
    <w:rsid w:val="00D04005"/>
    <w:rsid w:val="00D04C62"/>
    <w:rsid w:val="00D0517C"/>
    <w:rsid w:val="00D05191"/>
    <w:rsid w:val="00D051C4"/>
    <w:rsid w:val="00D05399"/>
    <w:rsid w:val="00D06A96"/>
    <w:rsid w:val="00D06F6C"/>
    <w:rsid w:val="00D07230"/>
    <w:rsid w:val="00D076F7"/>
    <w:rsid w:val="00D10B6B"/>
    <w:rsid w:val="00D13B9B"/>
    <w:rsid w:val="00D14168"/>
    <w:rsid w:val="00D144DB"/>
    <w:rsid w:val="00D15306"/>
    <w:rsid w:val="00D15A93"/>
    <w:rsid w:val="00D15D4C"/>
    <w:rsid w:val="00D16681"/>
    <w:rsid w:val="00D16F58"/>
    <w:rsid w:val="00D170FA"/>
    <w:rsid w:val="00D20490"/>
    <w:rsid w:val="00D205CA"/>
    <w:rsid w:val="00D20EC5"/>
    <w:rsid w:val="00D2137B"/>
    <w:rsid w:val="00D21ACB"/>
    <w:rsid w:val="00D23DC5"/>
    <w:rsid w:val="00D2432D"/>
    <w:rsid w:val="00D2576F"/>
    <w:rsid w:val="00D26687"/>
    <w:rsid w:val="00D27560"/>
    <w:rsid w:val="00D279D5"/>
    <w:rsid w:val="00D279E8"/>
    <w:rsid w:val="00D30882"/>
    <w:rsid w:val="00D31126"/>
    <w:rsid w:val="00D31859"/>
    <w:rsid w:val="00D31DD6"/>
    <w:rsid w:val="00D32360"/>
    <w:rsid w:val="00D3288F"/>
    <w:rsid w:val="00D336A1"/>
    <w:rsid w:val="00D33D72"/>
    <w:rsid w:val="00D33EB5"/>
    <w:rsid w:val="00D34ADB"/>
    <w:rsid w:val="00D35AAA"/>
    <w:rsid w:val="00D35F9B"/>
    <w:rsid w:val="00D36592"/>
    <w:rsid w:val="00D37028"/>
    <w:rsid w:val="00D37E28"/>
    <w:rsid w:val="00D37E34"/>
    <w:rsid w:val="00D40179"/>
    <w:rsid w:val="00D411CF"/>
    <w:rsid w:val="00D411F3"/>
    <w:rsid w:val="00D41B41"/>
    <w:rsid w:val="00D425CB"/>
    <w:rsid w:val="00D42F58"/>
    <w:rsid w:val="00D431E8"/>
    <w:rsid w:val="00D43355"/>
    <w:rsid w:val="00D445E4"/>
    <w:rsid w:val="00D4595A"/>
    <w:rsid w:val="00D45F1B"/>
    <w:rsid w:val="00D462AE"/>
    <w:rsid w:val="00D50D84"/>
    <w:rsid w:val="00D51A84"/>
    <w:rsid w:val="00D5332A"/>
    <w:rsid w:val="00D53C5F"/>
    <w:rsid w:val="00D5618B"/>
    <w:rsid w:val="00D57707"/>
    <w:rsid w:val="00D5777A"/>
    <w:rsid w:val="00D579B6"/>
    <w:rsid w:val="00D57D9F"/>
    <w:rsid w:val="00D604B1"/>
    <w:rsid w:val="00D6062B"/>
    <w:rsid w:val="00D60A84"/>
    <w:rsid w:val="00D6175A"/>
    <w:rsid w:val="00D618C9"/>
    <w:rsid w:val="00D63535"/>
    <w:rsid w:val="00D6554C"/>
    <w:rsid w:val="00D65E27"/>
    <w:rsid w:val="00D660B1"/>
    <w:rsid w:val="00D6661B"/>
    <w:rsid w:val="00D67C76"/>
    <w:rsid w:val="00D7118C"/>
    <w:rsid w:val="00D73621"/>
    <w:rsid w:val="00D7471F"/>
    <w:rsid w:val="00D748F8"/>
    <w:rsid w:val="00D74C00"/>
    <w:rsid w:val="00D759F7"/>
    <w:rsid w:val="00D76800"/>
    <w:rsid w:val="00D77247"/>
    <w:rsid w:val="00D773B1"/>
    <w:rsid w:val="00D779B3"/>
    <w:rsid w:val="00D77EF4"/>
    <w:rsid w:val="00D803C0"/>
    <w:rsid w:val="00D80A29"/>
    <w:rsid w:val="00D81208"/>
    <w:rsid w:val="00D81591"/>
    <w:rsid w:val="00D81879"/>
    <w:rsid w:val="00D81B97"/>
    <w:rsid w:val="00D81CAD"/>
    <w:rsid w:val="00D827E4"/>
    <w:rsid w:val="00D83276"/>
    <w:rsid w:val="00D839DC"/>
    <w:rsid w:val="00D86167"/>
    <w:rsid w:val="00D86E98"/>
    <w:rsid w:val="00D91107"/>
    <w:rsid w:val="00D924FF"/>
    <w:rsid w:val="00D92DCF"/>
    <w:rsid w:val="00D9353B"/>
    <w:rsid w:val="00D93CEE"/>
    <w:rsid w:val="00D9442A"/>
    <w:rsid w:val="00D94D63"/>
    <w:rsid w:val="00D96888"/>
    <w:rsid w:val="00D97418"/>
    <w:rsid w:val="00D9772B"/>
    <w:rsid w:val="00DA016A"/>
    <w:rsid w:val="00DA078B"/>
    <w:rsid w:val="00DA0CAB"/>
    <w:rsid w:val="00DA15E1"/>
    <w:rsid w:val="00DA2605"/>
    <w:rsid w:val="00DA32F3"/>
    <w:rsid w:val="00DA3672"/>
    <w:rsid w:val="00DA3AB6"/>
    <w:rsid w:val="00DA4035"/>
    <w:rsid w:val="00DA434D"/>
    <w:rsid w:val="00DA45F1"/>
    <w:rsid w:val="00DA6859"/>
    <w:rsid w:val="00DA6E6A"/>
    <w:rsid w:val="00DA7B29"/>
    <w:rsid w:val="00DA7EC4"/>
    <w:rsid w:val="00DB0150"/>
    <w:rsid w:val="00DB0590"/>
    <w:rsid w:val="00DB061D"/>
    <w:rsid w:val="00DB0EBD"/>
    <w:rsid w:val="00DB17C5"/>
    <w:rsid w:val="00DB1D36"/>
    <w:rsid w:val="00DB2051"/>
    <w:rsid w:val="00DB2834"/>
    <w:rsid w:val="00DB2FDF"/>
    <w:rsid w:val="00DB4759"/>
    <w:rsid w:val="00DB6E1A"/>
    <w:rsid w:val="00DB713E"/>
    <w:rsid w:val="00DB7987"/>
    <w:rsid w:val="00DC0BBA"/>
    <w:rsid w:val="00DC15C7"/>
    <w:rsid w:val="00DC18A7"/>
    <w:rsid w:val="00DC2086"/>
    <w:rsid w:val="00DC314C"/>
    <w:rsid w:val="00DC5DFE"/>
    <w:rsid w:val="00DC69D3"/>
    <w:rsid w:val="00DC7EFB"/>
    <w:rsid w:val="00DD0AF7"/>
    <w:rsid w:val="00DD1212"/>
    <w:rsid w:val="00DD15AA"/>
    <w:rsid w:val="00DD2E0F"/>
    <w:rsid w:val="00DD31C4"/>
    <w:rsid w:val="00DD33C8"/>
    <w:rsid w:val="00DD36BF"/>
    <w:rsid w:val="00DD3C4D"/>
    <w:rsid w:val="00DD3E65"/>
    <w:rsid w:val="00DD5696"/>
    <w:rsid w:val="00DD5A23"/>
    <w:rsid w:val="00DD5DD0"/>
    <w:rsid w:val="00DD67A6"/>
    <w:rsid w:val="00DE0B5A"/>
    <w:rsid w:val="00DE15D4"/>
    <w:rsid w:val="00DE1F10"/>
    <w:rsid w:val="00DE2024"/>
    <w:rsid w:val="00DE338E"/>
    <w:rsid w:val="00DE35CF"/>
    <w:rsid w:val="00DE3915"/>
    <w:rsid w:val="00DE3BC0"/>
    <w:rsid w:val="00DE3C88"/>
    <w:rsid w:val="00DE5036"/>
    <w:rsid w:val="00DE552A"/>
    <w:rsid w:val="00DE6684"/>
    <w:rsid w:val="00DE7163"/>
    <w:rsid w:val="00DE734F"/>
    <w:rsid w:val="00DF0207"/>
    <w:rsid w:val="00DF0F7E"/>
    <w:rsid w:val="00DF10E0"/>
    <w:rsid w:val="00DF1137"/>
    <w:rsid w:val="00DF1B21"/>
    <w:rsid w:val="00DF1E34"/>
    <w:rsid w:val="00DF290C"/>
    <w:rsid w:val="00DF4038"/>
    <w:rsid w:val="00DF417F"/>
    <w:rsid w:val="00DF47C4"/>
    <w:rsid w:val="00DF4FEA"/>
    <w:rsid w:val="00DF5976"/>
    <w:rsid w:val="00DF660B"/>
    <w:rsid w:val="00DF7819"/>
    <w:rsid w:val="00E001BB"/>
    <w:rsid w:val="00E001FA"/>
    <w:rsid w:val="00E005F9"/>
    <w:rsid w:val="00E019E3"/>
    <w:rsid w:val="00E0260F"/>
    <w:rsid w:val="00E02772"/>
    <w:rsid w:val="00E02C7A"/>
    <w:rsid w:val="00E02CA6"/>
    <w:rsid w:val="00E0372F"/>
    <w:rsid w:val="00E03B83"/>
    <w:rsid w:val="00E047E9"/>
    <w:rsid w:val="00E052B5"/>
    <w:rsid w:val="00E0619D"/>
    <w:rsid w:val="00E07177"/>
    <w:rsid w:val="00E0729F"/>
    <w:rsid w:val="00E12187"/>
    <w:rsid w:val="00E124AF"/>
    <w:rsid w:val="00E126EB"/>
    <w:rsid w:val="00E12F01"/>
    <w:rsid w:val="00E13452"/>
    <w:rsid w:val="00E13EA3"/>
    <w:rsid w:val="00E14146"/>
    <w:rsid w:val="00E150D7"/>
    <w:rsid w:val="00E1690C"/>
    <w:rsid w:val="00E17D38"/>
    <w:rsid w:val="00E2008D"/>
    <w:rsid w:val="00E2059A"/>
    <w:rsid w:val="00E2092C"/>
    <w:rsid w:val="00E20DC8"/>
    <w:rsid w:val="00E24988"/>
    <w:rsid w:val="00E24EB6"/>
    <w:rsid w:val="00E254E3"/>
    <w:rsid w:val="00E257DA"/>
    <w:rsid w:val="00E265C9"/>
    <w:rsid w:val="00E268FD"/>
    <w:rsid w:val="00E26DBE"/>
    <w:rsid w:val="00E27311"/>
    <w:rsid w:val="00E27488"/>
    <w:rsid w:val="00E27A92"/>
    <w:rsid w:val="00E27D3D"/>
    <w:rsid w:val="00E301B9"/>
    <w:rsid w:val="00E30A67"/>
    <w:rsid w:val="00E325BD"/>
    <w:rsid w:val="00E34D7F"/>
    <w:rsid w:val="00E36355"/>
    <w:rsid w:val="00E36F18"/>
    <w:rsid w:val="00E37CFA"/>
    <w:rsid w:val="00E401AD"/>
    <w:rsid w:val="00E403A7"/>
    <w:rsid w:val="00E403F3"/>
    <w:rsid w:val="00E409BC"/>
    <w:rsid w:val="00E41476"/>
    <w:rsid w:val="00E43E6D"/>
    <w:rsid w:val="00E45485"/>
    <w:rsid w:val="00E458A0"/>
    <w:rsid w:val="00E45D73"/>
    <w:rsid w:val="00E46F6D"/>
    <w:rsid w:val="00E474C0"/>
    <w:rsid w:val="00E4750D"/>
    <w:rsid w:val="00E47C29"/>
    <w:rsid w:val="00E505B1"/>
    <w:rsid w:val="00E5083A"/>
    <w:rsid w:val="00E50B7D"/>
    <w:rsid w:val="00E51321"/>
    <w:rsid w:val="00E51474"/>
    <w:rsid w:val="00E521D4"/>
    <w:rsid w:val="00E5224B"/>
    <w:rsid w:val="00E52487"/>
    <w:rsid w:val="00E53AEF"/>
    <w:rsid w:val="00E54030"/>
    <w:rsid w:val="00E54077"/>
    <w:rsid w:val="00E54FF2"/>
    <w:rsid w:val="00E550CB"/>
    <w:rsid w:val="00E57A3A"/>
    <w:rsid w:val="00E60DEB"/>
    <w:rsid w:val="00E60E40"/>
    <w:rsid w:val="00E615CB"/>
    <w:rsid w:val="00E62AD1"/>
    <w:rsid w:val="00E6345A"/>
    <w:rsid w:val="00E63742"/>
    <w:rsid w:val="00E63FEC"/>
    <w:rsid w:val="00E64C90"/>
    <w:rsid w:val="00E65352"/>
    <w:rsid w:val="00E6543F"/>
    <w:rsid w:val="00E65F6A"/>
    <w:rsid w:val="00E660DB"/>
    <w:rsid w:val="00E66D4E"/>
    <w:rsid w:val="00E67D27"/>
    <w:rsid w:val="00E70530"/>
    <w:rsid w:val="00E7060A"/>
    <w:rsid w:val="00E70788"/>
    <w:rsid w:val="00E71128"/>
    <w:rsid w:val="00E72F0F"/>
    <w:rsid w:val="00E74B19"/>
    <w:rsid w:val="00E74E68"/>
    <w:rsid w:val="00E753E6"/>
    <w:rsid w:val="00E754C1"/>
    <w:rsid w:val="00E7562A"/>
    <w:rsid w:val="00E77D7D"/>
    <w:rsid w:val="00E805A3"/>
    <w:rsid w:val="00E8200D"/>
    <w:rsid w:val="00E82177"/>
    <w:rsid w:val="00E830F9"/>
    <w:rsid w:val="00E8417B"/>
    <w:rsid w:val="00E8421A"/>
    <w:rsid w:val="00E84440"/>
    <w:rsid w:val="00E855D9"/>
    <w:rsid w:val="00E85A09"/>
    <w:rsid w:val="00E85E2A"/>
    <w:rsid w:val="00E860B6"/>
    <w:rsid w:val="00E86E2F"/>
    <w:rsid w:val="00E8776F"/>
    <w:rsid w:val="00E87C23"/>
    <w:rsid w:val="00E87D46"/>
    <w:rsid w:val="00E87ED6"/>
    <w:rsid w:val="00E90119"/>
    <w:rsid w:val="00E90AC9"/>
    <w:rsid w:val="00E9320B"/>
    <w:rsid w:val="00E93B97"/>
    <w:rsid w:val="00E93CE0"/>
    <w:rsid w:val="00E9471A"/>
    <w:rsid w:val="00E94E5C"/>
    <w:rsid w:val="00E954A7"/>
    <w:rsid w:val="00E9579F"/>
    <w:rsid w:val="00E96097"/>
    <w:rsid w:val="00E96E4E"/>
    <w:rsid w:val="00E971D2"/>
    <w:rsid w:val="00E97728"/>
    <w:rsid w:val="00E97ED6"/>
    <w:rsid w:val="00EA0866"/>
    <w:rsid w:val="00EA0B3F"/>
    <w:rsid w:val="00EA1260"/>
    <w:rsid w:val="00EA226C"/>
    <w:rsid w:val="00EA2B25"/>
    <w:rsid w:val="00EA4A30"/>
    <w:rsid w:val="00EA5AE8"/>
    <w:rsid w:val="00EA5C31"/>
    <w:rsid w:val="00EA5F75"/>
    <w:rsid w:val="00EA6081"/>
    <w:rsid w:val="00EA6C5F"/>
    <w:rsid w:val="00EA7AC4"/>
    <w:rsid w:val="00EA7D1E"/>
    <w:rsid w:val="00EB0DF9"/>
    <w:rsid w:val="00EB0E85"/>
    <w:rsid w:val="00EB1CC9"/>
    <w:rsid w:val="00EB2697"/>
    <w:rsid w:val="00EB2C4F"/>
    <w:rsid w:val="00EB2E69"/>
    <w:rsid w:val="00EB2E9A"/>
    <w:rsid w:val="00EB3389"/>
    <w:rsid w:val="00EB350F"/>
    <w:rsid w:val="00EB3625"/>
    <w:rsid w:val="00EB3FE0"/>
    <w:rsid w:val="00EB4036"/>
    <w:rsid w:val="00EB5495"/>
    <w:rsid w:val="00EB79A3"/>
    <w:rsid w:val="00EC02FA"/>
    <w:rsid w:val="00EC0520"/>
    <w:rsid w:val="00EC072E"/>
    <w:rsid w:val="00EC09C5"/>
    <w:rsid w:val="00EC193B"/>
    <w:rsid w:val="00EC1E56"/>
    <w:rsid w:val="00EC2656"/>
    <w:rsid w:val="00EC3D6B"/>
    <w:rsid w:val="00EC6D4A"/>
    <w:rsid w:val="00ED1AE1"/>
    <w:rsid w:val="00ED1C0E"/>
    <w:rsid w:val="00ED2250"/>
    <w:rsid w:val="00ED49D2"/>
    <w:rsid w:val="00ED5106"/>
    <w:rsid w:val="00ED5469"/>
    <w:rsid w:val="00ED5B52"/>
    <w:rsid w:val="00ED5C92"/>
    <w:rsid w:val="00ED5CC7"/>
    <w:rsid w:val="00ED5E77"/>
    <w:rsid w:val="00ED5FDF"/>
    <w:rsid w:val="00ED6658"/>
    <w:rsid w:val="00ED7CB4"/>
    <w:rsid w:val="00ED7FA1"/>
    <w:rsid w:val="00EE01EE"/>
    <w:rsid w:val="00EE04F8"/>
    <w:rsid w:val="00EE1132"/>
    <w:rsid w:val="00EE1974"/>
    <w:rsid w:val="00EE1A5F"/>
    <w:rsid w:val="00EE201B"/>
    <w:rsid w:val="00EE2560"/>
    <w:rsid w:val="00EE359C"/>
    <w:rsid w:val="00EE3C76"/>
    <w:rsid w:val="00EE416F"/>
    <w:rsid w:val="00EE4A7E"/>
    <w:rsid w:val="00EE4D3B"/>
    <w:rsid w:val="00EE5756"/>
    <w:rsid w:val="00EE6F55"/>
    <w:rsid w:val="00EE7899"/>
    <w:rsid w:val="00EE7AA8"/>
    <w:rsid w:val="00EF1C16"/>
    <w:rsid w:val="00EF348A"/>
    <w:rsid w:val="00EF43F5"/>
    <w:rsid w:val="00EF4566"/>
    <w:rsid w:val="00EF4E46"/>
    <w:rsid w:val="00EF58A7"/>
    <w:rsid w:val="00EF58F1"/>
    <w:rsid w:val="00EF5A28"/>
    <w:rsid w:val="00EF75A2"/>
    <w:rsid w:val="00EF79DC"/>
    <w:rsid w:val="00F000C7"/>
    <w:rsid w:val="00F01550"/>
    <w:rsid w:val="00F01BB4"/>
    <w:rsid w:val="00F01DC2"/>
    <w:rsid w:val="00F03083"/>
    <w:rsid w:val="00F0346E"/>
    <w:rsid w:val="00F038BB"/>
    <w:rsid w:val="00F0408D"/>
    <w:rsid w:val="00F05095"/>
    <w:rsid w:val="00F06129"/>
    <w:rsid w:val="00F06340"/>
    <w:rsid w:val="00F07111"/>
    <w:rsid w:val="00F10DC5"/>
    <w:rsid w:val="00F1193A"/>
    <w:rsid w:val="00F11D2F"/>
    <w:rsid w:val="00F12A55"/>
    <w:rsid w:val="00F14B85"/>
    <w:rsid w:val="00F15079"/>
    <w:rsid w:val="00F15853"/>
    <w:rsid w:val="00F1738C"/>
    <w:rsid w:val="00F17598"/>
    <w:rsid w:val="00F17D9A"/>
    <w:rsid w:val="00F2157C"/>
    <w:rsid w:val="00F220D5"/>
    <w:rsid w:val="00F2218B"/>
    <w:rsid w:val="00F226CA"/>
    <w:rsid w:val="00F23D70"/>
    <w:rsid w:val="00F23D89"/>
    <w:rsid w:val="00F264F8"/>
    <w:rsid w:val="00F2695D"/>
    <w:rsid w:val="00F26F89"/>
    <w:rsid w:val="00F274A8"/>
    <w:rsid w:val="00F2775E"/>
    <w:rsid w:val="00F306F1"/>
    <w:rsid w:val="00F30735"/>
    <w:rsid w:val="00F31C31"/>
    <w:rsid w:val="00F32104"/>
    <w:rsid w:val="00F33D66"/>
    <w:rsid w:val="00F34315"/>
    <w:rsid w:val="00F3436B"/>
    <w:rsid w:val="00F351D5"/>
    <w:rsid w:val="00F359E4"/>
    <w:rsid w:val="00F36A20"/>
    <w:rsid w:val="00F37236"/>
    <w:rsid w:val="00F37525"/>
    <w:rsid w:val="00F412C9"/>
    <w:rsid w:val="00F41D1D"/>
    <w:rsid w:val="00F41FB8"/>
    <w:rsid w:val="00F43267"/>
    <w:rsid w:val="00F432DC"/>
    <w:rsid w:val="00F44634"/>
    <w:rsid w:val="00F44BA9"/>
    <w:rsid w:val="00F44C77"/>
    <w:rsid w:val="00F456AE"/>
    <w:rsid w:val="00F46F57"/>
    <w:rsid w:val="00F46FA9"/>
    <w:rsid w:val="00F47134"/>
    <w:rsid w:val="00F47871"/>
    <w:rsid w:val="00F505A2"/>
    <w:rsid w:val="00F50AF5"/>
    <w:rsid w:val="00F51BD0"/>
    <w:rsid w:val="00F5253D"/>
    <w:rsid w:val="00F53D22"/>
    <w:rsid w:val="00F55510"/>
    <w:rsid w:val="00F55CA4"/>
    <w:rsid w:val="00F569D3"/>
    <w:rsid w:val="00F600B7"/>
    <w:rsid w:val="00F6061E"/>
    <w:rsid w:val="00F60657"/>
    <w:rsid w:val="00F617C1"/>
    <w:rsid w:val="00F61894"/>
    <w:rsid w:val="00F61A09"/>
    <w:rsid w:val="00F62644"/>
    <w:rsid w:val="00F62A98"/>
    <w:rsid w:val="00F6309F"/>
    <w:rsid w:val="00F65A7B"/>
    <w:rsid w:val="00F65C6F"/>
    <w:rsid w:val="00F709A0"/>
    <w:rsid w:val="00F70A06"/>
    <w:rsid w:val="00F70A8E"/>
    <w:rsid w:val="00F70ACE"/>
    <w:rsid w:val="00F715A4"/>
    <w:rsid w:val="00F71B8A"/>
    <w:rsid w:val="00F721C8"/>
    <w:rsid w:val="00F723DF"/>
    <w:rsid w:val="00F72CA0"/>
    <w:rsid w:val="00F72E46"/>
    <w:rsid w:val="00F735A2"/>
    <w:rsid w:val="00F7394D"/>
    <w:rsid w:val="00F7488A"/>
    <w:rsid w:val="00F74EF7"/>
    <w:rsid w:val="00F7555C"/>
    <w:rsid w:val="00F75BD4"/>
    <w:rsid w:val="00F762B8"/>
    <w:rsid w:val="00F76737"/>
    <w:rsid w:val="00F772F6"/>
    <w:rsid w:val="00F77A8F"/>
    <w:rsid w:val="00F80430"/>
    <w:rsid w:val="00F80C0C"/>
    <w:rsid w:val="00F80D26"/>
    <w:rsid w:val="00F815A4"/>
    <w:rsid w:val="00F81A49"/>
    <w:rsid w:val="00F81BA4"/>
    <w:rsid w:val="00F83337"/>
    <w:rsid w:val="00F84330"/>
    <w:rsid w:val="00F8433B"/>
    <w:rsid w:val="00F84D60"/>
    <w:rsid w:val="00F855F0"/>
    <w:rsid w:val="00F859F3"/>
    <w:rsid w:val="00F86013"/>
    <w:rsid w:val="00F86C40"/>
    <w:rsid w:val="00F86EF6"/>
    <w:rsid w:val="00F87157"/>
    <w:rsid w:val="00F90478"/>
    <w:rsid w:val="00F90793"/>
    <w:rsid w:val="00F91984"/>
    <w:rsid w:val="00F91FA5"/>
    <w:rsid w:val="00F923AE"/>
    <w:rsid w:val="00F927A5"/>
    <w:rsid w:val="00F93A6C"/>
    <w:rsid w:val="00F94377"/>
    <w:rsid w:val="00F95203"/>
    <w:rsid w:val="00F95CEB"/>
    <w:rsid w:val="00FA02F4"/>
    <w:rsid w:val="00FA087B"/>
    <w:rsid w:val="00FA097B"/>
    <w:rsid w:val="00FA0E26"/>
    <w:rsid w:val="00FA1D00"/>
    <w:rsid w:val="00FA26EE"/>
    <w:rsid w:val="00FA28CA"/>
    <w:rsid w:val="00FA2B3D"/>
    <w:rsid w:val="00FA3480"/>
    <w:rsid w:val="00FA3499"/>
    <w:rsid w:val="00FA433F"/>
    <w:rsid w:val="00FA4548"/>
    <w:rsid w:val="00FA46FF"/>
    <w:rsid w:val="00FA47CA"/>
    <w:rsid w:val="00FA481D"/>
    <w:rsid w:val="00FA64CE"/>
    <w:rsid w:val="00FA6689"/>
    <w:rsid w:val="00FA7114"/>
    <w:rsid w:val="00FA726B"/>
    <w:rsid w:val="00FA77DF"/>
    <w:rsid w:val="00FB031F"/>
    <w:rsid w:val="00FB065B"/>
    <w:rsid w:val="00FB15F4"/>
    <w:rsid w:val="00FB19B9"/>
    <w:rsid w:val="00FB1A47"/>
    <w:rsid w:val="00FB382E"/>
    <w:rsid w:val="00FB3B04"/>
    <w:rsid w:val="00FB4EB7"/>
    <w:rsid w:val="00FB57CF"/>
    <w:rsid w:val="00FB593C"/>
    <w:rsid w:val="00FB5A9A"/>
    <w:rsid w:val="00FB5C9D"/>
    <w:rsid w:val="00FB7A15"/>
    <w:rsid w:val="00FC0284"/>
    <w:rsid w:val="00FC1891"/>
    <w:rsid w:val="00FC3509"/>
    <w:rsid w:val="00FC3CCB"/>
    <w:rsid w:val="00FC5A6F"/>
    <w:rsid w:val="00FC5E93"/>
    <w:rsid w:val="00FD01A5"/>
    <w:rsid w:val="00FD0238"/>
    <w:rsid w:val="00FD070C"/>
    <w:rsid w:val="00FD0AC3"/>
    <w:rsid w:val="00FD1CEE"/>
    <w:rsid w:val="00FD2F56"/>
    <w:rsid w:val="00FD43B3"/>
    <w:rsid w:val="00FD4A8F"/>
    <w:rsid w:val="00FD4EE6"/>
    <w:rsid w:val="00FD60FC"/>
    <w:rsid w:val="00FD7B9A"/>
    <w:rsid w:val="00FE02A6"/>
    <w:rsid w:val="00FE0A2B"/>
    <w:rsid w:val="00FE17CD"/>
    <w:rsid w:val="00FE184D"/>
    <w:rsid w:val="00FE186C"/>
    <w:rsid w:val="00FE222A"/>
    <w:rsid w:val="00FE2257"/>
    <w:rsid w:val="00FE2973"/>
    <w:rsid w:val="00FE2B7A"/>
    <w:rsid w:val="00FE2DCB"/>
    <w:rsid w:val="00FE3574"/>
    <w:rsid w:val="00FE35CD"/>
    <w:rsid w:val="00FE364C"/>
    <w:rsid w:val="00FE3FBA"/>
    <w:rsid w:val="00FE423A"/>
    <w:rsid w:val="00FE481D"/>
    <w:rsid w:val="00FE4880"/>
    <w:rsid w:val="00FE6553"/>
    <w:rsid w:val="00FE6898"/>
    <w:rsid w:val="00FE7F23"/>
    <w:rsid w:val="00FF06BF"/>
    <w:rsid w:val="00FF1681"/>
    <w:rsid w:val="00FF223A"/>
    <w:rsid w:val="00FF3EA6"/>
    <w:rsid w:val="00FF41DD"/>
    <w:rsid w:val="00FF4346"/>
    <w:rsid w:val="00FF43A8"/>
    <w:rsid w:val="00FF4785"/>
    <w:rsid w:val="00FF59A2"/>
    <w:rsid w:val="00FF5D2D"/>
    <w:rsid w:val="00FF636E"/>
    <w:rsid w:val="00FF6B84"/>
    <w:rsid w:val="00FF7015"/>
    <w:rsid w:val="00FF791F"/>
    <w:rsid w:val="00FF7F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94C65"/>
  <w15:chartTrackingRefBased/>
  <w15:docId w15:val="{6E95CA7A-96E7-4D4F-BC0F-33AA0D324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35B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E6D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5B1"/>
    <w:rPr>
      <w:rFonts w:asciiTheme="majorHAnsi" w:eastAsiaTheme="majorEastAsia" w:hAnsiTheme="majorHAnsi" w:cstheme="majorBidi"/>
      <w:color w:val="2F5496" w:themeColor="accent1" w:themeShade="BF"/>
      <w:sz w:val="32"/>
      <w:szCs w:val="32"/>
    </w:rPr>
  </w:style>
  <w:style w:type="paragraph" w:customStyle="1" w:styleId="line">
    <w:name w:val="line"/>
    <w:basedOn w:val="Normal"/>
    <w:rsid w:val="000B4FA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text">
    <w:name w:val="text"/>
    <w:basedOn w:val="DefaultParagraphFont"/>
    <w:rsid w:val="000B4FAB"/>
  </w:style>
  <w:style w:type="character" w:customStyle="1" w:styleId="small-caps">
    <w:name w:val="small-caps"/>
    <w:basedOn w:val="DefaultParagraphFont"/>
    <w:rsid w:val="000B4FAB"/>
  </w:style>
  <w:style w:type="character" w:customStyle="1" w:styleId="indent-1-breaks">
    <w:name w:val="indent-1-breaks"/>
    <w:basedOn w:val="DefaultParagraphFont"/>
    <w:rsid w:val="000B4FAB"/>
  </w:style>
  <w:style w:type="paragraph" w:styleId="ListParagraph">
    <w:name w:val="List Paragraph"/>
    <w:basedOn w:val="Normal"/>
    <w:uiPriority w:val="34"/>
    <w:qFormat/>
    <w:rsid w:val="00022595"/>
    <w:pPr>
      <w:ind w:left="720"/>
      <w:contextualSpacing/>
    </w:pPr>
  </w:style>
  <w:style w:type="character" w:customStyle="1" w:styleId="Heading2Char">
    <w:name w:val="Heading 2 Char"/>
    <w:basedOn w:val="DefaultParagraphFont"/>
    <w:link w:val="Heading2"/>
    <w:uiPriority w:val="9"/>
    <w:rsid w:val="00AE6D5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645382">
      <w:bodyDiv w:val="1"/>
      <w:marLeft w:val="0"/>
      <w:marRight w:val="0"/>
      <w:marTop w:val="0"/>
      <w:marBottom w:val="0"/>
      <w:divBdr>
        <w:top w:val="none" w:sz="0" w:space="0" w:color="auto"/>
        <w:left w:val="none" w:sz="0" w:space="0" w:color="auto"/>
        <w:bottom w:val="none" w:sz="0" w:space="0" w:color="auto"/>
        <w:right w:val="none" w:sz="0" w:space="0" w:color="auto"/>
      </w:divBdr>
      <w:divsChild>
        <w:div w:id="1119177662">
          <w:marLeft w:val="240"/>
          <w:marRight w:val="0"/>
          <w:marTop w:val="240"/>
          <w:marBottom w:val="240"/>
          <w:divBdr>
            <w:top w:val="none" w:sz="0" w:space="0" w:color="auto"/>
            <w:left w:val="none" w:sz="0" w:space="0" w:color="auto"/>
            <w:bottom w:val="none" w:sz="0" w:space="0" w:color="auto"/>
            <w:right w:val="none" w:sz="0" w:space="0" w:color="auto"/>
          </w:divBdr>
        </w:div>
        <w:div w:id="1136066677">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3762</TotalTime>
  <Pages>7</Pages>
  <Words>2305</Words>
  <Characters>13141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Phillips</dc:creator>
  <cp:keywords/>
  <dc:description/>
  <cp:lastModifiedBy>Peter Phillips</cp:lastModifiedBy>
  <cp:revision>578</cp:revision>
  <cp:lastPrinted>2026-05-25T11:46:00Z</cp:lastPrinted>
  <dcterms:created xsi:type="dcterms:W3CDTF">2026-05-15T08:35:00Z</dcterms:created>
  <dcterms:modified xsi:type="dcterms:W3CDTF">2026-05-30T14:45:00Z</dcterms:modified>
</cp:coreProperties>
</file>